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224C6" w14:textId="77777777" w:rsidR="001548A0" w:rsidRPr="002057FD" w:rsidRDefault="001548A0" w:rsidP="002057FD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2057FD">
        <w:rPr>
          <w:rFonts w:ascii="Times New Roman" w:hAnsi="Times New Roman" w:cs="Times New Roman"/>
          <w:sz w:val="28"/>
          <w:szCs w:val="28"/>
        </w:rPr>
        <w:t>Приложение</w:t>
      </w:r>
    </w:p>
    <w:p w14:paraId="6E999712" w14:textId="77777777" w:rsidR="001548A0" w:rsidRPr="002057FD" w:rsidRDefault="001548A0" w:rsidP="002057FD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2057F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54570E6" w14:textId="77777777" w:rsidR="001548A0" w:rsidRPr="002057FD" w:rsidRDefault="001548A0" w:rsidP="002057FD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2057F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408D5A3" w14:textId="77777777" w:rsidR="001548A0" w:rsidRPr="002057FD" w:rsidRDefault="001548A0" w:rsidP="002057FD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2057FD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9549F9" w:rsidRPr="002057F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057FD">
        <w:rPr>
          <w:rFonts w:ascii="Times New Roman" w:hAnsi="Times New Roman" w:cs="Times New Roman"/>
          <w:sz w:val="28"/>
          <w:szCs w:val="28"/>
        </w:rPr>
        <w:t>район</w:t>
      </w:r>
      <w:r w:rsidR="009549F9" w:rsidRPr="002057F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01F89CE5" w14:textId="77777777" w:rsidR="001548A0" w:rsidRPr="002057FD" w:rsidRDefault="001548A0" w:rsidP="002057FD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2057FD">
        <w:rPr>
          <w:rFonts w:ascii="Times New Roman" w:hAnsi="Times New Roman" w:cs="Times New Roman"/>
          <w:sz w:val="28"/>
          <w:szCs w:val="28"/>
        </w:rPr>
        <w:t>от</w:t>
      </w:r>
      <w:r w:rsidR="00C26E1F" w:rsidRPr="002057FD">
        <w:rPr>
          <w:rFonts w:ascii="Times New Roman" w:hAnsi="Times New Roman" w:cs="Times New Roman"/>
          <w:sz w:val="28"/>
          <w:szCs w:val="28"/>
        </w:rPr>
        <w:t>____________№_______</w:t>
      </w:r>
    </w:p>
    <w:p w14:paraId="39A7A607" w14:textId="77777777" w:rsidR="00C26E1F" w:rsidRPr="002057FD" w:rsidRDefault="00C26E1F" w:rsidP="002057FD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</w:p>
    <w:p w14:paraId="6F993428" w14:textId="77777777" w:rsidR="00F47C7C" w:rsidRPr="002057FD" w:rsidRDefault="00C26E1F" w:rsidP="002057FD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2057FD">
        <w:rPr>
          <w:rFonts w:ascii="Times New Roman" w:hAnsi="Times New Roman" w:cs="Times New Roman"/>
          <w:sz w:val="28"/>
          <w:szCs w:val="28"/>
        </w:rPr>
        <w:t>«</w:t>
      </w:r>
      <w:r w:rsidR="00F47C7C" w:rsidRPr="002057FD">
        <w:rPr>
          <w:rFonts w:ascii="Times New Roman" w:hAnsi="Times New Roman" w:cs="Times New Roman"/>
          <w:sz w:val="28"/>
          <w:szCs w:val="28"/>
        </w:rPr>
        <w:t>Приложение</w:t>
      </w:r>
    </w:p>
    <w:p w14:paraId="6372DCAA" w14:textId="77777777" w:rsidR="002765A7" w:rsidRPr="002057FD" w:rsidRDefault="002765A7" w:rsidP="002057FD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</w:p>
    <w:p w14:paraId="48884298" w14:textId="77777777" w:rsidR="002765A7" w:rsidRPr="002057FD" w:rsidRDefault="002765A7" w:rsidP="002057FD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2057FD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УТВЕРЖДЕН</w:t>
      </w:r>
      <w:r w:rsidR="001429A3" w:rsidRPr="002057FD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А</w:t>
      </w:r>
    </w:p>
    <w:p w14:paraId="2E6F9D15" w14:textId="77777777" w:rsidR="002765A7" w:rsidRPr="002057FD" w:rsidRDefault="002765A7" w:rsidP="002057FD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2057FD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постановлением администрации</w:t>
      </w:r>
    </w:p>
    <w:p w14:paraId="0AE9FCA2" w14:textId="77777777" w:rsidR="002765A7" w:rsidRPr="002057FD" w:rsidRDefault="002765A7" w:rsidP="002057FD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2057FD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</w:t>
      </w:r>
    </w:p>
    <w:p w14:paraId="4D8D89B3" w14:textId="77777777" w:rsidR="002765A7" w:rsidRPr="002057FD" w:rsidRDefault="002765A7" w:rsidP="002057FD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2057FD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Белореченский район</w:t>
      </w:r>
    </w:p>
    <w:p w14:paraId="49E8705E" w14:textId="77777777" w:rsidR="00BC1964" w:rsidRPr="002057FD" w:rsidRDefault="001429A3" w:rsidP="002057FD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2057FD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от 15.03.2023 № 228</w:t>
      </w:r>
    </w:p>
    <w:p w14:paraId="752BA5E7" w14:textId="77777777" w:rsidR="001429A3" w:rsidRPr="002057FD" w:rsidRDefault="00BC1964" w:rsidP="002057FD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2057FD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 xml:space="preserve">(в редакции постановления администрации муниципального образования Белореченский </w:t>
      </w:r>
      <w:r w:rsidR="009549F9" w:rsidRPr="002057FD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муниципальный </w:t>
      </w:r>
      <w:r w:rsidRPr="002057FD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район</w:t>
      </w:r>
      <w:r w:rsidR="009549F9" w:rsidRPr="002057FD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 xml:space="preserve"> Краснодарского края</w:t>
      </w:r>
    </w:p>
    <w:p w14:paraId="2688945E" w14:textId="77777777" w:rsidR="002765A7" w:rsidRPr="002057FD" w:rsidRDefault="002765A7" w:rsidP="002057FD">
      <w:pPr>
        <w:pStyle w:val="30"/>
        <w:shd w:val="clear" w:color="auto" w:fill="auto"/>
        <w:spacing w:before="0" w:after="0" w:line="240" w:lineRule="auto"/>
        <w:ind w:left="1049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2057FD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от _____________ №_____</w:t>
      </w:r>
      <w:r w:rsidR="00BC1964" w:rsidRPr="002057FD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)</w:t>
      </w:r>
    </w:p>
    <w:p w14:paraId="60B0A0F4" w14:textId="77777777" w:rsidR="002765A7" w:rsidRDefault="002765A7" w:rsidP="002057FD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731BA36E" w14:textId="77777777" w:rsidR="00D04E87" w:rsidRPr="002057FD" w:rsidRDefault="00D04E87" w:rsidP="002057FD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67ACDBB" w14:textId="639A4B75" w:rsidR="002057FD" w:rsidRPr="002057FD" w:rsidRDefault="002057FD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57FD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ОБРАЗОВАНИЯ БЕЛОРЕЧЕНСКИЙ МУНИЦПАЛЬНЫЙ РАЙОН КРАСНОДАРСКОГО КРАЯ</w:t>
      </w:r>
    </w:p>
    <w:p w14:paraId="0659974B" w14:textId="20D2F21D" w:rsidR="002057FD" w:rsidRPr="002057FD" w:rsidRDefault="002057FD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C39D8A" w14:textId="77777777" w:rsidR="00BD6571" w:rsidRDefault="002057FD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57FD">
        <w:rPr>
          <w:rFonts w:ascii="Times New Roman" w:hAnsi="Times New Roman" w:cs="Times New Roman"/>
          <w:b/>
          <w:bCs/>
          <w:sz w:val="28"/>
          <w:szCs w:val="28"/>
        </w:rPr>
        <w:t xml:space="preserve">«Укрепление межнационального и межконфессионального согласия, развитие культуры </w:t>
      </w:r>
    </w:p>
    <w:p w14:paraId="25E7E54E" w14:textId="77777777" w:rsidR="00BD6571" w:rsidRDefault="002057FD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57FD">
        <w:rPr>
          <w:rFonts w:ascii="Times New Roman" w:hAnsi="Times New Roman" w:cs="Times New Roman"/>
          <w:b/>
          <w:bCs/>
          <w:sz w:val="28"/>
          <w:szCs w:val="28"/>
        </w:rPr>
        <w:t>народов,</w:t>
      </w:r>
      <w:r w:rsidR="00BD65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57FD">
        <w:rPr>
          <w:rFonts w:ascii="Times New Roman" w:hAnsi="Times New Roman" w:cs="Times New Roman"/>
          <w:b/>
          <w:bCs/>
          <w:sz w:val="28"/>
          <w:szCs w:val="28"/>
        </w:rPr>
        <w:t xml:space="preserve">проживающих на территории муниципального образования Белореченский </w:t>
      </w:r>
    </w:p>
    <w:p w14:paraId="52640ED8" w14:textId="77777777" w:rsidR="00BD6571" w:rsidRDefault="002057FD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57FD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район Краснодарского края, профилактика межнациональных </w:t>
      </w:r>
    </w:p>
    <w:p w14:paraId="0A8F88E6" w14:textId="68BA693C" w:rsidR="002057FD" w:rsidRPr="002057FD" w:rsidRDefault="002057FD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57FD">
        <w:rPr>
          <w:rFonts w:ascii="Times New Roman" w:hAnsi="Times New Roman" w:cs="Times New Roman"/>
          <w:b/>
          <w:bCs/>
          <w:sz w:val="28"/>
          <w:szCs w:val="28"/>
        </w:rPr>
        <w:t>(межэтнических) конфликтов»</w:t>
      </w:r>
    </w:p>
    <w:p w14:paraId="3362FF70" w14:textId="77777777" w:rsidR="002057FD" w:rsidRDefault="002057FD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009D6E" w14:textId="06562F58" w:rsidR="002057FD" w:rsidRPr="002057FD" w:rsidRDefault="002057FD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7FD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Паспорт муниципальной программы</w:t>
      </w:r>
    </w:p>
    <w:p w14:paraId="6A6BF1EC" w14:textId="77777777" w:rsidR="002057FD" w:rsidRPr="002057FD" w:rsidRDefault="002057FD" w:rsidP="002057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65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1"/>
        <w:gridCol w:w="7287"/>
      </w:tblGrid>
      <w:tr w:rsidR="00F47C7C" w:rsidRPr="002057FD" w14:paraId="642ED93F" w14:textId="77777777" w:rsidTr="00BD6571">
        <w:trPr>
          <w:trHeight w:val="20"/>
        </w:trPr>
        <w:tc>
          <w:tcPr>
            <w:tcW w:w="7371" w:type="dxa"/>
          </w:tcPr>
          <w:p w14:paraId="7673C35D" w14:textId="77777777" w:rsidR="00F47C7C" w:rsidRPr="002057FD" w:rsidRDefault="00F47C7C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96"/>
            <w:bookmarkEnd w:id="0"/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2057F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287" w:type="dxa"/>
          </w:tcPr>
          <w:p w14:paraId="521AAB6A" w14:textId="77777777" w:rsidR="00F47C7C" w:rsidRPr="002057FD" w:rsidRDefault="00C65D47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Краснодарского края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(отдел по взаимодействию с правоохранительными органами)</w:t>
            </w:r>
            <w:r w:rsidR="007348D5" w:rsidRPr="002057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7C7C" w:rsidRPr="002057FD" w14:paraId="007746BD" w14:textId="77777777" w:rsidTr="00BD6571">
        <w:trPr>
          <w:trHeight w:val="20"/>
        </w:trPr>
        <w:tc>
          <w:tcPr>
            <w:tcW w:w="7371" w:type="dxa"/>
          </w:tcPr>
          <w:p w14:paraId="74513A9F" w14:textId="77777777" w:rsidR="00F47C7C" w:rsidRPr="002057FD" w:rsidRDefault="00F47C7C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B119C4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287" w:type="dxa"/>
          </w:tcPr>
          <w:p w14:paraId="6B42E5D0" w14:textId="77777777" w:rsidR="00F47C7C" w:rsidRPr="002057FD" w:rsidRDefault="00624327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7C7C" w:rsidRPr="002057FD" w14:paraId="7F282C1B" w14:textId="77777777" w:rsidTr="00BD6571">
        <w:trPr>
          <w:trHeight w:val="20"/>
        </w:trPr>
        <w:tc>
          <w:tcPr>
            <w:tcW w:w="7371" w:type="dxa"/>
          </w:tcPr>
          <w:p w14:paraId="7AE182F8" w14:textId="77777777" w:rsidR="00F47C7C" w:rsidRPr="002057FD" w:rsidRDefault="00F47C7C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287" w:type="dxa"/>
          </w:tcPr>
          <w:p w14:paraId="386A5AC8" w14:textId="77777777" w:rsidR="00692648" w:rsidRPr="002057FD" w:rsidRDefault="00692648" w:rsidP="002057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Краснодарского края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(отдел по взаимодействию с правоохранительными органами);</w:t>
            </w:r>
          </w:p>
          <w:p w14:paraId="6329853E" w14:textId="77777777" w:rsidR="00C65D47" w:rsidRPr="002057FD" w:rsidRDefault="00C65D47" w:rsidP="002057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E98C84" w14:textId="77777777" w:rsidR="00C65D47" w:rsidRPr="002057FD" w:rsidRDefault="00C65D47" w:rsidP="002057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C07A7E" w14:textId="77777777" w:rsidR="00AD1F7A" w:rsidRPr="002057FD" w:rsidRDefault="00C65D47" w:rsidP="002057F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</w:t>
            </w:r>
            <w:r w:rsidR="000E1818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F47C7C" w:rsidRPr="002057FD" w14:paraId="4637085A" w14:textId="77777777" w:rsidTr="00BD6571">
        <w:trPr>
          <w:trHeight w:val="20"/>
        </w:trPr>
        <w:tc>
          <w:tcPr>
            <w:tcW w:w="7371" w:type="dxa"/>
          </w:tcPr>
          <w:p w14:paraId="4330FD39" w14:textId="77777777" w:rsidR="00F47C7C" w:rsidRPr="002057FD" w:rsidRDefault="00F47C7C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Период реализаци</w:t>
            </w:r>
            <w:r w:rsidR="00BD46B6" w:rsidRPr="002057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287" w:type="dxa"/>
          </w:tcPr>
          <w:p w14:paraId="496F3F76" w14:textId="77777777" w:rsidR="007B64EA" w:rsidRPr="002057FD" w:rsidRDefault="007B64EA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1 этап: </w:t>
            </w:r>
            <w:r w:rsidR="00C43745" w:rsidRPr="002057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531C" w:rsidRPr="00205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4BE25DD8" w14:textId="77777777" w:rsidR="00F47C7C" w:rsidRPr="002057FD" w:rsidRDefault="007B64EA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 этап: 2024-</w:t>
            </w:r>
            <w:r w:rsidR="00C43745" w:rsidRPr="002057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624A6" w:rsidRPr="002057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43745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47C7C" w:rsidRPr="002057FD" w14:paraId="3D323DE1" w14:textId="77777777" w:rsidTr="00BD6571">
        <w:trPr>
          <w:trHeight w:val="20"/>
        </w:trPr>
        <w:tc>
          <w:tcPr>
            <w:tcW w:w="7371" w:type="dxa"/>
          </w:tcPr>
          <w:p w14:paraId="48483937" w14:textId="77777777" w:rsidR="00F47C7C" w:rsidRPr="002057FD" w:rsidRDefault="00F47C7C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287" w:type="dxa"/>
          </w:tcPr>
          <w:p w14:paraId="15C7C8A0" w14:textId="77777777" w:rsidR="00692648" w:rsidRPr="002057FD" w:rsidRDefault="00692648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стабильной общественно-политической обстановки на территории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686D34" w14:textId="77777777" w:rsidR="00AD1F7A" w:rsidRPr="002057FD" w:rsidRDefault="00692648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позитивного имиджа Белореченского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, как района, комфортного для проживания и отдыха представителей любой национальности и конфессии</w:t>
            </w:r>
          </w:p>
        </w:tc>
      </w:tr>
      <w:tr w:rsidR="00F47C7C" w:rsidRPr="002057FD" w14:paraId="741C28A8" w14:textId="77777777" w:rsidTr="00BD6571">
        <w:trPr>
          <w:trHeight w:val="20"/>
        </w:trPr>
        <w:tc>
          <w:tcPr>
            <w:tcW w:w="7371" w:type="dxa"/>
          </w:tcPr>
          <w:p w14:paraId="4B7CC059" w14:textId="77777777" w:rsidR="00F47C7C" w:rsidRPr="002057FD" w:rsidRDefault="00F47C7C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7287" w:type="dxa"/>
          </w:tcPr>
          <w:p w14:paraId="0BEBE77C" w14:textId="77777777" w:rsidR="00F47C7C" w:rsidRPr="002057FD" w:rsidRDefault="00624327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7C7C" w:rsidRPr="002057FD" w14:paraId="0C0BC498" w14:textId="77777777" w:rsidTr="00BD6571">
        <w:trPr>
          <w:trHeight w:val="20"/>
        </w:trPr>
        <w:tc>
          <w:tcPr>
            <w:tcW w:w="7371" w:type="dxa"/>
          </w:tcPr>
          <w:p w14:paraId="7750A01A" w14:textId="77777777" w:rsidR="00F47C7C" w:rsidRPr="002057FD" w:rsidRDefault="00F47C7C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</w:t>
            </w:r>
            <w:r w:rsidR="00B119C4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программы за период ее реал</w:t>
            </w:r>
            <w:r w:rsidR="00F74D2E" w:rsidRPr="002057FD">
              <w:rPr>
                <w:rFonts w:ascii="Times New Roman" w:hAnsi="Times New Roman" w:cs="Times New Roman"/>
                <w:sz w:val="24"/>
                <w:szCs w:val="24"/>
              </w:rPr>
              <w:t>изации, рублей</w:t>
            </w:r>
          </w:p>
        </w:tc>
        <w:tc>
          <w:tcPr>
            <w:tcW w:w="7287" w:type="dxa"/>
          </w:tcPr>
          <w:p w14:paraId="6B1AF503" w14:textId="30754C69" w:rsidR="00F47C7C" w:rsidRPr="002057FD" w:rsidRDefault="00A60189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 w:rsidR="00842EB6">
              <w:rPr>
                <w:rFonts w:ascii="Times New Roman" w:hAnsi="Times New Roman" w:cs="Times New Roman"/>
                <w:sz w:val="24"/>
                <w:szCs w:val="24"/>
              </w:rPr>
              <w:t>5825450</w:t>
            </w:r>
            <w:r w:rsidR="00842EB6" w:rsidRPr="002057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14:paraId="04365FC4" w14:textId="7E77F9FD" w:rsidR="00A60189" w:rsidRPr="002057FD" w:rsidRDefault="00A60189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1 этап: </w:t>
            </w:r>
            <w:r w:rsidR="00F7026D">
              <w:rPr>
                <w:rFonts w:ascii="Times New Roman" w:hAnsi="Times New Roman" w:cs="Times New Roman"/>
                <w:sz w:val="24"/>
                <w:szCs w:val="24"/>
              </w:rPr>
              <w:t>43965</w:t>
            </w:r>
            <w:r w:rsidR="001E639F"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3504966E" w14:textId="34BF4CD4" w:rsidR="001E639F" w:rsidRPr="002057FD" w:rsidRDefault="001E639F" w:rsidP="00842E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этап: </w:t>
            </w:r>
            <w:r w:rsidR="00842EB6">
              <w:rPr>
                <w:rFonts w:ascii="Times New Roman" w:hAnsi="Times New Roman" w:cs="Times New Roman"/>
                <w:sz w:val="24"/>
                <w:szCs w:val="24"/>
              </w:rPr>
              <w:t>5385800,0</w:t>
            </w:r>
          </w:p>
        </w:tc>
      </w:tr>
      <w:tr w:rsidR="00F47C7C" w:rsidRPr="002057FD" w14:paraId="6053ED71" w14:textId="77777777" w:rsidTr="00BD6571">
        <w:trPr>
          <w:trHeight w:val="20"/>
        </w:trPr>
        <w:tc>
          <w:tcPr>
            <w:tcW w:w="7371" w:type="dxa"/>
          </w:tcPr>
          <w:p w14:paraId="3A81AB66" w14:textId="77777777" w:rsidR="00F47C7C" w:rsidRPr="002057FD" w:rsidRDefault="00F47C7C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Увязка со стратегическими целями стратегии социально-экономического развития </w:t>
            </w:r>
            <w:r w:rsidR="00B119C4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7287" w:type="dxa"/>
          </w:tcPr>
          <w:p w14:paraId="1B993A07" w14:textId="77777777" w:rsidR="00F47C7C" w:rsidRPr="002057FD" w:rsidRDefault="00EB7A2F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7C7C" w:rsidRPr="002057FD" w14:paraId="411DE7E9" w14:textId="77777777" w:rsidTr="00BD6571">
        <w:trPr>
          <w:trHeight w:val="20"/>
        </w:trPr>
        <w:tc>
          <w:tcPr>
            <w:tcW w:w="7371" w:type="dxa"/>
          </w:tcPr>
          <w:p w14:paraId="0EC8EC29" w14:textId="77777777" w:rsidR="00F47C7C" w:rsidRPr="002057FD" w:rsidRDefault="00F47C7C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Влияние на достижение национальных целе</w:t>
            </w:r>
            <w:r w:rsidR="00BD46B6" w:rsidRPr="002057FD">
              <w:rPr>
                <w:rFonts w:ascii="Times New Roman" w:hAnsi="Times New Roman" w:cs="Times New Roman"/>
                <w:sz w:val="24"/>
                <w:szCs w:val="24"/>
              </w:rPr>
              <w:t>й развития Российской Федерации</w:t>
            </w:r>
          </w:p>
        </w:tc>
        <w:tc>
          <w:tcPr>
            <w:tcW w:w="7287" w:type="dxa"/>
          </w:tcPr>
          <w:p w14:paraId="4D1887C8" w14:textId="77777777" w:rsidR="00F47C7C" w:rsidRPr="002057FD" w:rsidRDefault="00624327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356B0D5" w14:textId="77777777" w:rsidR="00F47C7C" w:rsidRPr="002057FD" w:rsidRDefault="00F47C7C" w:rsidP="002057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24"/>
      <w:bookmarkEnd w:id="1"/>
    </w:p>
    <w:p w14:paraId="1FCAB765" w14:textId="77777777" w:rsidR="00735BF2" w:rsidRPr="002057FD" w:rsidRDefault="00735BF2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526"/>
      <w:bookmarkEnd w:id="2"/>
      <w:r w:rsidRPr="002057FD">
        <w:rPr>
          <w:rFonts w:ascii="Times New Roman" w:hAnsi="Times New Roman" w:cs="Times New Roman"/>
          <w:b/>
          <w:bCs/>
          <w:sz w:val="24"/>
          <w:szCs w:val="24"/>
        </w:rPr>
        <w:t>2. Целевые показатели муниципальной программы</w:t>
      </w:r>
    </w:p>
    <w:p w14:paraId="3EEA5344" w14:textId="77777777" w:rsidR="00DC5C29" w:rsidRPr="002057FD" w:rsidRDefault="00DC5C29" w:rsidP="002057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1914"/>
        <w:gridCol w:w="1402"/>
        <w:gridCol w:w="1276"/>
        <w:gridCol w:w="859"/>
        <w:gridCol w:w="850"/>
        <w:gridCol w:w="794"/>
        <w:gridCol w:w="776"/>
        <w:gridCol w:w="788"/>
        <w:gridCol w:w="771"/>
        <w:gridCol w:w="1418"/>
        <w:gridCol w:w="1984"/>
        <w:gridCol w:w="1060"/>
      </w:tblGrid>
      <w:tr w:rsidR="00735BF2" w:rsidRPr="002057FD" w14:paraId="62DCDBFC" w14:textId="77777777" w:rsidTr="002057FD">
        <w:trPr>
          <w:trHeight w:val="20"/>
        </w:trPr>
        <w:tc>
          <w:tcPr>
            <w:tcW w:w="771" w:type="dxa"/>
            <w:vMerge w:val="restart"/>
          </w:tcPr>
          <w:p w14:paraId="3E892CAC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14" w:type="dxa"/>
            <w:vMerge w:val="restart"/>
          </w:tcPr>
          <w:p w14:paraId="2F839B93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2" w:type="dxa"/>
            <w:vMerge w:val="restart"/>
          </w:tcPr>
          <w:p w14:paraId="66F42F1E" w14:textId="77777777" w:rsidR="00735BF2" w:rsidRPr="002057FD" w:rsidRDefault="0056130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  <w:r w:rsidR="00735BF2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а измерения </w:t>
            </w:r>
          </w:p>
        </w:tc>
        <w:tc>
          <w:tcPr>
            <w:tcW w:w="1276" w:type="dxa"/>
            <w:vMerge w:val="restart"/>
          </w:tcPr>
          <w:p w14:paraId="40C06E23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838" w:type="dxa"/>
            <w:gridSpan w:val="6"/>
          </w:tcPr>
          <w:p w14:paraId="314DFF32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418" w:type="dxa"/>
          </w:tcPr>
          <w:p w14:paraId="1843E9C6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984" w:type="dxa"/>
          </w:tcPr>
          <w:p w14:paraId="006C04C9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060" w:type="dxa"/>
          </w:tcPr>
          <w:p w14:paraId="4B003ACE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735BF2" w:rsidRPr="002057FD" w14:paraId="1E60C905" w14:textId="77777777" w:rsidTr="002057FD">
        <w:trPr>
          <w:trHeight w:val="20"/>
        </w:trPr>
        <w:tc>
          <w:tcPr>
            <w:tcW w:w="771" w:type="dxa"/>
            <w:vMerge/>
          </w:tcPr>
          <w:p w14:paraId="4DF02E1C" w14:textId="77777777" w:rsidR="00735BF2" w:rsidRPr="002057FD" w:rsidRDefault="00735BF2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14:paraId="1225C0AA" w14:textId="77777777" w:rsidR="00735BF2" w:rsidRPr="002057FD" w:rsidRDefault="00735BF2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4D5D0117" w14:textId="77777777" w:rsidR="00735BF2" w:rsidRPr="002057FD" w:rsidRDefault="00735BF2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3FFA634" w14:textId="77777777" w:rsidR="00735BF2" w:rsidRPr="002057FD" w:rsidRDefault="00735BF2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0197BA03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686C" w:rsidRPr="00205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14:paraId="34C7C382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686C" w:rsidRPr="002057FD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94" w:type="dxa"/>
          </w:tcPr>
          <w:p w14:paraId="6EA41177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686C"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6" w:type="dxa"/>
          </w:tcPr>
          <w:p w14:paraId="273EF343" w14:textId="77777777" w:rsidR="00D6686C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686C" w:rsidRPr="00205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507184C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88" w:type="dxa"/>
          </w:tcPr>
          <w:p w14:paraId="6C3BF5F8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686C" w:rsidRPr="00205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1" w:type="dxa"/>
          </w:tcPr>
          <w:p w14:paraId="53582D8B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686C" w:rsidRPr="002057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14:paraId="78D81079" w14:textId="77777777" w:rsidR="00735BF2" w:rsidRPr="002057FD" w:rsidRDefault="00735BF2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FCF024" w14:textId="77777777" w:rsidR="00735BF2" w:rsidRPr="002057FD" w:rsidRDefault="00735BF2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995440E" w14:textId="77777777" w:rsidR="00735BF2" w:rsidRPr="002057FD" w:rsidRDefault="00735BF2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F2" w:rsidRPr="002057FD" w14:paraId="4F180806" w14:textId="77777777" w:rsidTr="002057FD">
        <w:trPr>
          <w:trHeight w:val="20"/>
        </w:trPr>
        <w:tc>
          <w:tcPr>
            <w:tcW w:w="771" w:type="dxa"/>
          </w:tcPr>
          <w:p w14:paraId="020C88EE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35EDCA35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14:paraId="7E73327D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464D116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4AB5ED38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405A47F9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6287F1FF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14:paraId="145BBBF9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8" w:type="dxa"/>
          </w:tcPr>
          <w:p w14:paraId="1E470E5C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14:paraId="26FE9D2A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10E02183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14:paraId="01725C7C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0" w:type="dxa"/>
          </w:tcPr>
          <w:p w14:paraId="1B52B5E0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35BF2" w:rsidRPr="002057FD" w14:paraId="2FC4ACE4" w14:textId="77777777" w:rsidTr="002057FD">
        <w:trPr>
          <w:trHeight w:val="20"/>
        </w:trPr>
        <w:tc>
          <w:tcPr>
            <w:tcW w:w="771" w:type="dxa"/>
          </w:tcPr>
          <w:p w14:paraId="67F8B59E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12"/>
          </w:tcPr>
          <w:p w14:paraId="4B5C520D" w14:textId="77777777" w:rsidR="00735BF2" w:rsidRPr="002057FD" w:rsidRDefault="00735BF2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735BF2" w:rsidRPr="002057FD" w14:paraId="0A2A08D7" w14:textId="77777777" w:rsidTr="002057FD">
        <w:trPr>
          <w:trHeight w:val="20"/>
        </w:trPr>
        <w:tc>
          <w:tcPr>
            <w:tcW w:w="771" w:type="dxa"/>
          </w:tcPr>
          <w:p w14:paraId="27297D72" w14:textId="77777777" w:rsidR="00735BF2" w:rsidRPr="002057FD" w:rsidRDefault="00735BF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92" w:type="dxa"/>
            <w:gridSpan w:val="12"/>
          </w:tcPr>
          <w:p w14:paraId="7DBE575A" w14:textId="77777777" w:rsidR="00735BF2" w:rsidRPr="002057FD" w:rsidRDefault="00735BF2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="006F5240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65B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стабильной общественно-политической обстановки на территории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322F35" w:rsidRPr="002057FD" w14:paraId="2BDF3E1F" w14:textId="77777777" w:rsidTr="002057FD">
        <w:trPr>
          <w:trHeight w:val="20"/>
        </w:trPr>
        <w:tc>
          <w:tcPr>
            <w:tcW w:w="771" w:type="dxa"/>
          </w:tcPr>
          <w:p w14:paraId="09A1DE60" w14:textId="77777777" w:rsidR="00322F35" w:rsidRPr="002057FD" w:rsidRDefault="00322F35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</w:tcPr>
          <w:p w14:paraId="21DCBA2E" w14:textId="77777777" w:rsidR="00322F35" w:rsidRPr="002057FD" w:rsidRDefault="00322F35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A25FDD" w:rsidRPr="002057FD" w14:paraId="541667C9" w14:textId="77777777" w:rsidTr="002057FD">
        <w:trPr>
          <w:trHeight w:val="20"/>
        </w:trPr>
        <w:tc>
          <w:tcPr>
            <w:tcW w:w="771" w:type="dxa"/>
          </w:tcPr>
          <w:p w14:paraId="2E5EE2B6" w14:textId="77777777" w:rsidR="00A25FDD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14" w:type="dxa"/>
          </w:tcPr>
          <w:p w14:paraId="092C237B" w14:textId="77777777" w:rsidR="00A25FDD" w:rsidRPr="002057FD" w:rsidRDefault="000E1818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направленных на гармонизацию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межнациональных отношений и предупреждение межнациональных конфликтов</w:t>
            </w:r>
          </w:p>
        </w:tc>
        <w:tc>
          <w:tcPr>
            <w:tcW w:w="1402" w:type="dxa"/>
          </w:tcPr>
          <w:p w14:paraId="7D59E478" w14:textId="77777777" w:rsidR="00A25FDD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276" w:type="dxa"/>
          </w:tcPr>
          <w:p w14:paraId="7C9ED809" w14:textId="77777777" w:rsidR="00A25FDD" w:rsidRPr="002057FD" w:rsidRDefault="00A25FDD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74D2C8A1" w14:textId="77777777" w:rsidR="00A25FDD" w:rsidRPr="002057FD" w:rsidRDefault="00430BB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C6BB3" w:rsidRPr="00205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F7"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5567AFF7" w14:textId="77777777" w:rsidR="00A25FDD" w:rsidRPr="002057FD" w:rsidRDefault="00430BB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C6BB3" w:rsidRPr="00205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F7"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05D66ABB" w14:textId="77777777" w:rsidR="00A25FDD" w:rsidRPr="002057FD" w:rsidRDefault="00430BB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C6BB3" w:rsidRPr="00205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F7"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14:paraId="0DC92CCD" w14:textId="77777777" w:rsidR="00A25FDD" w:rsidRPr="002057FD" w:rsidRDefault="00430BB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C6BB3" w:rsidRPr="00205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F7"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8" w:type="dxa"/>
          </w:tcPr>
          <w:p w14:paraId="79C87608" w14:textId="77777777" w:rsidR="00A25FDD" w:rsidRPr="002057FD" w:rsidRDefault="00430BB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C6BB3" w:rsidRPr="00205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F7"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14:paraId="1A650EA3" w14:textId="77777777" w:rsidR="00A25FDD" w:rsidRPr="002057FD" w:rsidRDefault="00430BB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2C6BB3" w:rsidRPr="00205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739F7"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31EF5543" w14:textId="77777777" w:rsidR="00A25FDD" w:rsidRPr="002057FD" w:rsidRDefault="00D533F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19.12.20</w:t>
            </w:r>
            <w:r w:rsidR="00B75963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B75963"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№1666</w:t>
            </w:r>
          </w:p>
        </w:tc>
        <w:tc>
          <w:tcPr>
            <w:tcW w:w="1984" w:type="dxa"/>
          </w:tcPr>
          <w:p w14:paraId="45A6C135" w14:textId="77777777" w:rsidR="00A25FDD" w:rsidRPr="002057FD" w:rsidRDefault="000E1818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по делам молодежи, управление культуры,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образованием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060" w:type="dxa"/>
          </w:tcPr>
          <w:p w14:paraId="294EEE3D" w14:textId="77777777" w:rsidR="00A25FDD" w:rsidRPr="002057FD" w:rsidRDefault="00A25FDD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0E1818" w:rsidRPr="002057FD" w14:paraId="62BE0A93" w14:textId="77777777" w:rsidTr="002057FD">
        <w:trPr>
          <w:trHeight w:val="20"/>
        </w:trPr>
        <w:tc>
          <w:tcPr>
            <w:tcW w:w="771" w:type="dxa"/>
          </w:tcPr>
          <w:p w14:paraId="7A986AC0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914" w:type="dxa"/>
          </w:tcPr>
          <w:p w14:paraId="444434B2" w14:textId="77777777" w:rsidR="000E1818" w:rsidRPr="002057FD" w:rsidRDefault="000E1818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Количество массовых мероприятий, направленных на развитие культуры, искусства, творчества народов</w:t>
            </w:r>
          </w:p>
        </w:tc>
        <w:tc>
          <w:tcPr>
            <w:tcW w:w="1402" w:type="dxa"/>
          </w:tcPr>
          <w:p w14:paraId="07A66EB4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76" w:type="dxa"/>
          </w:tcPr>
          <w:p w14:paraId="16F1A14C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4EC59309" w14:textId="77777777" w:rsidR="000E1818" w:rsidRPr="002057FD" w:rsidRDefault="00430BB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1739F7"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CA6A37A" w14:textId="77777777" w:rsidR="000E1818" w:rsidRPr="002057FD" w:rsidRDefault="00430BB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1739F7"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6FDA45AD" w14:textId="77777777" w:rsidR="000E1818" w:rsidRPr="002057FD" w:rsidRDefault="00430BB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1739F7"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14:paraId="23AFED31" w14:textId="77777777" w:rsidR="000E1818" w:rsidRPr="002057FD" w:rsidRDefault="00430BB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1739F7"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8" w:type="dxa"/>
          </w:tcPr>
          <w:p w14:paraId="2F2B47A5" w14:textId="77777777" w:rsidR="000E1818" w:rsidRPr="002057FD" w:rsidRDefault="00430BB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1739F7"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14:paraId="2A684C6D" w14:textId="77777777" w:rsidR="000E1818" w:rsidRPr="002057FD" w:rsidRDefault="00430BB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1739F7"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7E48B002" w14:textId="77777777" w:rsidR="000E1818" w:rsidRPr="002057FD" w:rsidRDefault="00B75963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19.12.2012 №1666</w:t>
            </w:r>
          </w:p>
        </w:tc>
        <w:tc>
          <w:tcPr>
            <w:tcW w:w="1984" w:type="dxa"/>
          </w:tcPr>
          <w:p w14:paraId="459548B1" w14:textId="77777777" w:rsidR="000E1818" w:rsidRPr="002057FD" w:rsidRDefault="000E1818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молодежи, управление культуры, управление образованием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060" w:type="dxa"/>
          </w:tcPr>
          <w:p w14:paraId="0B1293D5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818" w:rsidRPr="002057FD" w14:paraId="36A6694D" w14:textId="77777777" w:rsidTr="002057FD">
        <w:trPr>
          <w:trHeight w:val="20"/>
        </w:trPr>
        <w:tc>
          <w:tcPr>
            <w:tcW w:w="771" w:type="dxa"/>
          </w:tcPr>
          <w:p w14:paraId="2FA88C16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DE1534" w:rsidRPr="00205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7012E3EF" w14:textId="77777777" w:rsidR="000E1818" w:rsidRPr="002057FD" w:rsidRDefault="000E1818" w:rsidP="002057FD">
            <w:pPr>
              <w:pStyle w:val="ConsPlusNormal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Количество средств наглядной агитации (плакаты, листовки и т.п.) по вопросам поддержания </w:t>
            </w:r>
            <w:r w:rsidRPr="002057F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межнациональной стабильности</w:t>
            </w:r>
          </w:p>
        </w:tc>
        <w:tc>
          <w:tcPr>
            <w:tcW w:w="1402" w:type="dxa"/>
          </w:tcPr>
          <w:p w14:paraId="1FBF2DA7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276" w:type="dxa"/>
          </w:tcPr>
          <w:p w14:paraId="044733D1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3A9B8BBA" w14:textId="77777777" w:rsidR="000E1818" w:rsidRPr="002057FD" w:rsidRDefault="00430BBE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0E1818" w:rsidRPr="002057F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0" w:type="dxa"/>
          </w:tcPr>
          <w:p w14:paraId="7C4C3E40" w14:textId="77777777" w:rsidR="000E1818" w:rsidRPr="002057FD" w:rsidRDefault="00430BBE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794" w:type="dxa"/>
          </w:tcPr>
          <w:p w14:paraId="13FD1BBB" w14:textId="490ECED2" w:rsidR="000E1818" w:rsidRPr="002057FD" w:rsidRDefault="00E97CE9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6" w:type="dxa"/>
          </w:tcPr>
          <w:p w14:paraId="701D9FC9" w14:textId="117FD896" w:rsidR="000E1818" w:rsidRPr="002057FD" w:rsidRDefault="00E97CE9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8" w:type="dxa"/>
          </w:tcPr>
          <w:p w14:paraId="3B87CD78" w14:textId="5897D017" w:rsidR="000E1818" w:rsidRPr="002057FD" w:rsidRDefault="00E97CE9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14:paraId="63E23A5A" w14:textId="30F22770" w:rsidR="000E1818" w:rsidRPr="002057FD" w:rsidRDefault="00E97CE9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78E56CA7" w14:textId="77777777" w:rsidR="000E1818" w:rsidRPr="002057FD" w:rsidRDefault="00B75963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19.12.2012 №1666</w:t>
            </w:r>
          </w:p>
        </w:tc>
        <w:tc>
          <w:tcPr>
            <w:tcW w:w="1984" w:type="dxa"/>
          </w:tcPr>
          <w:p w14:paraId="14863A55" w14:textId="77777777" w:rsidR="000E1818" w:rsidRPr="002057FD" w:rsidRDefault="000E1818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муниципальный район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060" w:type="dxa"/>
          </w:tcPr>
          <w:p w14:paraId="7C788580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0E1818" w:rsidRPr="002057FD" w14:paraId="526CAD7D" w14:textId="77777777" w:rsidTr="002057FD">
        <w:trPr>
          <w:trHeight w:val="20"/>
        </w:trPr>
        <w:tc>
          <w:tcPr>
            <w:tcW w:w="771" w:type="dxa"/>
          </w:tcPr>
          <w:p w14:paraId="292274BC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3892" w:type="dxa"/>
            <w:gridSpan w:val="12"/>
          </w:tcPr>
          <w:p w14:paraId="29E507E5" w14:textId="77777777" w:rsidR="000E1818" w:rsidRPr="002057FD" w:rsidRDefault="000E1818" w:rsidP="00BD65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формирование позитивного имиджа Белореченск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ого муниципального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, как района, комфортного для проживания и отдыха представителей любой национальности и конфессии</w:t>
            </w:r>
          </w:p>
        </w:tc>
      </w:tr>
      <w:tr w:rsidR="000E1818" w:rsidRPr="002057FD" w14:paraId="511F52A4" w14:textId="77777777" w:rsidTr="002057FD">
        <w:trPr>
          <w:trHeight w:val="20"/>
        </w:trPr>
        <w:tc>
          <w:tcPr>
            <w:tcW w:w="771" w:type="dxa"/>
          </w:tcPr>
          <w:p w14:paraId="2E487153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</w:tcPr>
          <w:p w14:paraId="2C30399F" w14:textId="77777777" w:rsidR="000E1818" w:rsidRPr="002057FD" w:rsidRDefault="000E1818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0E1818" w:rsidRPr="002057FD" w14:paraId="1ACACBF6" w14:textId="77777777" w:rsidTr="002057FD">
        <w:trPr>
          <w:trHeight w:val="20"/>
        </w:trPr>
        <w:tc>
          <w:tcPr>
            <w:tcW w:w="771" w:type="dxa"/>
          </w:tcPr>
          <w:p w14:paraId="39B23B2A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914" w:type="dxa"/>
          </w:tcPr>
          <w:p w14:paraId="05948F15" w14:textId="77777777" w:rsidR="000E1818" w:rsidRPr="002057FD" w:rsidRDefault="000E1818" w:rsidP="002057F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размещенных в средствах массовой информации </w:t>
            </w:r>
            <w:r w:rsidR="00430BBE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и сети Интернет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материалов о межнациональных отношениях, профилактике экстремизма, миграционной ситуации</w:t>
            </w:r>
          </w:p>
        </w:tc>
        <w:tc>
          <w:tcPr>
            <w:tcW w:w="1402" w:type="dxa"/>
          </w:tcPr>
          <w:p w14:paraId="2F41BD6C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76" w:type="dxa"/>
          </w:tcPr>
          <w:p w14:paraId="080C92D5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6569AA80" w14:textId="77777777" w:rsidR="000E1818" w:rsidRPr="002057FD" w:rsidRDefault="00430BBE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19</w:t>
            </w:r>
          </w:p>
        </w:tc>
        <w:tc>
          <w:tcPr>
            <w:tcW w:w="850" w:type="dxa"/>
          </w:tcPr>
          <w:p w14:paraId="21BEE863" w14:textId="77777777" w:rsidR="000E1818" w:rsidRPr="002057FD" w:rsidRDefault="00430BBE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19</w:t>
            </w:r>
          </w:p>
        </w:tc>
        <w:tc>
          <w:tcPr>
            <w:tcW w:w="794" w:type="dxa"/>
          </w:tcPr>
          <w:p w14:paraId="33E5E96B" w14:textId="77777777" w:rsidR="000E1818" w:rsidRPr="002057FD" w:rsidRDefault="00430BBE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19</w:t>
            </w:r>
          </w:p>
        </w:tc>
        <w:tc>
          <w:tcPr>
            <w:tcW w:w="776" w:type="dxa"/>
          </w:tcPr>
          <w:p w14:paraId="16388457" w14:textId="77777777" w:rsidR="000E1818" w:rsidRPr="002057FD" w:rsidRDefault="00430BBE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19</w:t>
            </w:r>
          </w:p>
        </w:tc>
        <w:tc>
          <w:tcPr>
            <w:tcW w:w="788" w:type="dxa"/>
          </w:tcPr>
          <w:p w14:paraId="1139C89D" w14:textId="77777777" w:rsidR="000E1818" w:rsidRPr="002057FD" w:rsidRDefault="00430BBE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19</w:t>
            </w:r>
          </w:p>
        </w:tc>
        <w:tc>
          <w:tcPr>
            <w:tcW w:w="771" w:type="dxa"/>
          </w:tcPr>
          <w:p w14:paraId="70D1DBB1" w14:textId="77777777" w:rsidR="000E1818" w:rsidRPr="002057FD" w:rsidRDefault="00430BBE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19</w:t>
            </w:r>
          </w:p>
        </w:tc>
        <w:tc>
          <w:tcPr>
            <w:tcW w:w="1418" w:type="dxa"/>
          </w:tcPr>
          <w:p w14:paraId="3DE5F908" w14:textId="77777777" w:rsidR="000E1818" w:rsidRPr="002057FD" w:rsidRDefault="00B75963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19.12.2012 №1666</w:t>
            </w:r>
          </w:p>
        </w:tc>
        <w:tc>
          <w:tcPr>
            <w:tcW w:w="1984" w:type="dxa"/>
          </w:tcPr>
          <w:p w14:paraId="3A8F78C1" w14:textId="37732350" w:rsidR="000E1818" w:rsidRPr="002057FD" w:rsidRDefault="000E1818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молодежи, управление культуры, управление образованием, отдел по взаимодействию с правоохранительными </w:t>
            </w:r>
            <w:r w:rsidR="00BD6571" w:rsidRPr="002057FD">
              <w:rPr>
                <w:rFonts w:ascii="Times New Roman" w:hAnsi="Times New Roman" w:cs="Times New Roman"/>
                <w:sz w:val="24"/>
                <w:szCs w:val="24"/>
              </w:rPr>
              <w:t>органами администрации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060" w:type="dxa"/>
          </w:tcPr>
          <w:p w14:paraId="2D185D94" w14:textId="77777777" w:rsidR="000E1818" w:rsidRPr="002057FD" w:rsidRDefault="000E181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FF63FF" w14:textId="77777777" w:rsidR="00F47C7C" w:rsidRPr="002057FD" w:rsidRDefault="00F47C7C" w:rsidP="002057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97502B" w14:textId="77777777" w:rsidR="002057FD" w:rsidRPr="002057FD" w:rsidRDefault="002057FD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7FD">
        <w:rPr>
          <w:rFonts w:ascii="Times New Roman" w:hAnsi="Times New Roman" w:cs="Times New Roman"/>
          <w:b/>
          <w:bCs/>
          <w:sz w:val="24"/>
          <w:szCs w:val="24"/>
        </w:rPr>
        <w:t>3. Процессная часть муниципальной программы</w:t>
      </w:r>
    </w:p>
    <w:p w14:paraId="5D7827AF" w14:textId="77777777" w:rsidR="002057FD" w:rsidRPr="002057FD" w:rsidRDefault="002057FD" w:rsidP="002057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048"/>
        <w:gridCol w:w="1134"/>
        <w:gridCol w:w="850"/>
        <w:gridCol w:w="709"/>
        <w:gridCol w:w="567"/>
        <w:gridCol w:w="851"/>
        <w:gridCol w:w="708"/>
        <w:gridCol w:w="1560"/>
        <w:gridCol w:w="1134"/>
        <w:gridCol w:w="1701"/>
        <w:gridCol w:w="1701"/>
        <w:gridCol w:w="1134"/>
      </w:tblGrid>
      <w:tr w:rsidR="00F47C7C" w:rsidRPr="002057FD" w14:paraId="6C544F61" w14:textId="77777777" w:rsidTr="002057FD">
        <w:trPr>
          <w:trHeight w:val="20"/>
        </w:trPr>
        <w:tc>
          <w:tcPr>
            <w:tcW w:w="566" w:type="dxa"/>
            <w:vMerge w:val="restart"/>
          </w:tcPr>
          <w:p w14:paraId="262D1E32" w14:textId="77777777" w:rsidR="00F47C7C" w:rsidRPr="002057FD" w:rsidRDefault="00D33078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048" w:type="dxa"/>
            <w:vMerge w:val="restart"/>
          </w:tcPr>
          <w:p w14:paraId="2BEC1E03" w14:textId="77777777" w:rsidR="00F47C7C" w:rsidRPr="002057FD" w:rsidRDefault="0094670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</w:t>
            </w:r>
            <w:r w:rsidR="00F47C7C" w:rsidRPr="002057FD">
              <w:rPr>
                <w:rFonts w:ascii="Times New Roman" w:hAnsi="Times New Roman" w:cs="Times New Roman"/>
                <w:sz w:val="24"/>
                <w:szCs w:val="24"/>
              </w:rPr>
              <w:t>аименовани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47C7C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C7C"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1C481543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реализации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5959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</w:tcPr>
          <w:p w14:paraId="68C47309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14:paraId="537E19F4" w14:textId="77777777" w:rsidR="00F47C7C" w:rsidRPr="002057FD" w:rsidRDefault="00070A6F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F47C7C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</w:t>
            </w:r>
          </w:p>
        </w:tc>
        <w:tc>
          <w:tcPr>
            <w:tcW w:w="1701" w:type="dxa"/>
            <w:vMerge w:val="restart"/>
          </w:tcPr>
          <w:p w14:paraId="27B67EE2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результата реализации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годам</w:t>
            </w:r>
          </w:p>
        </w:tc>
        <w:tc>
          <w:tcPr>
            <w:tcW w:w="1701" w:type="dxa"/>
            <w:vMerge w:val="restart"/>
          </w:tcPr>
          <w:p w14:paraId="1F2E6464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</w:t>
            </w:r>
            <w:r w:rsidR="007045C8" w:rsidRPr="00205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65D47" w:rsidRPr="002057FD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B75963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за достижение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результата </w:t>
            </w:r>
          </w:p>
        </w:tc>
        <w:tc>
          <w:tcPr>
            <w:tcW w:w="1134" w:type="dxa"/>
            <w:vMerge w:val="restart"/>
          </w:tcPr>
          <w:p w14:paraId="51CE2452" w14:textId="2760D073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показателями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целей </w:t>
            </w:r>
            <w:r w:rsidR="005B0B96" w:rsidRPr="002057F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070A6F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57FD" w:rsidRPr="002057FD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47C7C" w:rsidRPr="002057FD" w14:paraId="7B3BA75F" w14:textId="77777777" w:rsidTr="002057FD">
        <w:trPr>
          <w:trHeight w:val="20"/>
        </w:trPr>
        <w:tc>
          <w:tcPr>
            <w:tcW w:w="566" w:type="dxa"/>
            <w:vMerge/>
          </w:tcPr>
          <w:p w14:paraId="79762429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445636B3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3A7D49F8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79DF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447E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14:paraId="52835F94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4F68763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B4938A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A8D0646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F368FE8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2057FD" w14:paraId="51C7E7D4" w14:textId="77777777" w:rsidTr="00582E70">
        <w:trPr>
          <w:trHeight w:val="20"/>
        </w:trPr>
        <w:tc>
          <w:tcPr>
            <w:tcW w:w="566" w:type="dxa"/>
            <w:vMerge/>
          </w:tcPr>
          <w:p w14:paraId="3A90DD86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28F3AD0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BD0354D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887D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6021F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567" w:type="dxa"/>
          </w:tcPr>
          <w:p w14:paraId="055C2985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851" w:type="dxa"/>
          </w:tcPr>
          <w:p w14:paraId="3BB18704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08" w:type="dxa"/>
          </w:tcPr>
          <w:p w14:paraId="24958B08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560" w:type="dxa"/>
            <w:vMerge/>
          </w:tcPr>
          <w:p w14:paraId="18037EEF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929662C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4418D8A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1DF9BA9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A636288" w14:textId="77777777" w:rsidR="00F47C7C" w:rsidRPr="002057FD" w:rsidRDefault="00F47C7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2057FD" w14:paraId="1B7889FB" w14:textId="77777777" w:rsidTr="00582E70">
        <w:trPr>
          <w:trHeight w:val="20"/>
        </w:trPr>
        <w:tc>
          <w:tcPr>
            <w:tcW w:w="566" w:type="dxa"/>
          </w:tcPr>
          <w:p w14:paraId="7D159A7C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8" w:type="dxa"/>
          </w:tcPr>
          <w:p w14:paraId="40D48B85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4F94C8D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AFA91E4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59BBBB68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12116DFC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1B510EC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5A57064C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14:paraId="57998646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37C0FE27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1E2E607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789F556F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39D7AB1" w14:textId="77777777" w:rsidR="00F47C7C" w:rsidRPr="002057FD" w:rsidRDefault="00F47C7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74702" w:rsidRPr="002057FD" w14:paraId="3C8B49BF" w14:textId="77777777" w:rsidTr="002057FD">
        <w:trPr>
          <w:trHeight w:val="20"/>
        </w:trPr>
        <w:tc>
          <w:tcPr>
            <w:tcW w:w="14663" w:type="dxa"/>
            <w:gridSpan w:val="13"/>
          </w:tcPr>
          <w:p w14:paraId="7A522611" w14:textId="77777777" w:rsidR="00374702" w:rsidRPr="002057FD" w:rsidRDefault="00374702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</w:t>
            </w:r>
            <w:r w:rsidR="00D33800" w:rsidRPr="002057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F5240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E9E" w:rsidRPr="002057FD">
              <w:rPr>
                <w:rFonts w:ascii="Times New Roman" w:hAnsi="Times New Roman" w:cs="Times New Roman"/>
                <w:sz w:val="24"/>
                <w:szCs w:val="24"/>
              </w:rPr>
              <w:t>укрепление межэтнического сотрудничества, гармонизация межнациональных и межконфессиональных отношений</w:t>
            </w:r>
          </w:p>
        </w:tc>
      </w:tr>
      <w:tr w:rsidR="00374702" w:rsidRPr="002057FD" w14:paraId="7F8DA45E" w14:textId="77777777" w:rsidTr="002057FD">
        <w:trPr>
          <w:trHeight w:val="20"/>
        </w:trPr>
        <w:tc>
          <w:tcPr>
            <w:tcW w:w="566" w:type="dxa"/>
          </w:tcPr>
          <w:p w14:paraId="4698E9B2" w14:textId="77777777" w:rsidR="00374702" w:rsidRPr="002057FD" w:rsidRDefault="005016B3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97" w:type="dxa"/>
            <w:gridSpan w:val="12"/>
          </w:tcPr>
          <w:p w14:paraId="734A2C2D" w14:textId="77777777" w:rsidR="00374702" w:rsidRPr="002057FD" w:rsidRDefault="00374702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</w:t>
            </w:r>
            <w:r w:rsidR="00550C0B" w:rsidRPr="002057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информационно-пропагандистские, просветительски</w:t>
            </w:r>
            <w:r w:rsidR="009962E7" w:rsidRPr="002057FD">
              <w:rPr>
                <w:rFonts w:ascii="Times New Roman" w:hAnsi="Times New Roman" w:cs="Times New Roman"/>
                <w:sz w:val="24"/>
                <w:szCs w:val="24"/>
              </w:rPr>
              <w:t>е, разъяснительные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9962E7" w:rsidRPr="002057FD"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  <w:r w:rsidR="006767CA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2788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направленные на </w:t>
            </w:r>
            <w:r w:rsidR="009962E7" w:rsidRPr="002057FD">
              <w:rPr>
                <w:rFonts w:ascii="Times New Roman" w:hAnsi="Times New Roman" w:cs="Times New Roman"/>
                <w:sz w:val="24"/>
                <w:szCs w:val="24"/>
              </w:rPr>
              <w:t>укрепление межэтнического сотрудничества, гармонизаци</w:t>
            </w:r>
            <w:r w:rsidR="00D12788" w:rsidRPr="002057F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962E7" w:rsidRPr="002057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межнациональных и межконфессиональных отношений</w:t>
            </w:r>
          </w:p>
        </w:tc>
      </w:tr>
      <w:tr w:rsidR="00374702" w:rsidRPr="002057FD" w14:paraId="09F3962D" w14:textId="77777777" w:rsidTr="002057FD">
        <w:trPr>
          <w:trHeight w:val="20"/>
        </w:trPr>
        <w:tc>
          <w:tcPr>
            <w:tcW w:w="566" w:type="dxa"/>
          </w:tcPr>
          <w:p w14:paraId="77E7AB3F" w14:textId="77777777" w:rsidR="00374702" w:rsidRPr="002057FD" w:rsidRDefault="0037470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7" w:type="dxa"/>
            <w:gridSpan w:val="12"/>
          </w:tcPr>
          <w:p w14:paraId="0DA18EE5" w14:textId="77777777" w:rsidR="00374702" w:rsidRPr="002057FD" w:rsidRDefault="00374702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Ответственны</w:t>
            </w:r>
            <w:r w:rsidR="00550C0B" w:rsidRPr="002057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комплекса процессных мероприятий</w:t>
            </w:r>
            <w:r w:rsidR="00550C0B" w:rsidRPr="002057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 правоохранительными органами, управление по делам молодежи, управление образованием, управление культуры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1B5B8B" w:rsidRPr="002057FD" w14:paraId="5B6F568E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60D4EB8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</w:tcPr>
          <w:p w14:paraId="635D6AB2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круглых столов по вопросам гармонизации межнациональных отношений и предупреждения межнациональных конфликтов</w:t>
            </w:r>
          </w:p>
        </w:tc>
        <w:tc>
          <w:tcPr>
            <w:tcW w:w="1134" w:type="dxa"/>
          </w:tcPr>
          <w:p w14:paraId="11D30CC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689DE729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CBA0AE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84209A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87A1B0B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F6C761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7EFB75B8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семинаров, круглых столов по вопросам гармонизации межнациональных отношений и предупреждения межнациональных конфликтов</w:t>
            </w:r>
          </w:p>
        </w:tc>
        <w:tc>
          <w:tcPr>
            <w:tcW w:w="1134" w:type="dxa"/>
            <w:vMerge w:val="restart"/>
          </w:tcPr>
          <w:p w14:paraId="0FE00F8E" w14:textId="77777777" w:rsidR="001B5B8B" w:rsidRPr="002057FD" w:rsidRDefault="0056130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21C169D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01" w:type="dxa"/>
            <w:vMerge w:val="restart"/>
          </w:tcPr>
          <w:p w14:paraId="140734BB" w14:textId="77777777" w:rsidR="001B5B8B" w:rsidRPr="002057FD" w:rsidRDefault="008439EF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B5B8B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по делам молодежи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737E9D8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B5B8B" w:rsidRPr="002057FD" w14:paraId="57798F9E" w14:textId="77777777" w:rsidTr="00582E70">
        <w:trPr>
          <w:trHeight w:val="20"/>
        </w:trPr>
        <w:tc>
          <w:tcPr>
            <w:tcW w:w="566" w:type="dxa"/>
            <w:vMerge/>
          </w:tcPr>
          <w:p w14:paraId="59587D1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32C3F70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E9BF2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7C575105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CCC37C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185D7F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6BA06EE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29A88BC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207939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7B704AE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3B5524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01" w:type="dxa"/>
            <w:vMerge/>
          </w:tcPr>
          <w:p w14:paraId="163DF5F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211947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1B6" w:rsidRPr="002057FD" w14:paraId="1123B1D7" w14:textId="77777777" w:rsidTr="00582E70">
        <w:trPr>
          <w:trHeight w:val="20"/>
        </w:trPr>
        <w:tc>
          <w:tcPr>
            <w:tcW w:w="566" w:type="dxa"/>
            <w:vMerge/>
          </w:tcPr>
          <w:p w14:paraId="6D8779EF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015DC85A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5DBE85C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14:paraId="606DC5B9" w14:textId="77777777" w:rsidR="005761B6" w:rsidRPr="002057FD" w:rsidRDefault="005761B6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</w:tcPr>
          <w:p w14:paraId="6E47274C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shd w:val="clear" w:color="auto" w:fill="FFFFFF" w:themeFill="background1"/>
          </w:tcPr>
          <w:p w14:paraId="3ABB8E70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</w:tcPr>
          <w:p w14:paraId="48543408" w14:textId="77777777" w:rsidR="005761B6" w:rsidRPr="002057FD" w:rsidRDefault="005761B6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</w:tcPr>
          <w:p w14:paraId="615CEC79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4E8C86E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15E0212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824BC5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01" w:type="dxa"/>
            <w:vMerge/>
          </w:tcPr>
          <w:p w14:paraId="67A1BF99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3403450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1B6" w:rsidRPr="002057FD" w14:paraId="315D0A48" w14:textId="77777777" w:rsidTr="00582E70">
        <w:trPr>
          <w:trHeight w:val="20"/>
        </w:trPr>
        <w:tc>
          <w:tcPr>
            <w:tcW w:w="566" w:type="dxa"/>
            <w:vMerge/>
          </w:tcPr>
          <w:p w14:paraId="216A313E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01EFCA7B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377193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550D0AA4" w14:textId="77777777" w:rsidR="005761B6" w:rsidRPr="002057FD" w:rsidRDefault="005761B6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05E182E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4D29E69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F140C2A" w14:textId="77777777" w:rsidR="005761B6" w:rsidRPr="002057FD" w:rsidRDefault="005761B6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F23A849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5FBCA44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78B7310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C9F6EA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01" w:type="dxa"/>
            <w:vMerge/>
          </w:tcPr>
          <w:p w14:paraId="0E126180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23333F4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1B6" w:rsidRPr="002057FD" w14:paraId="76A43A1B" w14:textId="77777777" w:rsidTr="00582E70">
        <w:trPr>
          <w:trHeight w:val="20"/>
        </w:trPr>
        <w:tc>
          <w:tcPr>
            <w:tcW w:w="566" w:type="dxa"/>
            <w:vMerge/>
          </w:tcPr>
          <w:p w14:paraId="596042B2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5CEB9EFF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3F91E6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5FCD08A8" w14:textId="77777777" w:rsidR="005761B6" w:rsidRPr="002057FD" w:rsidRDefault="005761B6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7D208A5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FA28632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903075B" w14:textId="77777777" w:rsidR="005761B6" w:rsidRPr="002057FD" w:rsidRDefault="005761B6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543DE3B5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55572B0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A1DC546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25C129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01" w:type="dxa"/>
            <w:vMerge/>
          </w:tcPr>
          <w:p w14:paraId="5A6FF43F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3F9F121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1B6" w:rsidRPr="002057FD" w14:paraId="12169BC0" w14:textId="77777777" w:rsidTr="00582E70">
        <w:trPr>
          <w:trHeight w:val="20"/>
        </w:trPr>
        <w:tc>
          <w:tcPr>
            <w:tcW w:w="566" w:type="dxa"/>
            <w:vMerge/>
          </w:tcPr>
          <w:p w14:paraId="155603B7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1FD93828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4C249B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6325327C" w14:textId="77777777" w:rsidR="005761B6" w:rsidRPr="002057FD" w:rsidRDefault="005761B6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50EB9B5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0F7157E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2005A37" w14:textId="77777777" w:rsidR="005761B6" w:rsidRPr="002057FD" w:rsidRDefault="005761B6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291C8D8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DD2F0A4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066AC2D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E82A12" w14:textId="77777777" w:rsidR="005761B6" w:rsidRPr="002057FD" w:rsidRDefault="005761B6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01" w:type="dxa"/>
            <w:vMerge/>
          </w:tcPr>
          <w:p w14:paraId="1EA2A159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0149EA2" w14:textId="77777777" w:rsidR="005761B6" w:rsidRPr="002057FD" w:rsidRDefault="005761B6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3EAEDF13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0861C1A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75963" w:rsidRPr="00205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8" w:type="dxa"/>
            <w:vMerge w:val="restart"/>
          </w:tcPr>
          <w:p w14:paraId="294E3620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Освещение в средствах массовой информации, на официальном сайте проводимых мероприятий, направленных на гармонизацию межнациональных отношений</w:t>
            </w:r>
          </w:p>
        </w:tc>
        <w:tc>
          <w:tcPr>
            <w:tcW w:w="1134" w:type="dxa"/>
          </w:tcPr>
          <w:p w14:paraId="387F2E0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0215E2E5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CAE1395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D31EAE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F0EBF5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53CE873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35269F20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опубликованных в средствах массовой информации материалов по межнациональному согласию и профилактике экстремизма</w:t>
            </w:r>
          </w:p>
        </w:tc>
        <w:tc>
          <w:tcPr>
            <w:tcW w:w="1134" w:type="dxa"/>
            <w:vMerge w:val="restart"/>
          </w:tcPr>
          <w:p w14:paraId="25B36D69" w14:textId="77777777" w:rsidR="001B5B8B" w:rsidRPr="002057FD" w:rsidRDefault="0056130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6F79265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701" w:type="dxa"/>
            <w:vMerge w:val="restart"/>
          </w:tcPr>
          <w:p w14:paraId="15C1BA18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молодежи, управление культуры, управление образованием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440CEB6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B5B8B" w:rsidRPr="002057FD" w14:paraId="237F7D99" w14:textId="77777777" w:rsidTr="00582E70">
        <w:trPr>
          <w:trHeight w:val="20"/>
        </w:trPr>
        <w:tc>
          <w:tcPr>
            <w:tcW w:w="566" w:type="dxa"/>
            <w:vMerge/>
          </w:tcPr>
          <w:p w14:paraId="55B0B8E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7B1C64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0FE475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4EBC60E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BDE5643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BA001B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46F686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1043E5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AD82EB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284717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2374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701" w:type="dxa"/>
            <w:vMerge/>
          </w:tcPr>
          <w:p w14:paraId="260E7B9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4A89C4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58C97931" w14:textId="77777777" w:rsidTr="00582E70">
        <w:trPr>
          <w:trHeight w:val="20"/>
        </w:trPr>
        <w:tc>
          <w:tcPr>
            <w:tcW w:w="566" w:type="dxa"/>
            <w:vMerge/>
          </w:tcPr>
          <w:p w14:paraId="6D02267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68A221C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4B4A4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6F6DC29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0CFD0A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F85A6B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559657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197504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4F0059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713627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B5960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701" w:type="dxa"/>
            <w:vMerge/>
          </w:tcPr>
          <w:p w14:paraId="5A49246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30603B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2E1C4DDD" w14:textId="77777777" w:rsidTr="00582E70">
        <w:trPr>
          <w:trHeight w:val="20"/>
        </w:trPr>
        <w:tc>
          <w:tcPr>
            <w:tcW w:w="566" w:type="dxa"/>
            <w:vMerge/>
          </w:tcPr>
          <w:p w14:paraId="443B345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2E543B9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7EA9A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463E71E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4A4CB30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113DE9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24ED46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537E1F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BE58DE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08300BD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C01054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701" w:type="dxa"/>
            <w:vMerge/>
          </w:tcPr>
          <w:p w14:paraId="5F3F2CCC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5A6767D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73518B1D" w14:textId="77777777" w:rsidTr="00582E70">
        <w:trPr>
          <w:trHeight w:val="20"/>
        </w:trPr>
        <w:tc>
          <w:tcPr>
            <w:tcW w:w="566" w:type="dxa"/>
            <w:vMerge/>
          </w:tcPr>
          <w:p w14:paraId="0EE3D075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4C0E2A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C526A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546958D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8813CF0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10BBC6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A48510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359528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4C109B2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C9DD20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8EFA4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701" w:type="dxa"/>
            <w:vMerge/>
          </w:tcPr>
          <w:p w14:paraId="11248EA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2813EC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678C0603" w14:textId="77777777" w:rsidTr="00582E70">
        <w:trPr>
          <w:trHeight w:val="20"/>
        </w:trPr>
        <w:tc>
          <w:tcPr>
            <w:tcW w:w="566" w:type="dxa"/>
            <w:vMerge/>
          </w:tcPr>
          <w:p w14:paraId="1A52D44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6A7055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85522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15AE1AD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349183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633582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AC9A1B0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544CCEC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1A498A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2813701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27F043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701" w:type="dxa"/>
            <w:vMerge/>
          </w:tcPr>
          <w:p w14:paraId="01391E7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751C8A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4338DF53" w14:textId="77777777" w:rsidTr="00582E70">
        <w:trPr>
          <w:trHeight w:val="20"/>
        </w:trPr>
        <w:tc>
          <w:tcPr>
            <w:tcW w:w="566" w:type="dxa"/>
            <w:vMerge w:val="restart"/>
            <w:shd w:val="clear" w:color="auto" w:fill="FFFFFF" w:themeFill="background1"/>
          </w:tcPr>
          <w:p w14:paraId="01CF87C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E1534" w:rsidRPr="00205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</w:tcPr>
          <w:p w14:paraId="1198C7FE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Изготовление наглядных материалов (плакаты, листовки</w:t>
            </w:r>
            <w:r w:rsidR="00DE1534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) по вопросам поддержания межнациональной стабильности и профилактике экстремизма в целях распространения при проведении мероприятий среди молодежи</w:t>
            </w:r>
          </w:p>
        </w:tc>
        <w:tc>
          <w:tcPr>
            <w:tcW w:w="1134" w:type="dxa"/>
          </w:tcPr>
          <w:p w14:paraId="2D3D27E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1E3198F9" w14:textId="77777777" w:rsidR="001B5B8B" w:rsidRPr="002057FD" w:rsidRDefault="003C27CF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29650</w:t>
            </w:r>
            <w:r w:rsidR="001B5B8B" w:rsidRPr="002057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6FC6552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6BEC5E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FBB73C0" w14:textId="77777777" w:rsidR="001B5B8B" w:rsidRPr="002057FD" w:rsidRDefault="00656C21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29650,0</w:t>
            </w:r>
          </w:p>
        </w:tc>
        <w:tc>
          <w:tcPr>
            <w:tcW w:w="708" w:type="dxa"/>
          </w:tcPr>
          <w:p w14:paraId="5554937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28AA5336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продукции</w:t>
            </w:r>
          </w:p>
        </w:tc>
        <w:tc>
          <w:tcPr>
            <w:tcW w:w="1134" w:type="dxa"/>
            <w:vMerge w:val="restart"/>
          </w:tcPr>
          <w:p w14:paraId="294718AF" w14:textId="77777777" w:rsidR="001B5B8B" w:rsidRPr="002057FD" w:rsidRDefault="0056130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278AB1C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701" w:type="dxa"/>
            <w:vMerge w:val="restart"/>
          </w:tcPr>
          <w:p w14:paraId="0ED35F6A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4A8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5E000E7E" w14:textId="2E828AA8" w:rsidR="001B5B8B" w:rsidRPr="002057FD" w:rsidRDefault="001B5B8B" w:rsidP="00F93D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</w:t>
            </w:r>
            <w:r w:rsidR="00F93D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5B8B" w:rsidRPr="002057FD" w14:paraId="0BD77067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77DC4E0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59AABC22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0050C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55278F66" w14:textId="77777777" w:rsidR="001B5B8B" w:rsidRPr="002057FD" w:rsidRDefault="00656C21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B5B8B" w:rsidRPr="002057FD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709" w:type="dxa"/>
          </w:tcPr>
          <w:p w14:paraId="69B5233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5156CD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1FD6F37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6C21"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708" w:type="dxa"/>
          </w:tcPr>
          <w:p w14:paraId="72A0552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BF0115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3D6025C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254F6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1000</w:t>
            </w:r>
          </w:p>
        </w:tc>
        <w:tc>
          <w:tcPr>
            <w:tcW w:w="1701" w:type="dxa"/>
            <w:vMerge/>
          </w:tcPr>
          <w:p w14:paraId="7663DCE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01FB7B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7A3FE214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62FFC435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0917063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356211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14:paraId="2A40DA55" w14:textId="5761903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</w:tcPr>
          <w:p w14:paraId="1504BA5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shd w:val="clear" w:color="auto" w:fill="FFFFFF" w:themeFill="background1"/>
          </w:tcPr>
          <w:p w14:paraId="716D255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</w:tcPr>
          <w:p w14:paraId="033E9257" w14:textId="47311999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</w:tcPr>
          <w:p w14:paraId="1280C05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05F8DF1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CD53A35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26CD35" w14:textId="78B34F52" w:rsidR="001B5B8B" w:rsidRPr="002057FD" w:rsidRDefault="00CF5540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14:paraId="5A9B4ECE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32B2BE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56950DF8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7FD11D1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1454DC2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8DDEC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5BA8CE70" w14:textId="3CCB1B52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6047D7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54E5C2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A3326A7" w14:textId="730F8490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275EBB9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8508C4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521EDC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AD07A0" w14:textId="72A295B5" w:rsidR="001B5B8B" w:rsidRPr="002057FD" w:rsidRDefault="00CF5540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14:paraId="260A4E6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46EB7F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35571846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2F45D19D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24874ACE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4D815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39681C3B" w14:textId="0089A78D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A0FE8A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F5D847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1AED637" w14:textId="04270C28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B5CDCD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491DECD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B1D5A7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24EBC3" w14:textId="12391531" w:rsidR="001B5B8B" w:rsidRPr="002057FD" w:rsidRDefault="00CF5540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14:paraId="637571D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B9CB1A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7690EBE2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694B046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7DF4CE7D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A280E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7C38028B" w14:textId="4F02DD8E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BC68C8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B09DE9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4AD7F55" w14:textId="033FF17F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2EFA9B00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F190E8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F4F9F2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9A2910" w14:textId="03F169CD" w:rsidR="001B5B8B" w:rsidRPr="002057FD" w:rsidRDefault="00CF5540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14:paraId="112608A2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B25DCB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5BA9D9D5" w14:textId="77777777" w:rsidTr="00582E70">
        <w:trPr>
          <w:trHeight w:val="20"/>
        </w:trPr>
        <w:tc>
          <w:tcPr>
            <w:tcW w:w="566" w:type="dxa"/>
            <w:vMerge w:val="restart"/>
            <w:shd w:val="clear" w:color="auto" w:fill="FFFFFF" w:themeFill="background1"/>
          </w:tcPr>
          <w:p w14:paraId="30B63F1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DE1534" w:rsidRPr="00205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</w:tcPr>
          <w:p w14:paraId="5A9FA7FA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научно-практической конференции «Стабильность и порядок в современном обществе. Вызов и угрозы»</w:t>
            </w:r>
          </w:p>
        </w:tc>
        <w:tc>
          <w:tcPr>
            <w:tcW w:w="1134" w:type="dxa"/>
          </w:tcPr>
          <w:p w14:paraId="39FC125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vAlign w:val="center"/>
          </w:tcPr>
          <w:p w14:paraId="16594CE2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09" w:type="dxa"/>
          </w:tcPr>
          <w:p w14:paraId="7AE73E6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4531B5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34CAB8D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08" w:type="dxa"/>
          </w:tcPr>
          <w:p w14:paraId="3F5E1CF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188AC472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Проведена научно-практическая конференция «Стабильность и порядок в современном обществе. Вызов и угрозы»</w:t>
            </w:r>
          </w:p>
        </w:tc>
        <w:tc>
          <w:tcPr>
            <w:tcW w:w="1134" w:type="dxa"/>
            <w:vMerge w:val="restart"/>
          </w:tcPr>
          <w:p w14:paraId="1E9EF52D" w14:textId="77777777" w:rsidR="001B5B8B" w:rsidRPr="002057FD" w:rsidRDefault="0056130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533075D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 w:val="restart"/>
          </w:tcPr>
          <w:p w14:paraId="0524D528" w14:textId="77777777" w:rsidR="00036B6D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4A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036B6D" w:rsidRPr="003144A8">
              <w:rPr>
                <w:rFonts w:ascii="Times New Roman" w:hAnsi="Times New Roman" w:cs="Times New Roman"/>
                <w:sz w:val="24"/>
                <w:szCs w:val="24"/>
              </w:rPr>
              <w:t>по делам молодежи</w:t>
            </w:r>
            <w:r w:rsidR="00036B6D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7112072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B5B8B" w:rsidRPr="002057FD" w14:paraId="31CD80DC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1E1698B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63EDAA9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B6B50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vAlign w:val="center"/>
          </w:tcPr>
          <w:p w14:paraId="0F4BBAA4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5F37"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709" w:type="dxa"/>
          </w:tcPr>
          <w:p w14:paraId="6743EB0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39CA0B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ACE94A1" w14:textId="77777777" w:rsidR="001B5B8B" w:rsidRPr="002057FD" w:rsidRDefault="00FE5F37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B5B8B" w:rsidRPr="002057FD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708" w:type="dxa"/>
          </w:tcPr>
          <w:p w14:paraId="0228998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A970DA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FF4E88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88D6B0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69A0E365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C40822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50381601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33D5535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19EAD4CC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0F265A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E33C0AB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09" w:type="dxa"/>
            <w:shd w:val="clear" w:color="auto" w:fill="FFFFFF" w:themeFill="background1"/>
          </w:tcPr>
          <w:p w14:paraId="32732EA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shd w:val="clear" w:color="auto" w:fill="FFFFFF" w:themeFill="background1"/>
          </w:tcPr>
          <w:p w14:paraId="07D1579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</w:tcPr>
          <w:p w14:paraId="05193789" w14:textId="77777777" w:rsidR="001B5B8B" w:rsidRPr="002057FD" w:rsidRDefault="00FE5F37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8" w:type="dxa"/>
            <w:shd w:val="clear" w:color="auto" w:fill="FFFFFF" w:themeFill="background1"/>
          </w:tcPr>
          <w:p w14:paraId="33743EC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D9991D2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77BCEE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BC39F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2707D93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3243CA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52361FCC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12B112E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2E2E3ED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2EB18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vAlign w:val="center"/>
          </w:tcPr>
          <w:p w14:paraId="7D5D4A93" w14:textId="5586651C" w:rsidR="001B5B8B" w:rsidRPr="002057FD" w:rsidRDefault="00582E70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B5B8B"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9" w:type="dxa"/>
          </w:tcPr>
          <w:p w14:paraId="7F02F4F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F7D9D6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10C25E7" w14:textId="48765D14" w:rsidR="001B5B8B" w:rsidRPr="002057FD" w:rsidRDefault="00582E70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B5B8B"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8" w:type="dxa"/>
          </w:tcPr>
          <w:p w14:paraId="4A16CC3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7A4FD6C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F9AFA51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81C65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08A324C5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5C6444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6E87AB98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016EC462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11708CF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DC9D6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vAlign w:val="center"/>
          </w:tcPr>
          <w:p w14:paraId="1B8F23D7" w14:textId="4CE3C702" w:rsidR="001B5B8B" w:rsidRPr="002057FD" w:rsidRDefault="00582E70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9" w:type="dxa"/>
          </w:tcPr>
          <w:p w14:paraId="5D5EBFC4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6EF9D6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177513E" w14:textId="36E4BDFE" w:rsidR="001B5B8B" w:rsidRPr="002057FD" w:rsidRDefault="00582E70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8" w:type="dxa"/>
          </w:tcPr>
          <w:p w14:paraId="5974678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1B5769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994945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0CB57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169B400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CF2ED55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0095806E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65CEDEA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4C3F9C6E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610EE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0985F084" w14:textId="0FF5D4D0" w:rsidR="001B5B8B" w:rsidRPr="002057FD" w:rsidRDefault="00582E70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9" w:type="dxa"/>
          </w:tcPr>
          <w:p w14:paraId="7268B2B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59C401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6537BB6" w14:textId="21520196" w:rsidR="001B5B8B" w:rsidRPr="002057FD" w:rsidRDefault="00582E70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B8B"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8" w:type="dxa"/>
          </w:tcPr>
          <w:p w14:paraId="0BBDC84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AB98A3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AF71BF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F8CC5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17C3F7E1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409372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24658C06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026CA45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0B88"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8" w:type="dxa"/>
            <w:vMerge w:val="restart"/>
          </w:tcPr>
          <w:p w14:paraId="1CE9C081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учащимися образовательных учреждений по профилактике этнического и религиозного экстремизма, социально-речевой адаптации детей из семей мигрантов</w:t>
            </w:r>
          </w:p>
        </w:tc>
        <w:tc>
          <w:tcPr>
            <w:tcW w:w="1134" w:type="dxa"/>
          </w:tcPr>
          <w:p w14:paraId="4E8ACF7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3E46EFE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26F1C7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BA47C2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03C3D2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20328E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1E4626E7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044F29BD" w14:textId="77777777" w:rsidR="001B5B8B" w:rsidRPr="002057FD" w:rsidRDefault="0056130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6C00E584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 w:val="restart"/>
          </w:tcPr>
          <w:p w14:paraId="7971D915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образованием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1FA1FCA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B5B8B" w:rsidRPr="002057FD" w14:paraId="7F91BC90" w14:textId="77777777" w:rsidTr="00582E70">
        <w:trPr>
          <w:trHeight w:val="20"/>
        </w:trPr>
        <w:tc>
          <w:tcPr>
            <w:tcW w:w="566" w:type="dxa"/>
            <w:vMerge/>
          </w:tcPr>
          <w:p w14:paraId="66B98C5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74A788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FE4AA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7C82B55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D72DDB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AB1522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FA8BE3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0796122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342673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57E59A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436AF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046B37C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047DA6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757ECEAC" w14:textId="77777777" w:rsidTr="00582E70">
        <w:trPr>
          <w:trHeight w:val="20"/>
        </w:trPr>
        <w:tc>
          <w:tcPr>
            <w:tcW w:w="566" w:type="dxa"/>
            <w:vMerge/>
          </w:tcPr>
          <w:p w14:paraId="14FBCDC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B125A0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14BFB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790BD560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605B46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3E7401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993912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D350965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36B63B5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80E3AD1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F313B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1C48C26E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E57B31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5677C273" w14:textId="77777777" w:rsidTr="00582E70">
        <w:trPr>
          <w:trHeight w:val="20"/>
        </w:trPr>
        <w:tc>
          <w:tcPr>
            <w:tcW w:w="566" w:type="dxa"/>
            <w:vMerge/>
          </w:tcPr>
          <w:p w14:paraId="1CCBA1B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4B07751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23F97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17269C6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F4B089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C95554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7F58F7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28E6A34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C8D24C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DC8E8F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9E438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0591F00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AB32AA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7DEB7EA0" w14:textId="77777777" w:rsidTr="00582E70">
        <w:trPr>
          <w:trHeight w:val="20"/>
        </w:trPr>
        <w:tc>
          <w:tcPr>
            <w:tcW w:w="566" w:type="dxa"/>
            <w:vMerge/>
          </w:tcPr>
          <w:p w14:paraId="4B6B8CB2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801571C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77D43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1E1441E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A32110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DC494B5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989C90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5F30E1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870EA7E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EE09EBD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36B6F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6016EB5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A4F43DE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5EFBEA11" w14:textId="77777777" w:rsidTr="00582E70">
        <w:trPr>
          <w:trHeight w:val="20"/>
        </w:trPr>
        <w:tc>
          <w:tcPr>
            <w:tcW w:w="566" w:type="dxa"/>
            <w:vMerge/>
          </w:tcPr>
          <w:p w14:paraId="4E65BE4E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0428BAE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F567C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789B27C3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351684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51BA44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07ACC5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1FE833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BFDC69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1B8DD0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055D7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34E08AD5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53AE1F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3F0D4762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014F7B8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0B88" w:rsidRPr="00205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8" w:type="dxa"/>
            <w:vMerge w:val="restart"/>
          </w:tcPr>
          <w:p w14:paraId="61419180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Выявление и мониторинг деятельности молодежных организаций и неформальных </w:t>
            </w:r>
            <w:r w:rsidRPr="002057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структур, лидеров в молодежной этносреде и лиц, склонных к крайним религиозным и националистическим проявлениям</w:t>
            </w:r>
          </w:p>
        </w:tc>
        <w:tc>
          <w:tcPr>
            <w:tcW w:w="1134" w:type="dxa"/>
          </w:tcPr>
          <w:p w14:paraId="2B77B79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850" w:type="dxa"/>
          </w:tcPr>
          <w:p w14:paraId="2ACAE3D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4945E1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AEB6DA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4DA87D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E99493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6999EF0F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517501DE" w14:textId="77777777" w:rsidR="001B5B8B" w:rsidRPr="002057FD" w:rsidRDefault="0056130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10D57F50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 w:val="restart"/>
          </w:tcPr>
          <w:p w14:paraId="6981D57C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 управление образованием администраци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34E7E37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п.1.1.1</w:t>
            </w:r>
          </w:p>
        </w:tc>
      </w:tr>
      <w:tr w:rsidR="001B5B8B" w:rsidRPr="002057FD" w14:paraId="62E6668F" w14:textId="77777777" w:rsidTr="00582E70">
        <w:trPr>
          <w:trHeight w:val="20"/>
        </w:trPr>
        <w:tc>
          <w:tcPr>
            <w:tcW w:w="566" w:type="dxa"/>
            <w:vMerge/>
          </w:tcPr>
          <w:p w14:paraId="7B78529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20467F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14EF6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5431349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EBC179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0E2E52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B7E2AF0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242193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CCF5AA2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9D4BD0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64E75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270C1C72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6AC167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360EEE6F" w14:textId="77777777" w:rsidTr="00582E70">
        <w:trPr>
          <w:trHeight w:val="20"/>
        </w:trPr>
        <w:tc>
          <w:tcPr>
            <w:tcW w:w="566" w:type="dxa"/>
            <w:vMerge/>
          </w:tcPr>
          <w:p w14:paraId="3BF976E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C537EE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37DE2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2C52323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85E5794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652A78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BF29D7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58EF45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8412E0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78EF29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1FD9253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27E3639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96FEE1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61C523F3" w14:textId="77777777" w:rsidTr="00582E70">
        <w:trPr>
          <w:trHeight w:val="20"/>
        </w:trPr>
        <w:tc>
          <w:tcPr>
            <w:tcW w:w="566" w:type="dxa"/>
            <w:vMerge/>
          </w:tcPr>
          <w:p w14:paraId="75DDE3A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C72600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DA7310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197CFF1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B52B36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EB94A0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55A3063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FFEF5C4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3275C1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8038F0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92E8B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4DF79BC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F1F607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09F5E01E" w14:textId="77777777" w:rsidTr="00582E70">
        <w:trPr>
          <w:trHeight w:val="20"/>
        </w:trPr>
        <w:tc>
          <w:tcPr>
            <w:tcW w:w="566" w:type="dxa"/>
            <w:vMerge/>
          </w:tcPr>
          <w:p w14:paraId="6301163D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BBF10C1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F299D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1504FC9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B5AEFC3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AAD13E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CE1A61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7AD8F0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854F51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E4BE66D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D3A05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31BBF58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2C77C3D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1A7B349D" w14:textId="77777777" w:rsidTr="00582E70">
        <w:trPr>
          <w:trHeight w:val="20"/>
        </w:trPr>
        <w:tc>
          <w:tcPr>
            <w:tcW w:w="566" w:type="dxa"/>
            <w:vMerge/>
          </w:tcPr>
          <w:p w14:paraId="38A39BF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7A32DFD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284C4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0702318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A31FE2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AF0D5C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446B7A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800FCC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8ED459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19384A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54C99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76C5A3C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728FCE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1DAB3D3A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039E26D5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0B88" w:rsidRPr="00205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8" w:type="dxa"/>
            <w:vMerge w:val="restart"/>
          </w:tcPr>
          <w:p w14:paraId="65446AE8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Проведение мероприятий, направленных на предотвращение любых форм дискриминации по признаку социальной, расовой, национальной, языковой, политической, идеологической или религиозной принадлежности</w:t>
            </w:r>
          </w:p>
        </w:tc>
        <w:tc>
          <w:tcPr>
            <w:tcW w:w="1134" w:type="dxa"/>
          </w:tcPr>
          <w:p w14:paraId="0CC6229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2829F2AB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C4F4E9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9876AE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B1CC443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9A1F57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15538A43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40EBFB9D" w14:textId="77777777" w:rsidR="001B5B8B" w:rsidRPr="002057FD" w:rsidRDefault="0056130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3820969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701" w:type="dxa"/>
            <w:vMerge w:val="restart"/>
          </w:tcPr>
          <w:p w14:paraId="553F0A6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молодежи, управление образованием управление культуры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6E7F1DE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B5B8B" w:rsidRPr="002057FD" w14:paraId="60B6844B" w14:textId="77777777" w:rsidTr="00582E70">
        <w:trPr>
          <w:trHeight w:val="20"/>
        </w:trPr>
        <w:tc>
          <w:tcPr>
            <w:tcW w:w="566" w:type="dxa"/>
            <w:vMerge/>
          </w:tcPr>
          <w:p w14:paraId="4D589BE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B62ECB3" w14:textId="77777777" w:rsidR="001B5B8B" w:rsidRPr="002057FD" w:rsidRDefault="001B5B8B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1F76C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3B1D8644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6B4B8D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E23FDA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5C6B8BA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03A96ED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60F167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BDC8DB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35AD2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701" w:type="dxa"/>
            <w:vMerge/>
          </w:tcPr>
          <w:p w14:paraId="21416F51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658335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1E0E7BD0" w14:textId="77777777" w:rsidTr="00582E70">
        <w:trPr>
          <w:trHeight w:val="20"/>
        </w:trPr>
        <w:tc>
          <w:tcPr>
            <w:tcW w:w="566" w:type="dxa"/>
            <w:vMerge/>
          </w:tcPr>
          <w:p w14:paraId="54FE1C7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396FEA9" w14:textId="77777777" w:rsidR="001B5B8B" w:rsidRPr="002057FD" w:rsidRDefault="001B5B8B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B475C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20175213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B46344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85102A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6E0213B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F67965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4008E5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4621CB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F4624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701" w:type="dxa"/>
            <w:vMerge/>
          </w:tcPr>
          <w:p w14:paraId="646B6122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67A54A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3313CF23" w14:textId="77777777" w:rsidTr="00582E70">
        <w:trPr>
          <w:trHeight w:val="20"/>
        </w:trPr>
        <w:tc>
          <w:tcPr>
            <w:tcW w:w="566" w:type="dxa"/>
            <w:vMerge/>
          </w:tcPr>
          <w:p w14:paraId="2CB098AE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DDE14F2" w14:textId="77777777" w:rsidR="001B5B8B" w:rsidRPr="002057FD" w:rsidRDefault="001B5B8B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D63134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032A4E98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915C143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2A3E8F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52DB427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564F1A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C968B3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6667C91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C58F21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701" w:type="dxa"/>
            <w:vMerge/>
          </w:tcPr>
          <w:p w14:paraId="0A10D7A2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32D11E1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5A4D52AE" w14:textId="77777777" w:rsidTr="00582E70">
        <w:trPr>
          <w:trHeight w:val="20"/>
        </w:trPr>
        <w:tc>
          <w:tcPr>
            <w:tcW w:w="566" w:type="dxa"/>
            <w:vMerge/>
          </w:tcPr>
          <w:p w14:paraId="19FE48DC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4B3DDCEA" w14:textId="77777777" w:rsidR="001B5B8B" w:rsidRPr="002057FD" w:rsidRDefault="001B5B8B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50D14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7A7A5E12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377D65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766C6E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CE9A36C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5A2F4AB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3521848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F7A7F2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6C3AA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701" w:type="dxa"/>
            <w:vMerge/>
          </w:tcPr>
          <w:p w14:paraId="481309C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D6C2ED5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5B301D03" w14:textId="77777777" w:rsidTr="00582E70">
        <w:trPr>
          <w:trHeight w:val="20"/>
        </w:trPr>
        <w:tc>
          <w:tcPr>
            <w:tcW w:w="566" w:type="dxa"/>
            <w:vMerge/>
          </w:tcPr>
          <w:p w14:paraId="6369CAF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C9CDCFE" w14:textId="77777777" w:rsidR="001B5B8B" w:rsidRPr="002057FD" w:rsidRDefault="001B5B8B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D6E5FF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47424CDD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58BA355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905E70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27D71CE" w14:textId="77777777" w:rsidR="001B5B8B" w:rsidRPr="002057FD" w:rsidRDefault="001B5B8B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183B963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56BE4B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732A4A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E2DEC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</w:p>
        </w:tc>
        <w:tc>
          <w:tcPr>
            <w:tcW w:w="1701" w:type="dxa"/>
            <w:vMerge/>
          </w:tcPr>
          <w:p w14:paraId="268A334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EDE8F6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0AB3462D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5FD5D79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0B88" w:rsidRPr="002057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8" w:type="dxa"/>
            <w:vMerge w:val="restart"/>
          </w:tcPr>
          <w:p w14:paraId="29BC1A4A" w14:textId="77777777" w:rsidR="001B5B8B" w:rsidRPr="002057FD" w:rsidRDefault="001B5B8B" w:rsidP="00205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Проведение в образовательных организациях занятий по воспитанию патриотизма, культуры мирного поведения, </w:t>
            </w:r>
            <w:r w:rsidRPr="002057F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межнациональной (межэтнической) и межконфессиональной дружбы, по обучению навыкам бесконфликтного общения, а также умению противодействовать социально-опасному поведению (в том числе вовлечению в экстремистскую деятельность)</w:t>
            </w:r>
          </w:p>
        </w:tc>
        <w:tc>
          <w:tcPr>
            <w:tcW w:w="1134" w:type="dxa"/>
          </w:tcPr>
          <w:p w14:paraId="3049545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850" w:type="dxa"/>
          </w:tcPr>
          <w:p w14:paraId="08353DB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D8D3A1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DFB8A4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5F4CFE3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BD8083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69C0DEA7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</w:t>
            </w:r>
            <w:r w:rsidR="006767CA"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vMerge w:val="restart"/>
          </w:tcPr>
          <w:p w14:paraId="272AAC59" w14:textId="77777777" w:rsidR="001B5B8B" w:rsidRPr="002057FD" w:rsidRDefault="0056130E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2B229997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701" w:type="dxa"/>
            <w:vMerge w:val="restart"/>
          </w:tcPr>
          <w:p w14:paraId="696B05BA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образованием, управление по делам молодежи администрации муниципально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49C7A28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п.1.1.1</w:t>
            </w:r>
          </w:p>
        </w:tc>
      </w:tr>
      <w:tr w:rsidR="001B5B8B" w:rsidRPr="002057FD" w14:paraId="7AF9B8FD" w14:textId="77777777" w:rsidTr="00582E70">
        <w:trPr>
          <w:trHeight w:val="20"/>
        </w:trPr>
        <w:tc>
          <w:tcPr>
            <w:tcW w:w="566" w:type="dxa"/>
            <w:vMerge/>
          </w:tcPr>
          <w:p w14:paraId="1A97EF1D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1BCD8F1" w14:textId="77777777" w:rsidR="001B5B8B" w:rsidRPr="002057FD" w:rsidRDefault="001B5B8B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DB723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01BA5C1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56B8E3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A3C704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BAB8A5D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EE7EB5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23BAB50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628061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7E54A7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701" w:type="dxa"/>
            <w:vMerge/>
          </w:tcPr>
          <w:p w14:paraId="018282A2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6DA2CEA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02C18260" w14:textId="77777777" w:rsidTr="00582E70">
        <w:trPr>
          <w:trHeight w:val="20"/>
        </w:trPr>
        <w:tc>
          <w:tcPr>
            <w:tcW w:w="566" w:type="dxa"/>
            <w:vMerge/>
          </w:tcPr>
          <w:p w14:paraId="593ABF2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DC4195A" w14:textId="77777777" w:rsidR="001B5B8B" w:rsidRPr="002057FD" w:rsidRDefault="001B5B8B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0D77E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4ABD831A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35B606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38E0EBC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BD8086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9C83E6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20EB21C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8D3BAF5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B81A39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701" w:type="dxa"/>
            <w:vMerge/>
          </w:tcPr>
          <w:p w14:paraId="1AD2F90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AA7CF1E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462FDC07" w14:textId="77777777" w:rsidTr="00582E70">
        <w:trPr>
          <w:trHeight w:val="20"/>
        </w:trPr>
        <w:tc>
          <w:tcPr>
            <w:tcW w:w="566" w:type="dxa"/>
            <w:vMerge/>
          </w:tcPr>
          <w:p w14:paraId="54B3537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E9718EF" w14:textId="77777777" w:rsidR="001B5B8B" w:rsidRPr="002057FD" w:rsidRDefault="001B5B8B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A48BF4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1499BE53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9272FD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F636C6E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4436E36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9E7D49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DD2E5C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EC56C4B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D835DE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701" w:type="dxa"/>
            <w:vMerge/>
          </w:tcPr>
          <w:p w14:paraId="7F97371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729B5C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27495CD9" w14:textId="77777777" w:rsidTr="00582E70">
        <w:trPr>
          <w:trHeight w:val="20"/>
        </w:trPr>
        <w:tc>
          <w:tcPr>
            <w:tcW w:w="566" w:type="dxa"/>
            <w:vMerge/>
          </w:tcPr>
          <w:p w14:paraId="3518C39F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21584C1" w14:textId="77777777" w:rsidR="001B5B8B" w:rsidRPr="002057FD" w:rsidRDefault="001B5B8B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92995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39122F9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9B7C304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9C1352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4215564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DD59B97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6BEEDE4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5B8E505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36DC91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701" w:type="dxa"/>
            <w:vMerge/>
          </w:tcPr>
          <w:p w14:paraId="30B861CC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C8C8EA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8B" w:rsidRPr="002057FD" w14:paraId="33DDFDFE" w14:textId="77777777" w:rsidTr="00582E70">
        <w:trPr>
          <w:trHeight w:val="20"/>
        </w:trPr>
        <w:tc>
          <w:tcPr>
            <w:tcW w:w="566" w:type="dxa"/>
            <w:vMerge/>
          </w:tcPr>
          <w:p w14:paraId="447BA731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6C9E764" w14:textId="77777777" w:rsidR="001B5B8B" w:rsidRPr="002057FD" w:rsidRDefault="001B5B8B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BECEBB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250DA8E3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814D4D9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2364E23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8609598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C57ABE2" w14:textId="77777777" w:rsidR="001B5B8B" w:rsidRPr="002057FD" w:rsidRDefault="001B5B8B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A69B166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3C78E03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A001E0" w14:textId="77777777" w:rsidR="001B5B8B" w:rsidRPr="002057FD" w:rsidRDefault="001B5B8B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701" w:type="dxa"/>
            <w:vMerge/>
          </w:tcPr>
          <w:p w14:paraId="1A74C0B9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C124497" w14:textId="77777777" w:rsidR="001B5B8B" w:rsidRPr="002057FD" w:rsidRDefault="001B5B8B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D0C" w:rsidRPr="002057FD" w14:paraId="033E3282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6665C865" w14:textId="77777777" w:rsidR="00187D0C" w:rsidRPr="002057FD" w:rsidRDefault="00187D0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500B88" w:rsidRPr="002057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</w:tcPr>
          <w:p w14:paraId="69C5C3B3" w14:textId="77777777" w:rsidR="00187D0C" w:rsidRPr="002057FD" w:rsidRDefault="00187D0C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Проведение межнационального форума «В единстве сила»</w:t>
            </w:r>
          </w:p>
        </w:tc>
        <w:tc>
          <w:tcPr>
            <w:tcW w:w="1134" w:type="dxa"/>
          </w:tcPr>
          <w:p w14:paraId="62F19147" w14:textId="77777777" w:rsidR="00187D0C" w:rsidRPr="002057FD" w:rsidRDefault="00187D0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685F362B" w14:textId="77777777" w:rsidR="00187D0C" w:rsidRPr="002057FD" w:rsidRDefault="0016726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10243</w:t>
            </w:r>
            <w:r w:rsidR="00187D0C"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7AE069C" w14:textId="77777777" w:rsidR="00187D0C" w:rsidRPr="002057FD" w:rsidRDefault="00187D0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A40533B" w14:textId="77777777" w:rsidR="00187D0C" w:rsidRPr="002057FD" w:rsidRDefault="00187D0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0C5DFFD" w14:textId="77777777" w:rsidR="00187D0C" w:rsidRPr="002057FD" w:rsidRDefault="0016726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102430,0</w:t>
            </w:r>
          </w:p>
        </w:tc>
        <w:tc>
          <w:tcPr>
            <w:tcW w:w="708" w:type="dxa"/>
          </w:tcPr>
          <w:p w14:paraId="722ED9C7" w14:textId="77777777" w:rsidR="00187D0C" w:rsidRPr="002057FD" w:rsidRDefault="00187D0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0A65A4A7" w14:textId="77777777" w:rsidR="00187D0C" w:rsidRPr="002057FD" w:rsidRDefault="00187D0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786A49CB" w14:textId="77777777" w:rsidR="00187D0C" w:rsidRPr="002057FD" w:rsidRDefault="00187D0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209DFA9E" w14:textId="77777777" w:rsidR="00187D0C" w:rsidRPr="002057FD" w:rsidRDefault="00187D0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 w:val="restart"/>
          </w:tcPr>
          <w:p w14:paraId="67A43B44" w14:textId="77777777" w:rsidR="00187D0C" w:rsidRPr="002057FD" w:rsidRDefault="00187D0C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144A8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22827E91" w14:textId="77777777" w:rsidR="00187D0C" w:rsidRPr="002057FD" w:rsidRDefault="00187D0C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167262" w:rsidRPr="002057FD" w14:paraId="035FBE85" w14:textId="77777777" w:rsidTr="00582E70">
        <w:trPr>
          <w:trHeight w:val="20"/>
        </w:trPr>
        <w:tc>
          <w:tcPr>
            <w:tcW w:w="566" w:type="dxa"/>
            <w:vMerge/>
          </w:tcPr>
          <w:p w14:paraId="042450B0" w14:textId="77777777" w:rsidR="00167262" w:rsidRPr="002057FD" w:rsidRDefault="00167262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003830E8" w14:textId="77777777" w:rsidR="00167262" w:rsidRPr="002057FD" w:rsidRDefault="00167262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8EAE6" w14:textId="77777777" w:rsidR="00167262" w:rsidRPr="002057FD" w:rsidRDefault="0016726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7F182DBB" w14:textId="0EDFE6CC" w:rsidR="00167262" w:rsidRPr="002057FD" w:rsidRDefault="00582E70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167262"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9" w:type="dxa"/>
          </w:tcPr>
          <w:p w14:paraId="5D9F5EBE" w14:textId="77777777" w:rsidR="00167262" w:rsidRPr="002057FD" w:rsidRDefault="0016726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6027C29" w14:textId="77777777" w:rsidR="00167262" w:rsidRPr="002057FD" w:rsidRDefault="0016726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8620244" w14:textId="164D8A9F" w:rsidR="00167262" w:rsidRPr="002057FD" w:rsidRDefault="00582E70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167262"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8" w:type="dxa"/>
          </w:tcPr>
          <w:p w14:paraId="12FDCE96" w14:textId="77777777" w:rsidR="00167262" w:rsidRPr="002057FD" w:rsidRDefault="0016726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DEB08D7" w14:textId="77777777" w:rsidR="00167262" w:rsidRPr="002057FD" w:rsidRDefault="00167262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CBEEA5C" w14:textId="77777777" w:rsidR="00167262" w:rsidRPr="002057FD" w:rsidRDefault="00167262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31A57D" w14:textId="77777777" w:rsidR="00167262" w:rsidRPr="002057FD" w:rsidRDefault="0016726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12A66CA0" w14:textId="77777777" w:rsidR="00167262" w:rsidRPr="002057FD" w:rsidRDefault="00167262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5A20327" w14:textId="77777777" w:rsidR="00167262" w:rsidRPr="002057FD" w:rsidRDefault="00167262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E70" w:rsidRPr="002057FD" w14:paraId="7F96E366" w14:textId="77777777" w:rsidTr="00582E70">
        <w:trPr>
          <w:trHeight w:val="20"/>
        </w:trPr>
        <w:tc>
          <w:tcPr>
            <w:tcW w:w="566" w:type="dxa"/>
            <w:vMerge/>
          </w:tcPr>
          <w:p w14:paraId="0B1CB582" w14:textId="77777777" w:rsidR="00582E70" w:rsidRPr="002057FD" w:rsidRDefault="00582E70" w:rsidP="00582E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676BF0C0" w14:textId="77777777" w:rsidR="00582E70" w:rsidRPr="002057FD" w:rsidRDefault="00582E70" w:rsidP="00582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FFDC41" w14:textId="77777777" w:rsidR="00582E70" w:rsidRPr="002057FD" w:rsidRDefault="00582E70" w:rsidP="00582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1CB16FAC" w14:textId="2224EE52" w:rsidR="00582E70" w:rsidRPr="002057FD" w:rsidRDefault="00582E70" w:rsidP="00582E70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9" w:type="dxa"/>
          </w:tcPr>
          <w:p w14:paraId="5E15ECF4" w14:textId="4F45342A" w:rsidR="00582E70" w:rsidRPr="002057FD" w:rsidRDefault="00582E70" w:rsidP="00582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A3033D2" w14:textId="6B64BCEC" w:rsidR="00582E70" w:rsidRPr="002057FD" w:rsidRDefault="00582E70" w:rsidP="00582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640B755" w14:textId="1ACB1819" w:rsidR="00582E70" w:rsidRPr="002057FD" w:rsidRDefault="00582E70" w:rsidP="00582E70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8" w:type="dxa"/>
          </w:tcPr>
          <w:p w14:paraId="2BC632FD" w14:textId="444C5514" w:rsidR="00582E70" w:rsidRPr="002057FD" w:rsidRDefault="00582E70" w:rsidP="00582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D9ED82B" w14:textId="77777777" w:rsidR="00582E70" w:rsidRPr="002057FD" w:rsidRDefault="00582E70" w:rsidP="00582E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1D7D5AC" w14:textId="77777777" w:rsidR="00582E70" w:rsidRPr="002057FD" w:rsidRDefault="00582E70" w:rsidP="00582E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2CD843" w14:textId="77777777" w:rsidR="00582E70" w:rsidRPr="002057FD" w:rsidRDefault="00582E70" w:rsidP="00582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637165B2" w14:textId="77777777" w:rsidR="00582E70" w:rsidRPr="002057FD" w:rsidRDefault="00582E70" w:rsidP="00582E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05748F7" w14:textId="77777777" w:rsidR="00582E70" w:rsidRPr="002057FD" w:rsidRDefault="00582E70" w:rsidP="00582E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E70" w:rsidRPr="002057FD" w14:paraId="418D58D4" w14:textId="77777777" w:rsidTr="00582E70">
        <w:trPr>
          <w:trHeight w:val="20"/>
        </w:trPr>
        <w:tc>
          <w:tcPr>
            <w:tcW w:w="566" w:type="dxa"/>
            <w:vMerge/>
          </w:tcPr>
          <w:p w14:paraId="5A9EBEAF" w14:textId="77777777" w:rsidR="00582E70" w:rsidRPr="002057FD" w:rsidRDefault="00582E70" w:rsidP="00582E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17061884" w14:textId="77777777" w:rsidR="00582E70" w:rsidRPr="002057FD" w:rsidRDefault="00582E70" w:rsidP="00582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E74ABB" w14:textId="77777777" w:rsidR="00582E70" w:rsidRPr="002057FD" w:rsidRDefault="00582E70" w:rsidP="00582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472ACC6A" w14:textId="2D400BEF" w:rsidR="00582E70" w:rsidRPr="002057FD" w:rsidRDefault="00582E70" w:rsidP="00582E70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9" w:type="dxa"/>
          </w:tcPr>
          <w:p w14:paraId="4FF0C83D" w14:textId="374A0985" w:rsidR="00582E70" w:rsidRPr="002057FD" w:rsidRDefault="00582E70" w:rsidP="00582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33E9BCF" w14:textId="1B749496" w:rsidR="00582E70" w:rsidRPr="002057FD" w:rsidRDefault="00582E70" w:rsidP="00582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3EC3142" w14:textId="3DFD2B8A" w:rsidR="00582E70" w:rsidRPr="002057FD" w:rsidRDefault="00582E70" w:rsidP="00582E70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708" w:type="dxa"/>
          </w:tcPr>
          <w:p w14:paraId="472AA1BE" w14:textId="18468346" w:rsidR="00582E70" w:rsidRPr="002057FD" w:rsidRDefault="00582E70" w:rsidP="00582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98BDE19" w14:textId="77777777" w:rsidR="00582E70" w:rsidRPr="002057FD" w:rsidRDefault="00582E70" w:rsidP="00582E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5D44A63" w14:textId="77777777" w:rsidR="00582E70" w:rsidRPr="002057FD" w:rsidRDefault="00582E70" w:rsidP="00582E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36819F" w14:textId="77777777" w:rsidR="00582E70" w:rsidRPr="002057FD" w:rsidRDefault="00582E70" w:rsidP="00582E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22177972" w14:textId="77777777" w:rsidR="00582E70" w:rsidRPr="002057FD" w:rsidRDefault="00582E70" w:rsidP="00582E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99AC53B" w14:textId="77777777" w:rsidR="00582E70" w:rsidRPr="002057FD" w:rsidRDefault="00582E70" w:rsidP="00582E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2A4" w:rsidRPr="002057FD" w14:paraId="0EB0150E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6695822C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</w:tcPr>
          <w:p w14:paraId="10AFC4ED" w14:textId="77777777" w:rsidR="00E302A4" w:rsidRPr="002057FD" w:rsidRDefault="00E302A4" w:rsidP="00205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42228400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412ECDEA" w14:textId="77777777" w:rsidR="00E302A4" w:rsidRPr="002057FD" w:rsidRDefault="00E302A4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39650,0</w:t>
            </w:r>
          </w:p>
        </w:tc>
        <w:tc>
          <w:tcPr>
            <w:tcW w:w="709" w:type="dxa"/>
          </w:tcPr>
          <w:p w14:paraId="3B9E62A6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63B4F93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C688900" w14:textId="77777777" w:rsidR="00E302A4" w:rsidRPr="002057FD" w:rsidRDefault="00E302A4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39650,0</w:t>
            </w:r>
          </w:p>
        </w:tc>
        <w:tc>
          <w:tcPr>
            <w:tcW w:w="708" w:type="dxa"/>
          </w:tcPr>
          <w:p w14:paraId="015CB399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5C62ABF4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14:paraId="506B9266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Merge w:val="restart"/>
          </w:tcPr>
          <w:p w14:paraId="49DC216E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Merge w:val="restart"/>
          </w:tcPr>
          <w:p w14:paraId="1CFB52A7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14:paraId="709E9467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302A4" w:rsidRPr="002057FD" w14:paraId="360FA97E" w14:textId="77777777" w:rsidTr="00582E70">
        <w:trPr>
          <w:trHeight w:val="20"/>
        </w:trPr>
        <w:tc>
          <w:tcPr>
            <w:tcW w:w="566" w:type="dxa"/>
            <w:vMerge/>
          </w:tcPr>
          <w:p w14:paraId="14246147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2B49431" w14:textId="77777777" w:rsidR="00E302A4" w:rsidRPr="002057FD" w:rsidRDefault="00E302A4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A60CDD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21487E29" w14:textId="77777777" w:rsidR="00E302A4" w:rsidRPr="002057FD" w:rsidRDefault="00E302A4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709" w:type="dxa"/>
          </w:tcPr>
          <w:p w14:paraId="751CB8BE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9E846A9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EEBA221" w14:textId="77777777" w:rsidR="00E302A4" w:rsidRPr="002057FD" w:rsidRDefault="00E302A4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708" w:type="dxa"/>
          </w:tcPr>
          <w:p w14:paraId="00B79293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D7EC8ED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3EEF66E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170A022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8BC0317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FCF7D88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221" w:rsidRPr="002057FD" w14:paraId="44C0C9BE" w14:textId="77777777" w:rsidTr="00582E70">
        <w:trPr>
          <w:trHeight w:val="20"/>
        </w:trPr>
        <w:tc>
          <w:tcPr>
            <w:tcW w:w="566" w:type="dxa"/>
            <w:vMerge/>
          </w:tcPr>
          <w:p w14:paraId="11E60D82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41A0F9AF" w14:textId="77777777" w:rsidR="00811221" w:rsidRPr="002057FD" w:rsidRDefault="00811221" w:rsidP="00811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7979706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14:paraId="6D89A2F5" w14:textId="3B43D01F" w:rsidR="00811221" w:rsidRPr="00714347" w:rsidRDefault="00811221" w:rsidP="0081122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14347">
              <w:rPr>
                <w:rFonts w:ascii="Times New Roman" w:hAnsi="Times New Roman" w:cs="Times New Roman"/>
              </w:rPr>
              <w:t>1</w:t>
            </w:r>
            <w:r w:rsidRPr="00714347">
              <w:rPr>
                <w:rFonts w:ascii="Times New Roman" w:hAnsi="Times New Roman" w:cs="Times New Roman"/>
                <w:lang w:val="en-US"/>
              </w:rPr>
              <w:t>1</w:t>
            </w:r>
            <w:r w:rsidRPr="00714347">
              <w:rPr>
                <w:rFonts w:ascii="Times New Roman" w:hAnsi="Times New Roman" w:cs="Times New Roman"/>
              </w:rPr>
              <w:t>2430,0</w:t>
            </w:r>
          </w:p>
        </w:tc>
        <w:tc>
          <w:tcPr>
            <w:tcW w:w="709" w:type="dxa"/>
            <w:shd w:val="clear" w:color="auto" w:fill="FFFFFF" w:themeFill="background1"/>
          </w:tcPr>
          <w:p w14:paraId="543D92C7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shd w:val="clear" w:color="auto" w:fill="FFFFFF" w:themeFill="background1"/>
          </w:tcPr>
          <w:p w14:paraId="5934CD35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</w:tcPr>
          <w:p w14:paraId="59B16031" w14:textId="775CA1B7" w:rsidR="00811221" w:rsidRPr="00714347" w:rsidRDefault="00811221" w:rsidP="0081122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14347">
              <w:rPr>
                <w:rFonts w:ascii="Times New Roman" w:hAnsi="Times New Roman" w:cs="Times New Roman"/>
              </w:rPr>
              <w:t>1</w:t>
            </w:r>
            <w:r w:rsidRPr="00714347">
              <w:rPr>
                <w:rFonts w:ascii="Times New Roman" w:hAnsi="Times New Roman" w:cs="Times New Roman"/>
                <w:lang w:val="en-US"/>
              </w:rPr>
              <w:t>1</w:t>
            </w:r>
            <w:r w:rsidRPr="00714347">
              <w:rPr>
                <w:rFonts w:ascii="Times New Roman" w:hAnsi="Times New Roman" w:cs="Times New Roman"/>
              </w:rPr>
              <w:t>2430,0</w:t>
            </w:r>
          </w:p>
        </w:tc>
        <w:tc>
          <w:tcPr>
            <w:tcW w:w="708" w:type="dxa"/>
            <w:shd w:val="clear" w:color="auto" w:fill="FFFFFF" w:themeFill="background1"/>
          </w:tcPr>
          <w:p w14:paraId="04C40DE6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055D8B7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867CC1C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10E09BE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2988103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F9A1267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221" w:rsidRPr="002057FD" w14:paraId="2D83EB25" w14:textId="77777777" w:rsidTr="00582E70">
        <w:trPr>
          <w:trHeight w:val="20"/>
        </w:trPr>
        <w:tc>
          <w:tcPr>
            <w:tcW w:w="566" w:type="dxa"/>
            <w:vMerge/>
          </w:tcPr>
          <w:p w14:paraId="33086414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3F415E0" w14:textId="77777777" w:rsidR="00811221" w:rsidRPr="002057FD" w:rsidRDefault="00811221" w:rsidP="00811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F81E93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3AB9ABF8" w14:textId="186852A8" w:rsidR="00811221" w:rsidRPr="00714347" w:rsidRDefault="00811221" w:rsidP="0081122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14347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709" w:type="dxa"/>
          </w:tcPr>
          <w:p w14:paraId="00071646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AEE325B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F0E8602" w14:textId="3267510B" w:rsidR="00811221" w:rsidRPr="00714347" w:rsidRDefault="00811221" w:rsidP="0081122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14347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708" w:type="dxa"/>
          </w:tcPr>
          <w:p w14:paraId="3B37BDA3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472F7EB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99DED2E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AA0CC63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5CDC129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17841DF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221" w:rsidRPr="002057FD" w14:paraId="6992B6CA" w14:textId="77777777" w:rsidTr="00582E70">
        <w:trPr>
          <w:trHeight w:val="20"/>
        </w:trPr>
        <w:tc>
          <w:tcPr>
            <w:tcW w:w="566" w:type="dxa"/>
            <w:vMerge/>
          </w:tcPr>
          <w:p w14:paraId="38E0A9E8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DE2FD5A" w14:textId="77777777" w:rsidR="00811221" w:rsidRPr="002057FD" w:rsidRDefault="00811221" w:rsidP="00811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1E37E5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2A5309A2" w14:textId="45C80ACC" w:rsidR="00811221" w:rsidRPr="00714347" w:rsidRDefault="00811221" w:rsidP="0081122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14347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709" w:type="dxa"/>
          </w:tcPr>
          <w:p w14:paraId="4EA56398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9EA8C98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6207CE8" w14:textId="5E92C6C9" w:rsidR="00811221" w:rsidRPr="00714347" w:rsidRDefault="00811221" w:rsidP="0081122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14347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708" w:type="dxa"/>
          </w:tcPr>
          <w:p w14:paraId="5764BA61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E4EFCDF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747C47D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749C235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3AC3A14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13CEE68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221" w:rsidRPr="002057FD" w14:paraId="17AE762D" w14:textId="77777777" w:rsidTr="00582E70">
        <w:trPr>
          <w:trHeight w:val="20"/>
        </w:trPr>
        <w:tc>
          <w:tcPr>
            <w:tcW w:w="566" w:type="dxa"/>
            <w:vMerge/>
          </w:tcPr>
          <w:p w14:paraId="3C7B4743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069B40C" w14:textId="77777777" w:rsidR="00811221" w:rsidRPr="002057FD" w:rsidRDefault="00811221" w:rsidP="00811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2D20FA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2856F0E3" w14:textId="79708C63" w:rsidR="00811221" w:rsidRPr="00714347" w:rsidRDefault="00811221" w:rsidP="0081122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14347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709" w:type="dxa"/>
          </w:tcPr>
          <w:p w14:paraId="2A63F4AE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7AE843C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D13E782" w14:textId="32A93039" w:rsidR="00811221" w:rsidRPr="00714347" w:rsidRDefault="00811221" w:rsidP="0081122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14347">
              <w:rPr>
                <w:rFonts w:ascii="Times New Roman" w:hAnsi="Times New Roman" w:cs="Times New Roman"/>
              </w:rPr>
              <w:t>100000,0</w:t>
            </w:r>
          </w:p>
        </w:tc>
        <w:tc>
          <w:tcPr>
            <w:tcW w:w="708" w:type="dxa"/>
          </w:tcPr>
          <w:p w14:paraId="5FA54DC7" w14:textId="77777777" w:rsidR="00811221" w:rsidRPr="002057FD" w:rsidRDefault="00811221" w:rsidP="008112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3A5A62E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4E51936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405190A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29E681B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20C949F" w14:textId="77777777" w:rsidR="00811221" w:rsidRPr="002057FD" w:rsidRDefault="00811221" w:rsidP="008112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2A4" w:rsidRPr="002057FD" w14:paraId="4257AC1E" w14:textId="77777777" w:rsidTr="002057FD">
        <w:trPr>
          <w:trHeight w:val="20"/>
        </w:trPr>
        <w:tc>
          <w:tcPr>
            <w:tcW w:w="14663" w:type="dxa"/>
            <w:gridSpan w:val="13"/>
          </w:tcPr>
          <w:p w14:paraId="1AF84ABB" w14:textId="77777777" w:rsidR="00E302A4" w:rsidRPr="002057FD" w:rsidRDefault="00E302A4" w:rsidP="00205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укрепление межэтнического сотрудничества, гармонизация межнациональных и межконфессиональных отношений.</w:t>
            </w:r>
          </w:p>
        </w:tc>
      </w:tr>
      <w:tr w:rsidR="00E302A4" w:rsidRPr="002057FD" w14:paraId="765229DD" w14:textId="77777777" w:rsidTr="002057FD">
        <w:trPr>
          <w:trHeight w:val="20"/>
        </w:trPr>
        <w:tc>
          <w:tcPr>
            <w:tcW w:w="566" w:type="dxa"/>
          </w:tcPr>
          <w:p w14:paraId="3872DFFA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097" w:type="dxa"/>
            <w:gridSpan w:val="12"/>
          </w:tcPr>
          <w:p w14:paraId="2A0754EF" w14:textId="77777777" w:rsidR="00E302A4" w:rsidRPr="002057FD" w:rsidRDefault="00E302A4" w:rsidP="00205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мероприятий: информационно-пропагандистские, просветительские, разъяснительные мероприятия, направленные на укрепление межэтнического сотрудничества, гармонизацию</w:t>
            </w:r>
            <w:r w:rsidRPr="002057F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межнациональных и межконфессиональных отношений и противодействие экстремизму</w:t>
            </w:r>
          </w:p>
        </w:tc>
      </w:tr>
      <w:tr w:rsidR="00E302A4" w:rsidRPr="002057FD" w14:paraId="754CA7AF" w14:textId="77777777" w:rsidTr="002057FD">
        <w:trPr>
          <w:trHeight w:val="20"/>
        </w:trPr>
        <w:tc>
          <w:tcPr>
            <w:tcW w:w="566" w:type="dxa"/>
          </w:tcPr>
          <w:p w14:paraId="491D09B5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7" w:type="dxa"/>
            <w:gridSpan w:val="12"/>
          </w:tcPr>
          <w:p w14:paraId="7A0A397F" w14:textId="77777777" w:rsidR="00E302A4" w:rsidRPr="002057FD" w:rsidRDefault="00E302A4" w:rsidP="00205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за реализацию комплекса процессных мероприятий: отдел по взаимодействию с правоохранительными органами, управление по делам молодежи, управление образованием, управление культуры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</w:tr>
      <w:tr w:rsidR="00E302A4" w:rsidRPr="002057FD" w14:paraId="173DE230" w14:textId="77777777" w:rsidTr="00582E70">
        <w:trPr>
          <w:trHeight w:val="20"/>
        </w:trPr>
        <w:tc>
          <w:tcPr>
            <w:tcW w:w="566" w:type="dxa"/>
            <w:vMerge w:val="restart"/>
            <w:shd w:val="clear" w:color="auto" w:fill="FFFFFF" w:themeFill="background1"/>
          </w:tcPr>
          <w:p w14:paraId="18C9C9CE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</w:tcPr>
          <w:p w14:paraId="104FA69A" w14:textId="77777777" w:rsidR="00E302A4" w:rsidRPr="002057FD" w:rsidRDefault="00E302A4" w:rsidP="00205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акций, посвященных православным праздникам</w:t>
            </w:r>
          </w:p>
        </w:tc>
        <w:tc>
          <w:tcPr>
            <w:tcW w:w="1134" w:type="dxa"/>
          </w:tcPr>
          <w:p w14:paraId="5AB70F5A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3BD4CC62" w14:textId="77777777" w:rsidR="00E302A4" w:rsidRPr="002057FD" w:rsidRDefault="00E302A4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09" w:type="dxa"/>
          </w:tcPr>
          <w:p w14:paraId="6DB19986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15BA649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4071B0E" w14:textId="77777777" w:rsidR="00E302A4" w:rsidRPr="002057FD" w:rsidRDefault="00E302A4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08" w:type="dxa"/>
          </w:tcPr>
          <w:p w14:paraId="5FA5CE70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76ED7D2B" w14:textId="77777777" w:rsidR="00E302A4" w:rsidRPr="002057FD" w:rsidRDefault="00E302A4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0FE7DCB3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4D0A7F17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701" w:type="dxa"/>
            <w:vMerge w:val="restart"/>
          </w:tcPr>
          <w:p w14:paraId="26BA7ACF" w14:textId="77777777" w:rsidR="00E302A4" w:rsidRPr="002057FD" w:rsidRDefault="00E302A4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4A8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по делам молодежи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="00276D75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5B062ECA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E302A4" w:rsidRPr="002057FD" w14:paraId="7ADC88E4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3C1B0702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73E89AB6" w14:textId="77777777" w:rsidR="00E302A4" w:rsidRPr="002057FD" w:rsidRDefault="00E302A4" w:rsidP="00205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8420CB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10EADC26" w14:textId="77777777" w:rsidR="00E302A4" w:rsidRPr="002057FD" w:rsidRDefault="00E302A4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09" w:type="dxa"/>
          </w:tcPr>
          <w:p w14:paraId="1D0C4D76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C046F6C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1336DFB" w14:textId="77777777" w:rsidR="00E302A4" w:rsidRPr="002057FD" w:rsidRDefault="00E302A4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08" w:type="dxa"/>
          </w:tcPr>
          <w:p w14:paraId="3D0F17D1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7117A68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4919437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EFD0CF" w14:textId="77777777" w:rsidR="00E302A4" w:rsidRPr="002057FD" w:rsidRDefault="00E302A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</w:p>
        </w:tc>
        <w:tc>
          <w:tcPr>
            <w:tcW w:w="1701" w:type="dxa"/>
            <w:vMerge/>
          </w:tcPr>
          <w:p w14:paraId="4E2A4BF9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7B160D4" w14:textId="77777777" w:rsidR="00E302A4" w:rsidRPr="002057FD" w:rsidRDefault="00E302A4" w:rsidP="002057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1AC87DEB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797C97E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3BDC432C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09C92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14:paraId="6E7597CE" w14:textId="20E608C6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</w:tcPr>
          <w:p w14:paraId="304DA91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shd w:val="clear" w:color="auto" w:fill="FFFFFF" w:themeFill="background1"/>
          </w:tcPr>
          <w:p w14:paraId="2E5D409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</w:tcPr>
          <w:p w14:paraId="4A84654E" w14:textId="5BC99F5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</w:tcPr>
          <w:p w14:paraId="542F49D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353165A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3164EC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D8F339" w14:textId="642B37E2" w:rsidR="00714347" w:rsidRPr="002057FD" w:rsidRDefault="00F93D25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14:paraId="22F79DC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06C035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32558099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1893500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6671E419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487ED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0A366C80" w14:textId="33EB6048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4ED2A0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9729CA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CF1408F" w14:textId="58E529B4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0E46924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4668FF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DAD352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DD8EEE" w14:textId="3B1047F7" w:rsidR="00714347" w:rsidRPr="002057FD" w:rsidRDefault="00F93D25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14:paraId="16C1384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D9899E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2BDE671E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1533383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69004628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9064D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207A678D" w14:textId="67D98784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2E349F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49955F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984626F" w14:textId="77251DAB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6C13DE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E6F967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9EC0FC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25EFC7" w14:textId="4C2AC316" w:rsidR="00714347" w:rsidRPr="002057FD" w:rsidRDefault="00F93D25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14:paraId="3A6C7EC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F47ADA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13B45745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0E26B64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7E2A929B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4750F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44F951DE" w14:textId="1F30B93C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BC6987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CD355B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28BEA1A" w14:textId="46DEC463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5CA0D04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062C55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838EE5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1BB295" w14:textId="2A6C0477" w:rsidR="00714347" w:rsidRPr="002057FD" w:rsidRDefault="00F93D25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14:paraId="409EBC1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4A2C6E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472BA69F" w14:textId="77777777" w:rsidTr="00582E70">
        <w:trPr>
          <w:trHeight w:val="20"/>
        </w:trPr>
        <w:tc>
          <w:tcPr>
            <w:tcW w:w="566" w:type="dxa"/>
            <w:vMerge w:val="restart"/>
            <w:shd w:val="clear" w:color="auto" w:fill="FFFFFF" w:themeFill="background1"/>
          </w:tcPr>
          <w:p w14:paraId="0884A80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</w:tcPr>
          <w:p w14:paraId="642E72E6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«Все МЫ разные, все МЫ равные»</w:t>
            </w:r>
          </w:p>
        </w:tc>
        <w:tc>
          <w:tcPr>
            <w:tcW w:w="1134" w:type="dxa"/>
          </w:tcPr>
          <w:p w14:paraId="64FACC6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04806603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09" w:type="dxa"/>
          </w:tcPr>
          <w:p w14:paraId="4CD6255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E63EA9A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A2BE7EA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08" w:type="dxa"/>
          </w:tcPr>
          <w:p w14:paraId="316CF14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3B70C82C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акция «Все МЫ разные, все МЫ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равные»</w:t>
            </w:r>
          </w:p>
        </w:tc>
        <w:tc>
          <w:tcPr>
            <w:tcW w:w="1134" w:type="dxa"/>
            <w:vMerge w:val="restart"/>
          </w:tcPr>
          <w:p w14:paraId="70BC0D3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1701" w:type="dxa"/>
          </w:tcPr>
          <w:p w14:paraId="79549B0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 w:val="restart"/>
          </w:tcPr>
          <w:p w14:paraId="3DCD1D10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4A8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по делам молодежи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00E0B27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п.1.1.1</w:t>
            </w:r>
          </w:p>
        </w:tc>
      </w:tr>
      <w:tr w:rsidR="00714347" w:rsidRPr="002057FD" w14:paraId="2D5713F1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70A3F35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5CBBEE4E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B2171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3B2D2872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09" w:type="dxa"/>
          </w:tcPr>
          <w:p w14:paraId="4E757BC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C19428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019FD59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708" w:type="dxa"/>
          </w:tcPr>
          <w:p w14:paraId="4019240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F884BE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AD4C69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D286D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2A8C8C2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CE8782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5C3DB89C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00A4C40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4C00A186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F4163E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14:paraId="1AA177A5" w14:textId="79FA053E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</w:tcPr>
          <w:p w14:paraId="3F77C4A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shd w:val="clear" w:color="auto" w:fill="FFFFFF" w:themeFill="background1"/>
          </w:tcPr>
          <w:p w14:paraId="70C091C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</w:tcPr>
          <w:p w14:paraId="26A5B8AB" w14:textId="567E068D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</w:tcPr>
          <w:p w14:paraId="3EAA3A4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38AC4E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DB0CF9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18055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6B9159E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233E75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0329C80D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46E01CA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1EB70BCE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4CA3F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6A3B3B88" w14:textId="48EDAE5F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D67B38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E5F748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F0605ED" w14:textId="1AA61D21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251E5FB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94ACAD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5539DD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DC6E12" w14:textId="4070A0D8" w:rsidR="00714347" w:rsidRPr="002057FD" w:rsidRDefault="00F93D25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14:paraId="4A777E4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5337C0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7BAC476C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74EC545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296C8199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B49C0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25D2A365" w14:textId="5EF6C7D2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CD30DEB" w14:textId="4C8298EE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7C9BAFF" w14:textId="142E665B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117C58B" w14:textId="0FB43323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8023778" w14:textId="0404715C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816C57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CA356E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48C2FD" w14:textId="08D1EBB5" w:rsidR="00714347" w:rsidRPr="002057FD" w:rsidRDefault="00F93D25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14:paraId="3F6D482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E764E7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4D218C9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1B3CFC8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0DB0E8D1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E0539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76F4CF5A" w14:textId="1E3D23F5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8C3B2AC" w14:textId="4FD9FB0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6AA3770" w14:textId="65119EA6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B1DC469" w14:textId="5586BBEF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004F2BF" w14:textId="580D6A42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8E153F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75E142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36E5B9" w14:textId="36D0ECDE" w:rsidR="00714347" w:rsidRPr="002057FD" w:rsidRDefault="00F93D25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14:paraId="4817925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B5707C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2A35BC03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6B0DB96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048" w:type="dxa"/>
            <w:vMerge w:val="restart"/>
          </w:tcPr>
          <w:p w14:paraId="088E6ADB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Формирование в обществе атмосферы неприятия пропаганды и оправдания экстремистской идеологии, ксенофобии, национальной или религиозной исключительности</w:t>
            </w:r>
          </w:p>
        </w:tc>
        <w:tc>
          <w:tcPr>
            <w:tcW w:w="1134" w:type="dxa"/>
          </w:tcPr>
          <w:p w14:paraId="5AA5FD2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2CED4704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5CA1E6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5FC0C0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1659F57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29E94A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48BAF3BC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1134" w:type="dxa"/>
            <w:vMerge w:val="restart"/>
          </w:tcPr>
          <w:p w14:paraId="47255E5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7FA22BA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 w:val="restart"/>
          </w:tcPr>
          <w:p w14:paraId="0B711736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образованием, управление по делам молодежи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0C94240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п.1.1.1</w:t>
            </w:r>
          </w:p>
        </w:tc>
      </w:tr>
      <w:tr w:rsidR="00714347" w:rsidRPr="002057FD" w14:paraId="5754E116" w14:textId="77777777" w:rsidTr="00582E70">
        <w:trPr>
          <w:trHeight w:val="20"/>
        </w:trPr>
        <w:tc>
          <w:tcPr>
            <w:tcW w:w="566" w:type="dxa"/>
            <w:vMerge/>
          </w:tcPr>
          <w:p w14:paraId="6A7A98C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C43F463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0381F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5F9D87EB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9741C2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668356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6D62761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0B1A87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A98396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CDF783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14A91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37A84ED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EE58CB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5AA9D6B6" w14:textId="77777777" w:rsidTr="00582E70">
        <w:trPr>
          <w:trHeight w:val="20"/>
        </w:trPr>
        <w:tc>
          <w:tcPr>
            <w:tcW w:w="566" w:type="dxa"/>
            <w:vMerge/>
          </w:tcPr>
          <w:p w14:paraId="6E4BEC3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1B126E2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2D9B8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54B41B0D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C7EA47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178C59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14139ED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E580D8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30C5C2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C38D32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0A8BB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7E9DC21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52AEBE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1A140B64" w14:textId="77777777" w:rsidTr="00582E70">
        <w:trPr>
          <w:trHeight w:val="20"/>
        </w:trPr>
        <w:tc>
          <w:tcPr>
            <w:tcW w:w="566" w:type="dxa"/>
            <w:vMerge/>
          </w:tcPr>
          <w:p w14:paraId="409EE85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2B455FB3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75320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6E0D8591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7CA070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C7BB0F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040DA61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0306B59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337179E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35DC20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E83DE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0E9AF6A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9F5E9B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4CFE71DA" w14:textId="77777777" w:rsidTr="00582E70">
        <w:trPr>
          <w:trHeight w:val="20"/>
        </w:trPr>
        <w:tc>
          <w:tcPr>
            <w:tcW w:w="566" w:type="dxa"/>
            <w:vMerge/>
          </w:tcPr>
          <w:p w14:paraId="0E05C31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E1AE377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94FAF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466D7C93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150E3D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742E55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C65E44B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BF4045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B57311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B02C44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31978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4D8E58C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EFA79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04E42446" w14:textId="77777777" w:rsidTr="00582E70">
        <w:trPr>
          <w:trHeight w:val="20"/>
        </w:trPr>
        <w:tc>
          <w:tcPr>
            <w:tcW w:w="566" w:type="dxa"/>
            <w:vMerge/>
          </w:tcPr>
          <w:p w14:paraId="5862920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88934F1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C0DAF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5B9C1DC6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F2F270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EF9C35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EC79B1F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A96EF2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B61341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B17FB2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A9B6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7BF8738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5756D0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091E4EF5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3F50418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048" w:type="dxa"/>
            <w:vMerge w:val="restart"/>
          </w:tcPr>
          <w:p w14:paraId="04EEEFC7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адаптации иностранных граждан в Российской Федерации и их интеграции в общество, привлечение к реализации этих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работодателей, получающих квоты на привлечение иностранной рабочей силы</w:t>
            </w:r>
          </w:p>
        </w:tc>
        <w:tc>
          <w:tcPr>
            <w:tcW w:w="1134" w:type="dxa"/>
          </w:tcPr>
          <w:p w14:paraId="5D7151F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850" w:type="dxa"/>
          </w:tcPr>
          <w:p w14:paraId="5F61BB01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3500C8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0FC5CF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C887BF4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B0806E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3DFD756E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3F8EC89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63B120B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 w:val="restart"/>
          </w:tcPr>
          <w:p w14:paraId="1D40F59B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взаимодействию с правоохранительными органами, управление образованием, управление по делам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молодежи, 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601B0F1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п.1.1.1</w:t>
            </w:r>
          </w:p>
        </w:tc>
      </w:tr>
      <w:tr w:rsidR="00714347" w:rsidRPr="002057FD" w14:paraId="2D420548" w14:textId="77777777" w:rsidTr="00582E70">
        <w:trPr>
          <w:trHeight w:val="20"/>
        </w:trPr>
        <w:tc>
          <w:tcPr>
            <w:tcW w:w="566" w:type="dxa"/>
            <w:vMerge/>
          </w:tcPr>
          <w:p w14:paraId="6AC7B49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A66F4EC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EB7E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577225A2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11A965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4063CF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E5D4310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5AE2C8A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937A03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60AC5C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536FE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19F841A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3FAF2D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51CF63B4" w14:textId="77777777" w:rsidTr="00582E70">
        <w:trPr>
          <w:trHeight w:val="20"/>
        </w:trPr>
        <w:tc>
          <w:tcPr>
            <w:tcW w:w="566" w:type="dxa"/>
            <w:vMerge/>
          </w:tcPr>
          <w:p w14:paraId="58D16E5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58257D1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6FDBD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7250DA88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2DC8C0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1F5468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9A09725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0D32CF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070543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05AEDE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65E52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5F13E28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8E6301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0A1E4691" w14:textId="77777777" w:rsidTr="00582E70">
        <w:trPr>
          <w:trHeight w:val="20"/>
        </w:trPr>
        <w:tc>
          <w:tcPr>
            <w:tcW w:w="566" w:type="dxa"/>
            <w:vMerge/>
          </w:tcPr>
          <w:p w14:paraId="1C30D49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857B943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6AF91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3AE382BC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51B3EF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14A527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B4A211A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5E4D10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6344A5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F15DAE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7BB95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69822E3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235197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45AAC59F" w14:textId="77777777" w:rsidTr="00582E70">
        <w:trPr>
          <w:trHeight w:val="20"/>
        </w:trPr>
        <w:tc>
          <w:tcPr>
            <w:tcW w:w="566" w:type="dxa"/>
            <w:vMerge/>
          </w:tcPr>
          <w:p w14:paraId="4685F0D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B74F226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7A5C5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21347854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4F8ED6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CB78B4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86762D5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147742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D3EB51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9B5CF1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D6140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15CBEBC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B20D57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7E62C12" w14:textId="77777777" w:rsidTr="00582E70">
        <w:trPr>
          <w:trHeight w:val="20"/>
        </w:trPr>
        <w:tc>
          <w:tcPr>
            <w:tcW w:w="566" w:type="dxa"/>
            <w:vMerge/>
          </w:tcPr>
          <w:p w14:paraId="436C3AD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2A1AB216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2EB74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64391A78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DB94FF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93DF04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836BD8F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7130FE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155316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C54661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DDC3B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42A94BB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3CBAE2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1D641C6B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0435971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048" w:type="dxa"/>
            <w:vMerge w:val="restart"/>
          </w:tcPr>
          <w:p w14:paraId="16F12991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граждан о текущей миграционной ситуации, её влиянии на различные аспекты жизни российского общества, а также противодействие распространению в информационном пространстве вызывающих в обществе ненависть и вражду ложных сведений о миграционных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процессах</w:t>
            </w:r>
          </w:p>
        </w:tc>
        <w:tc>
          <w:tcPr>
            <w:tcW w:w="1134" w:type="dxa"/>
          </w:tcPr>
          <w:p w14:paraId="3CD4509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850" w:type="dxa"/>
          </w:tcPr>
          <w:p w14:paraId="3825153D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1AC913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44BAC7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62447F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8EAC84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1212CA2D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информаций</w:t>
            </w:r>
          </w:p>
        </w:tc>
        <w:tc>
          <w:tcPr>
            <w:tcW w:w="1134" w:type="dxa"/>
            <w:vMerge w:val="restart"/>
          </w:tcPr>
          <w:p w14:paraId="75E2ED8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1DBF0AF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 w:val="restart"/>
          </w:tcPr>
          <w:p w14:paraId="4514851D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3F438C2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п.1.2.1</w:t>
            </w:r>
          </w:p>
        </w:tc>
      </w:tr>
      <w:tr w:rsidR="00714347" w:rsidRPr="002057FD" w14:paraId="25DDE695" w14:textId="77777777" w:rsidTr="00582E70">
        <w:trPr>
          <w:trHeight w:val="20"/>
        </w:trPr>
        <w:tc>
          <w:tcPr>
            <w:tcW w:w="566" w:type="dxa"/>
            <w:vMerge/>
          </w:tcPr>
          <w:p w14:paraId="24A2F87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B227434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D09E4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4553A8EF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584AEB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E2E9C4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D2E6A26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8AAEE2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07FFAE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8CA5A5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F8D2B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35B95E6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36647D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5A3D147A" w14:textId="77777777" w:rsidTr="00582E70">
        <w:trPr>
          <w:trHeight w:val="20"/>
        </w:trPr>
        <w:tc>
          <w:tcPr>
            <w:tcW w:w="566" w:type="dxa"/>
            <w:vMerge/>
          </w:tcPr>
          <w:p w14:paraId="4CE3AAC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51CA861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7481A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5B9DE902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400E4A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151400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5120017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E9A715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5FBABB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2F6740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CEECE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1462BC5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ADF794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21BB10B6" w14:textId="77777777" w:rsidTr="00582E70">
        <w:trPr>
          <w:trHeight w:val="20"/>
        </w:trPr>
        <w:tc>
          <w:tcPr>
            <w:tcW w:w="566" w:type="dxa"/>
            <w:vMerge/>
          </w:tcPr>
          <w:p w14:paraId="74476B2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2E79BE6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54BED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60291FE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4BADCA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FAFE1C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975C42C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05F391E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C30C3B9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5D17FA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119FAD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0CB9ACA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A22524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41D5D26A" w14:textId="77777777" w:rsidTr="00582E70">
        <w:trPr>
          <w:trHeight w:val="20"/>
        </w:trPr>
        <w:tc>
          <w:tcPr>
            <w:tcW w:w="566" w:type="dxa"/>
            <w:vMerge/>
          </w:tcPr>
          <w:p w14:paraId="207CE25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2033336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D08D2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7EC34E8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5A98B8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459BFA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21B8507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4CB191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E8F308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64546F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C14E9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04F112A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F649C8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25CEBF12" w14:textId="77777777" w:rsidTr="00582E70">
        <w:trPr>
          <w:trHeight w:val="20"/>
        </w:trPr>
        <w:tc>
          <w:tcPr>
            <w:tcW w:w="566" w:type="dxa"/>
            <w:vMerge/>
          </w:tcPr>
          <w:p w14:paraId="42F6118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50AA2BB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1DF7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2CB691B4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300661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158F63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CEB6E6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EF85DE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93869E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444635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A2F97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1701" w:type="dxa"/>
            <w:vMerge/>
          </w:tcPr>
          <w:p w14:paraId="6D47FD7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DD314B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2538800E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0784E27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</w:tcPr>
          <w:p w14:paraId="0FF1C428" w14:textId="77777777" w:rsidR="00714347" w:rsidRPr="002057FD" w:rsidRDefault="00714347" w:rsidP="007143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48FEF7D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7876CD9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709" w:type="dxa"/>
          </w:tcPr>
          <w:p w14:paraId="00BB106D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371D9F9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1C3FE06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708" w:type="dxa"/>
          </w:tcPr>
          <w:p w14:paraId="36F505FB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70F34F9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14:paraId="414132C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Merge w:val="restart"/>
          </w:tcPr>
          <w:p w14:paraId="7D464E9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Merge w:val="restart"/>
          </w:tcPr>
          <w:p w14:paraId="0D42D81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14:paraId="5867E7E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14347" w:rsidRPr="002057FD" w14:paraId="1365EC58" w14:textId="77777777" w:rsidTr="00582E70">
        <w:trPr>
          <w:trHeight w:val="20"/>
        </w:trPr>
        <w:tc>
          <w:tcPr>
            <w:tcW w:w="566" w:type="dxa"/>
            <w:vMerge/>
          </w:tcPr>
          <w:p w14:paraId="03956B9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64D0C72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E338A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3C01EE5C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709" w:type="dxa"/>
          </w:tcPr>
          <w:p w14:paraId="31220B07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20DC996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5FB4240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708" w:type="dxa"/>
          </w:tcPr>
          <w:p w14:paraId="73298B62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BD5224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A915C1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874EE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2E9C3C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D07E84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0747DEDE" w14:textId="77777777" w:rsidTr="00582E70">
        <w:trPr>
          <w:trHeight w:val="20"/>
        </w:trPr>
        <w:tc>
          <w:tcPr>
            <w:tcW w:w="566" w:type="dxa"/>
            <w:vMerge/>
          </w:tcPr>
          <w:p w14:paraId="4828B79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D174071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10182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647C4A1E" w14:textId="66155503" w:rsidR="00714347" w:rsidRPr="002057FD" w:rsidRDefault="00C218BA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  <w:r w:rsidR="00714347"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F343D97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22B716A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7AAEC1D" w14:textId="5B1D2BD8" w:rsidR="00714347" w:rsidRPr="002057FD" w:rsidRDefault="00C218BA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  <w:r w:rsidR="00714347"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330F0FF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79A460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47D106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CEBDA9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F2CFD0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BF5298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516438BF" w14:textId="77777777" w:rsidTr="00582E70">
        <w:trPr>
          <w:trHeight w:val="20"/>
        </w:trPr>
        <w:tc>
          <w:tcPr>
            <w:tcW w:w="566" w:type="dxa"/>
            <w:vMerge/>
          </w:tcPr>
          <w:p w14:paraId="6B3D99A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53B8B0F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5282B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206D45CE" w14:textId="6345387C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B1BA078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DE7CAA7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0561ED8" w14:textId="20B1FE18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52EA0475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6B9DAF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312F79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9B2753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E4697E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53DDD6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555B9B2F" w14:textId="77777777" w:rsidTr="00582E70">
        <w:trPr>
          <w:trHeight w:val="20"/>
        </w:trPr>
        <w:tc>
          <w:tcPr>
            <w:tcW w:w="566" w:type="dxa"/>
            <w:vMerge/>
          </w:tcPr>
          <w:p w14:paraId="0CE1E04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06635BF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28C96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43C49A7D" w14:textId="0EBC1D8D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8678E4A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7CAA7C3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492DFD8" w14:textId="41BC28DF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1A252E8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B538EA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F93BC89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1B4ABF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B35CE3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A33EEC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0087EDC" w14:textId="77777777" w:rsidTr="00582E70">
        <w:trPr>
          <w:trHeight w:val="20"/>
        </w:trPr>
        <w:tc>
          <w:tcPr>
            <w:tcW w:w="566" w:type="dxa"/>
            <w:vMerge/>
          </w:tcPr>
          <w:p w14:paraId="365D4CF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45D7E7C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CA391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45FCB2E5" w14:textId="42FEF368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A67D3FD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C3C3E64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E3265FC" w14:textId="48CB29FD" w:rsidR="00714347" w:rsidRPr="002057FD" w:rsidRDefault="00C218BA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4347" w:rsidRPr="002057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</w:tcPr>
          <w:p w14:paraId="2E7F3E5A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287D95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0A8AB0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1B5102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A39199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B964CA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76017FF3" w14:textId="77777777" w:rsidTr="002057FD">
        <w:trPr>
          <w:trHeight w:val="20"/>
        </w:trPr>
        <w:tc>
          <w:tcPr>
            <w:tcW w:w="14663" w:type="dxa"/>
            <w:gridSpan w:val="13"/>
          </w:tcPr>
          <w:p w14:paraId="40F79AFC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программы: укрепление межэтнического сотрудничества, </w:t>
            </w:r>
            <w:r w:rsidRPr="002057FD">
              <w:rPr>
                <w:rFonts w:ascii="Times New Roman" w:hAnsi="Times New Roman" w:cs="Times New Roman"/>
                <w:noProof/>
                <w:sz w:val="24"/>
                <w:szCs w:val="24"/>
              </w:rPr>
              <w:t>гармонизация межнациональных и межконфессиональных отношений.</w:t>
            </w:r>
          </w:p>
        </w:tc>
      </w:tr>
      <w:tr w:rsidR="00714347" w:rsidRPr="002057FD" w14:paraId="076AD6C5" w14:textId="77777777" w:rsidTr="002057FD">
        <w:trPr>
          <w:trHeight w:val="20"/>
        </w:trPr>
        <w:tc>
          <w:tcPr>
            <w:tcW w:w="566" w:type="dxa"/>
          </w:tcPr>
          <w:p w14:paraId="3296754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97" w:type="dxa"/>
            <w:gridSpan w:val="12"/>
          </w:tcPr>
          <w:p w14:paraId="511E0321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мероприятий: мероприятия, направленные на укрепление межнационального и межконфессионального согласия, развитие культуры народов, профилактика межнациональных (межэтнических) конфликтов.</w:t>
            </w:r>
          </w:p>
        </w:tc>
      </w:tr>
      <w:tr w:rsidR="00714347" w:rsidRPr="002057FD" w14:paraId="4E36D918" w14:textId="77777777" w:rsidTr="002057FD">
        <w:trPr>
          <w:trHeight w:val="20"/>
        </w:trPr>
        <w:tc>
          <w:tcPr>
            <w:tcW w:w="566" w:type="dxa"/>
          </w:tcPr>
          <w:p w14:paraId="28BDE58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7" w:type="dxa"/>
            <w:gridSpan w:val="12"/>
          </w:tcPr>
          <w:p w14:paraId="181A90EF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Ответственные за реализацию комплекса процессных мероприятий: управление по делам молодежи, управление образованием, управление культуры, отдел по взаимодействию с правоохранительными органам администрации муниципального образования Белореченский муниципальный район Краснодарского края</w:t>
            </w:r>
          </w:p>
        </w:tc>
      </w:tr>
      <w:tr w:rsidR="00714347" w:rsidRPr="002057FD" w14:paraId="73F83937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2933575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048" w:type="dxa"/>
            <w:vMerge w:val="restart"/>
          </w:tcPr>
          <w:p w14:paraId="31AB8F56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7FD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t>Организация и развитие уже имеющихся кружков и секций народного творчества всех национальностей, проживающих на территории поселений, при домах культуры</w:t>
            </w:r>
          </w:p>
        </w:tc>
        <w:tc>
          <w:tcPr>
            <w:tcW w:w="1134" w:type="dxa"/>
          </w:tcPr>
          <w:p w14:paraId="1DA6961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vAlign w:val="center"/>
          </w:tcPr>
          <w:p w14:paraId="1AD8742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CEDC64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8DD5DA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14:paraId="6F5E95E0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AA893C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503A3E97" w14:textId="680800C0" w:rsidR="00714347" w:rsidRPr="002057FD" w:rsidRDefault="00714347" w:rsidP="00F93D2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F93D25">
              <w:rPr>
                <w:rFonts w:ascii="Times New Roman" w:hAnsi="Times New Roman" w:cs="Times New Roman"/>
                <w:sz w:val="24"/>
                <w:szCs w:val="24"/>
              </w:rPr>
              <w:t>кружков и секций</w:t>
            </w:r>
          </w:p>
        </w:tc>
        <w:tc>
          <w:tcPr>
            <w:tcW w:w="1134" w:type="dxa"/>
            <w:vMerge w:val="restart"/>
          </w:tcPr>
          <w:p w14:paraId="65800603" w14:textId="0EFF1C3E" w:rsidR="00714347" w:rsidRPr="002057FD" w:rsidRDefault="005F3A98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кружков и секций</w:t>
            </w:r>
          </w:p>
        </w:tc>
        <w:tc>
          <w:tcPr>
            <w:tcW w:w="1701" w:type="dxa"/>
          </w:tcPr>
          <w:p w14:paraId="7B73952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 w:val="restart"/>
          </w:tcPr>
          <w:p w14:paraId="1C2DE0DF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27188D7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714347" w:rsidRPr="002057FD" w14:paraId="16A80B92" w14:textId="77777777" w:rsidTr="00582E70">
        <w:trPr>
          <w:trHeight w:val="20"/>
        </w:trPr>
        <w:tc>
          <w:tcPr>
            <w:tcW w:w="566" w:type="dxa"/>
            <w:vMerge/>
          </w:tcPr>
          <w:p w14:paraId="14B7E02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D1F04AB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02FF6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vAlign w:val="center"/>
          </w:tcPr>
          <w:p w14:paraId="400D89E8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35400</w:t>
            </w:r>
          </w:p>
        </w:tc>
        <w:tc>
          <w:tcPr>
            <w:tcW w:w="709" w:type="dxa"/>
          </w:tcPr>
          <w:p w14:paraId="6270618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C5B10A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14:paraId="1C9A9383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35400</w:t>
            </w:r>
          </w:p>
        </w:tc>
        <w:tc>
          <w:tcPr>
            <w:tcW w:w="708" w:type="dxa"/>
          </w:tcPr>
          <w:p w14:paraId="7119CEF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625094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5E0FFD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C2E2C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5682845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1C099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18849EFA" w14:textId="77777777" w:rsidTr="00582E70">
        <w:trPr>
          <w:trHeight w:val="20"/>
        </w:trPr>
        <w:tc>
          <w:tcPr>
            <w:tcW w:w="566" w:type="dxa"/>
            <w:vMerge/>
          </w:tcPr>
          <w:p w14:paraId="47D0983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286D187B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50E29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4612F9F4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42400</w:t>
            </w:r>
          </w:p>
        </w:tc>
        <w:tc>
          <w:tcPr>
            <w:tcW w:w="709" w:type="dxa"/>
          </w:tcPr>
          <w:p w14:paraId="610BD9C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EAECD3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14:paraId="330263C2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42400</w:t>
            </w:r>
          </w:p>
        </w:tc>
        <w:tc>
          <w:tcPr>
            <w:tcW w:w="708" w:type="dxa"/>
          </w:tcPr>
          <w:p w14:paraId="7DB9E19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F104F1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FB6511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0509F6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0FFF8B3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98D3059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73394E1A" w14:textId="77777777" w:rsidTr="00582E70">
        <w:trPr>
          <w:trHeight w:val="20"/>
        </w:trPr>
        <w:tc>
          <w:tcPr>
            <w:tcW w:w="566" w:type="dxa"/>
            <w:vMerge/>
          </w:tcPr>
          <w:p w14:paraId="32D38BB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8A42D2B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65B93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vAlign w:val="center"/>
          </w:tcPr>
          <w:p w14:paraId="527F50B7" w14:textId="212821EB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7D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79485F3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87A6A1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14:paraId="3B441652" w14:textId="58399B24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C7D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3E19233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5684C7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D4980F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E6400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173234F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C26AFF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DAE" w:rsidRPr="002057FD" w14:paraId="6E5A3EF0" w14:textId="77777777" w:rsidTr="00582E70">
        <w:trPr>
          <w:trHeight w:val="20"/>
        </w:trPr>
        <w:tc>
          <w:tcPr>
            <w:tcW w:w="566" w:type="dxa"/>
            <w:vMerge/>
          </w:tcPr>
          <w:p w14:paraId="78761E46" w14:textId="77777777" w:rsidR="000C7DAE" w:rsidRPr="002057FD" w:rsidRDefault="000C7DAE" w:rsidP="000C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67453BF" w14:textId="77777777" w:rsidR="000C7DAE" w:rsidRPr="002057FD" w:rsidRDefault="000C7DAE" w:rsidP="000C7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BDAB05" w14:textId="77777777" w:rsidR="000C7DAE" w:rsidRPr="002057FD" w:rsidRDefault="000C7DAE" w:rsidP="000C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vAlign w:val="center"/>
          </w:tcPr>
          <w:p w14:paraId="6256901E" w14:textId="26B40FF7" w:rsidR="000C7DAE" w:rsidRPr="002057FD" w:rsidRDefault="000C7DAE" w:rsidP="000C7D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DE3BCAB" w14:textId="6219F568" w:rsidR="000C7DAE" w:rsidRPr="002057FD" w:rsidRDefault="000C7DAE" w:rsidP="000C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4C9C9EF" w14:textId="28C50EF8" w:rsidR="000C7DAE" w:rsidRPr="002057FD" w:rsidRDefault="000C7DAE" w:rsidP="000C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14:paraId="1C549930" w14:textId="56A850D8" w:rsidR="000C7DAE" w:rsidRPr="002057FD" w:rsidRDefault="000C7DAE" w:rsidP="000C7D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74858539" w14:textId="77777777" w:rsidR="000C7DAE" w:rsidRPr="002057FD" w:rsidRDefault="000C7DAE" w:rsidP="000C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154E427" w14:textId="77777777" w:rsidR="000C7DAE" w:rsidRPr="002057FD" w:rsidRDefault="000C7DAE" w:rsidP="000C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0C17D2A" w14:textId="77777777" w:rsidR="000C7DAE" w:rsidRPr="002057FD" w:rsidRDefault="000C7DAE" w:rsidP="000C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EB9BA9" w14:textId="77777777" w:rsidR="000C7DAE" w:rsidRPr="002057FD" w:rsidRDefault="000C7DAE" w:rsidP="000C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6EBF6F58" w14:textId="77777777" w:rsidR="000C7DAE" w:rsidRPr="002057FD" w:rsidRDefault="000C7DAE" w:rsidP="000C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11F71B7" w14:textId="77777777" w:rsidR="000C7DAE" w:rsidRPr="002057FD" w:rsidRDefault="000C7DAE" w:rsidP="000C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DAE" w:rsidRPr="002057FD" w14:paraId="3C5435C2" w14:textId="77777777" w:rsidTr="000C7DAE">
        <w:trPr>
          <w:trHeight w:val="20"/>
        </w:trPr>
        <w:tc>
          <w:tcPr>
            <w:tcW w:w="566" w:type="dxa"/>
            <w:vMerge/>
          </w:tcPr>
          <w:p w14:paraId="172D65A4" w14:textId="77777777" w:rsidR="000C7DAE" w:rsidRPr="002057FD" w:rsidRDefault="000C7DAE" w:rsidP="000C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43A10025" w14:textId="77777777" w:rsidR="000C7DAE" w:rsidRPr="002057FD" w:rsidRDefault="000C7DAE" w:rsidP="000C7D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8F74CB" w14:textId="77777777" w:rsidR="000C7DAE" w:rsidRPr="002057FD" w:rsidRDefault="000C7DAE" w:rsidP="000C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2480520F" w14:textId="752D8E05" w:rsidR="000C7DAE" w:rsidRPr="002057FD" w:rsidRDefault="000C7DAE" w:rsidP="000C7D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9D8D9C5" w14:textId="0F7CE040" w:rsidR="000C7DAE" w:rsidRPr="002057FD" w:rsidRDefault="000C7DAE" w:rsidP="000C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F274FFB" w14:textId="3EF0CD7B" w:rsidR="000C7DAE" w:rsidRPr="002057FD" w:rsidRDefault="000C7DAE" w:rsidP="000C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2341BDC" w14:textId="3D6A5C71" w:rsidR="000C7DAE" w:rsidRPr="002057FD" w:rsidRDefault="000C7DAE" w:rsidP="000C7D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041DB24C" w14:textId="77777777" w:rsidR="000C7DAE" w:rsidRPr="002057FD" w:rsidRDefault="000C7DAE" w:rsidP="000C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24DCC41" w14:textId="77777777" w:rsidR="000C7DAE" w:rsidRPr="002057FD" w:rsidRDefault="000C7DAE" w:rsidP="000C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DA18764" w14:textId="77777777" w:rsidR="000C7DAE" w:rsidRPr="002057FD" w:rsidRDefault="000C7DAE" w:rsidP="000C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D406DC" w14:textId="77777777" w:rsidR="000C7DAE" w:rsidRPr="002057FD" w:rsidRDefault="000C7DAE" w:rsidP="000C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3917F652" w14:textId="77777777" w:rsidR="000C7DAE" w:rsidRPr="002057FD" w:rsidRDefault="000C7DAE" w:rsidP="000C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7517DCE" w14:textId="77777777" w:rsidR="000C7DAE" w:rsidRPr="002057FD" w:rsidRDefault="000C7DAE" w:rsidP="000C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32DE6091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059F18D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048" w:type="dxa"/>
            <w:vMerge w:val="restart"/>
          </w:tcPr>
          <w:p w14:paraId="43899167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t>Организация и проведение библиотечных выставок просмотров и выставок периодических изданий, направленных на формирование чувства единства, дружбы и братства между представителями национальностей</w:t>
            </w:r>
          </w:p>
        </w:tc>
        <w:tc>
          <w:tcPr>
            <w:tcW w:w="1134" w:type="dxa"/>
          </w:tcPr>
          <w:p w14:paraId="0F9C025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6F11DED3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B9E391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0010BB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32A1ABA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1504FD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61132DF6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37D72E2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55135F3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 w:val="restart"/>
          </w:tcPr>
          <w:p w14:paraId="6337DBC0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70F645B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714347" w:rsidRPr="002057FD" w14:paraId="4DF39DC3" w14:textId="77777777" w:rsidTr="00582E70">
        <w:trPr>
          <w:trHeight w:val="20"/>
        </w:trPr>
        <w:tc>
          <w:tcPr>
            <w:tcW w:w="566" w:type="dxa"/>
            <w:vMerge/>
          </w:tcPr>
          <w:p w14:paraId="182B6CB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4F6CB13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D977E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23D90D18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709" w:type="dxa"/>
          </w:tcPr>
          <w:p w14:paraId="58D80C1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35494E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EE29913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708" w:type="dxa"/>
          </w:tcPr>
          <w:p w14:paraId="2617384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3D7F05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E2BF19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DF888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688604F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878D0E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06C790F9" w14:textId="77777777" w:rsidTr="00582E70">
        <w:trPr>
          <w:trHeight w:val="20"/>
        </w:trPr>
        <w:tc>
          <w:tcPr>
            <w:tcW w:w="566" w:type="dxa"/>
            <w:vMerge/>
          </w:tcPr>
          <w:p w14:paraId="15F82C5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CC8D72C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F3923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6E3D4316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48000,0</w:t>
            </w:r>
          </w:p>
        </w:tc>
        <w:tc>
          <w:tcPr>
            <w:tcW w:w="709" w:type="dxa"/>
          </w:tcPr>
          <w:p w14:paraId="3F438D9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D9CAC2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E85587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48000,0</w:t>
            </w:r>
          </w:p>
        </w:tc>
        <w:tc>
          <w:tcPr>
            <w:tcW w:w="708" w:type="dxa"/>
          </w:tcPr>
          <w:p w14:paraId="7CA0AB1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3ACFAE7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C64549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0EAE8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0E4B34D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635BE0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5430914" w14:textId="77777777" w:rsidTr="00582E70">
        <w:trPr>
          <w:trHeight w:val="20"/>
        </w:trPr>
        <w:tc>
          <w:tcPr>
            <w:tcW w:w="566" w:type="dxa"/>
            <w:vMerge/>
          </w:tcPr>
          <w:p w14:paraId="31115B2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1E1BD16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1F9C0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73B1AABC" w14:textId="62ADB6E3" w:rsidR="00714347" w:rsidRPr="002057FD" w:rsidRDefault="00714347" w:rsidP="000C7D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D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14:paraId="01EFD84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947BCB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0203598" w14:textId="1F7AAEBE" w:rsidR="00714347" w:rsidRPr="002057FD" w:rsidRDefault="00714347" w:rsidP="000C7DA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DA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8" w:type="dxa"/>
          </w:tcPr>
          <w:p w14:paraId="6EB4C2A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79CC15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3B0DBE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F1DFF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442A3B3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32F364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60A6E67" w14:textId="77777777" w:rsidTr="00582E70">
        <w:trPr>
          <w:trHeight w:val="20"/>
        </w:trPr>
        <w:tc>
          <w:tcPr>
            <w:tcW w:w="566" w:type="dxa"/>
            <w:vMerge/>
          </w:tcPr>
          <w:p w14:paraId="57C02DB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2A5A896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41285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66B5144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69100,0</w:t>
            </w:r>
          </w:p>
        </w:tc>
        <w:tc>
          <w:tcPr>
            <w:tcW w:w="709" w:type="dxa"/>
          </w:tcPr>
          <w:p w14:paraId="4BD8D37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8367CD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D600572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69100,0</w:t>
            </w:r>
          </w:p>
        </w:tc>
        <w:tc>
          <w:tcPr>
            <w:tcW w:w="708" w:type="dxa"/>
          </w:tcPr>
          <w:p w14:paraId="27BDA8E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320477A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06E6F0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A6059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1731EFA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1C3225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514E766" w14:textId="77777777" w:rsidTr="00582E70">
        <w:trPr>
          <w:trHeight w:val="20"/>
        </w:trPr>
        <w:tc>
          <w:tcPr>
            <w:tcW w:w="566" w:type="dxa"/>
            <w:vMerge/>
          </w:tcPr>
          <w:p w14:paraId="393A41C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AFB5441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DC01F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2144AEC9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82900,0</w:t>
            </w:r>
          </w:p>
        </w:tc>
        <w:tc>
          <w:tcPr>
            <w:tcW w:w="709" w:type="dxa"/>
          </w:tcPr>
          <w:p w14:paraId="62F21C2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D2DDFE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3F45AF1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82900,0</w:t>
            </w:r>
          </w:p>
        </w:tc>
        <w:tc>
          <w:tcPr>
            <w:tcW w:w="708" w:type="dxa"/>
          </w:tcPr>
          <w:p w14:paraId="3051B34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957A1E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1EBF9F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E1055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1795E20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C0DB63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3250A0B7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6DFE188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048" w:type="dxa"/>
            <w:vMerge w:val="restart"/>
          </w:tcPr>
          <w:p w14:paraId="48000980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Изготовление методических пособий для работников учреждений культуры</w:t>
            </w:r>
          </w:p>
        </w:tc>
        <w:tc>
          <w:tcPr>
            <w:tcW w:w="1134" w:type="dxa"/>
          </w:tcPr>
          <w:p w14:paraId="4479432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7B11E5DD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8AC400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3221AC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E6AE97D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68C310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7B4201D4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продукции</w:t>
            </w:r>
          </w:p>
        </w:tc>
        <w:tc>
          <w:tcPr>
            <w:tcW w:w="1134" w:type="dxa"/>
            <w:vMerge w:val="restart"/>
          </w:tcPr>
          <w:p w14:paraId="2E4D210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5FF8922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14:paraId="5E0C0476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культуры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0E140D5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714347" w:rsidRPr="002057FD" w14:paraId="5D82DC71" w14:textId="77777777" w:rsidTr="00582E70">
        <w:trPr>
          <w:trHeight w:val="20"/>
        </w:trPr>
        <w:tc>
          <w:tcPr>
            <w:tcW w:w="566" w:type="dxa"/>
            <w:vMerge/>
          </w:tcPr>
          <w:p w14:paraId="5A326BB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B5B2026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ED356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1425D9C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98950,0</w:t>
            </w:r>
          </w:p>
        </w:tc>
        <w:tc>
          <w:tcPr>
            <w:tcW w:w="709" w:type="dxa"/>
          </w:tcPr>
          <w:p w14:paraId="0B21683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BA7B82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C51B161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98950,0</w:t>
            </w:r>
          </w:p>
        </w:tc>
        <w:tc>
          <w:tcPr>
            <w:tcW w:w="708" w:type="dxa"/>
          </w:tcPr>
          <w:p w14:paraId="350E829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8B4EF7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0527CF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9020E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1701" w:type="dxa"/>
            <w:vMerge/>
          </w:tcPr>
          <w:p w14:paraId="0F4B720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C63034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EBE6AC6" w14:textId="77777777" w:rsidTr="00582E70">
        <w:trPr>
          <w:trHeight w:val="20"/>
        </w:trPr>
        <w:tc>
          <w:tcPr>
            <w:tcW w:w="566" w:type="dxa"/>
            <w:vMerge/>
          </w:tcPr>
          <w:p w14:paraId="004FC6B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F8781B9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8859D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75EC82AD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36000,0</w:t>
            </w:r>
          </w:p>
        </w:tc>
        <w:tc>
          <w:tcPr>
            <w:tcW w:w="709" w:type="dxa"/>
          </w:tcPr>
          <w:p w14:paraId="0D5E21E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F46987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254045F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36000,0</w:t>
            </w:r>
          </w:p>
        </w:tc>
        <w:tc>
          <w:tcPr>
            <w:tcW w:w="708" w:type="dxa"/>
          </w:tcPr>
          <w:p w14:paraId="6C385CC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94CBF0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048391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C31C3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1701" w:type="dxa"/>
            <w:vMerge/>
          </w:tcPr>
          <w:p w14:paraId="111F5E2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B6BB9A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58DB610C" w14:textId="77777777" w:rsidTr="00582E70">
        <w:trPr>
          <w:trHeight w:val="20"/>
        </w:trPr>
        <w:tc>
          <w:tcPr>
            <w:tcW w:w="566" w:type="dxa"/>
            <w:vMerge/>
          </w:tcPr>
          <w:p w14:paraId="1A131AC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9F80176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5D07A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0DFB47D8" w14:textId="5416DEB4" w:rsidR="00714347" w:rsidRPr="002057FD" w:rsidRDefault="000C7DAE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714347"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9" w:type="dxa"/>
          </w:tcPr>
          <w:p w14:paraId="7BFFE97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3AC0BF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A54C4B3" w14:textId="4EFA0AC1" w:rsidR="00714347" w:rsidRPr="002057FD" w:rsidRDefault="000C7DAE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714347"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08" w:type="dxa"/>
          </w:tcPr>
          <w:p w14:paraId="410ACE0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68FF6C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BFB2E9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386D0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1701" w:type="dxa"/>
            <w:vMerge/>
          </w:tcPr>
          <w:p w14:paraId="75BC0C6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A3470E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5AF47291" w14:textId="77777777" w:rsidTr="00582E70">
        <w:trPr>
          <w:trHeight w:val="20"/>
        </w:trPr>
        <w:tc>
          <w:tcPr>
            <w:tcW w:w="566" w:type="dxa"/>
            <w:vMerge/>
          </w:tcPr>
          <w:p w14:paraId="7326E61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6570828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E0B8B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1F1B9B61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52200,0</w:t>
            </w:r>
          </w:p>
        </w:tc>
        <w:tc>
          <w:tcPr>
            <w:tcW w:w="709" w:type="dxa"/>
          </w:tcPr>
          <w:p w14:paraId="0124899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1C040C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781C59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52200,0</w:t>
            </w:r>
          </w:p>
        </w:tc>
        <w:tc>
          <w:tcPr>
            <w:tcW w:w="708" w:type="dxa"/>
          </w:tcPr>
          <w:p w14:paraId="4887341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5E6FDC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9A35CF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32521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1701" w:type="dxa"/>
            <w:vMerge/>
          </w:tcPr>
          <w:p w14:paraId="3484E8F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9EA420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F9B186A" w14:textId="77777777" w:rsidTr="00582E70">
        <w:trPr>
          <w:trHeight w:val="20"/>
        </w:trPr>
        <w:tc>
          <w:tcPr>
            <w:tcW w:w="566" w:type="dxa"/>
            <w:vMerge/>
          </w:tcPr>
          <w:p w14:paraId="6EDC04F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9B71482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9A691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71BF459D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62600,0</w:t>
            </w:r>
          </w:p>
        </w:tc>
        <w:tc>
          <w:tcPr>
            <w:tcW w:w="709" w:type="dxa"/>
          </w:tcPr>
          <w:p w14:paraId="51DE8E3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201FF3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1A9904B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62600,0</w:t>
            </w:r>
          </w:p>
        </w:tc>
        <w:tc>
          <w:tcPr>
            <w:tcW w:w="708" w:type="dxa"/>
          </w:tcPr>
          <w:p w14:paraId="61114B8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F8AB84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7CB8ED9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33F0C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50</w:t>
            </w:r>
          </w:p>
        </w:tc>
        <w:tc>
          <w:tcPr>
            <w:tcW w:w="1701" w:type="dxa"/>
            <w:vMerge/>
          </w:tcPr>
          <w:p w14:paraId="3EA8C2E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B49219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1791207F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2C0483E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048" w:type="dxa"/>
            <w:vMerge w:val="restart"/>
          </w:tcPr>
          <w:p w14:paraId="4446312E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t xml:space="preserve">Проведение районных Дней Национальностей с демонстрацией народных обрядов, организацией </w:t>
            </w:r>
            <w:r w:rsidRPr="002057FD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lastRenderedPageBreak/>
              <w:t>национальных кухонь</w:t>
            </w:r>
          </w:p>
        </w:tc>
        <w:tc>
          <w:tcPr>
            <w:tcW w:w="1134" w:type="dxa"/>
          </w:tcPr>
          <w:p w14:paraId="53D984E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850" w:type="dxa"/>
          </w:tcPr>
          <w:p w14:paraId="5ACB9D67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  <w:tc>
          <w:tcPr>
            <w:tcW w:w="709" w:type="dxa"/>
          </w:tcPr>
          <w:p w14:paraId="5062675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A223B4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E4A17F9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  <w:tc>
          <w:tcPr>
            <w:tcW w:w="708" w:type="dxa"/>
          </w:tcPr>
          <w:p w14:paraId="3B866FD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2F7E6B45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1FE604D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56539C1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 w:val="restart"/>
          </w:tcPr>
          <w:p w14:paraId="60981A36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Белореченский 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46326D1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п.1.1.2</w:t>
            </w:r>
          </w:p>
        </w:tc>
      </w:tr>
      <w:tr w:rsidR="00714347" w:rsidRPr="002057FD" w14:paraId="40ACF189" w14:textId="77777777" w:rsidTr="00582E70">
        <w:trPr>
          <w:trHeight w:val="20"/>
        </w:trPr>
        <w:tc>
          <w:tcPr>
            <w:tcW w:w="566" w:type="dxa"/>
            <w:vMerge/>
          </w:tcPr>
          <w:p w14:paraId="359860A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1BFFF0B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A81AD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2519AB41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139420,0</w:t>
            </w:r>
          </w:p>
        </w:tc>
        <w:tc>
          <w:tcPr>
            <w:tcW w:w="709" w:type="dxa"/>
          </w:tcPr>
          <w:p w14:paraId="64CBA29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329941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D22D4E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139420,0</w:t>
            </w:r>
          </w:p>
        </w:tc>
        <w:tc>
          <w:tcPr>
            <w:tcW w:w="708" w:type="dxa"/>
          </w:tcPr>
          <w:p w14:paraId="5C4F662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D0DFE9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CEDCC3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BF30B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16BCD02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48AECD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3883A885" w14:textId="77777777" w:rsidTr="00582E70">
        <w:trPr>
          <w:trHeight w:val="20"/>
        </w:trPr>
        <w:tc>
          <w:tcPr>
            <w:tcW w:w="566" w:type="dxa"/>
            <w:vMerge/>
          </w:tcPr>
          <w:p w14:paraId="45BAF12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2FC263F3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8121A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27F46B8B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709" w:type="dxa"/>
          </w:tcPr>
          <w:p w14:paraId="66CE7A9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A424E4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CC09ABA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708" w:type="dxa"/>
          </w:tcPr>
          <w:p w14:paraId="03FCDB9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680F9D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CFC5EC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CBE2D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30C9112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CA45CA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7B7589A0" w14:textId="77777777" w:rsidTr="00582E70">
        <w:trPr>
          <w:trHeight w:val="20"/>
        </w:trPr>
        <w:tc>
          <w:tcPr>
            <w:tcW w:w="566" w:type="dxa"/>
            <w:vMerge/>
          </w:tcPr>
          <w:p w14:paraId="2DE4CA1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D298AAE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BA032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64172BF5" w14:textId="7C9D6185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7FE328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DE5BE7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1C97989" w14:textId="67620B1A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948321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1B78F5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A0248A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AB19C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53087D3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7B9BC3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ED124BD" w14:textId="77777777" w:rsidTr="00582E70">
        <w:trPr>
          <w:trHeight w:val="20"/>
        </w:trPr>
        <w:tc>
          <w:tcPr>
            <w:tcW w:w="566" w:type="dxa"/>
            <w:vMerge/>
          </w:tcPr>
          <w:p w14:paraId="672DB98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034754B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84AFF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18604C69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102900,0</w:t>
            </w:r>
          </w:p>
        </w:tc>
        <w:tc>
          <w:tcPr>
            <w:tcW w:w="709" w:type="dxa"/>
          </w:tcPr>
          <w:p w14:paraId="4160274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0CF54B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CF1B15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102900,0</w:t>
            </w:r>
          </w:p>
        </w:tc>
        <w:tc>
          <w:tcPr>
            <w:tcW w:w="708" w:type="dxa"/>
          </w:tcPr>
          <w:p w14:paraId="6F2E488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DA133A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C47EBA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2953C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527F731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E6E76D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4B95B3CF" w14:textId="77777777" w:rsidTr="00582E70">
        <w:trPr>
          <w:trHeight w:val="20"/>
        </w:trPr>
        <w:tc>
          <w:tcPr>
            <w:tcW w:w="566" w:type="dxa"/>
            <w:vMerge/>
          </w:tcPr>
          <w:p w14:paraId="687B476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C6EB459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099F3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722CBAA4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100300,0</w:t>
            </w:r>
          </w:p>
        </w:tc>
        <w:tc>
          <w:tcPr>
            <w:tcW w:w="709" w:type="dxa"/>
          </w:tcPr>
          <w:p w14:paraId="39012D5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D358E4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A9FA5D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100300,0</w:t>
            </w:r>
          </w:p>
        </w:tc>
        <w:tc>
          <w:tcPr>
            <w:tcW w:w="708" w:type="dxa"/>
          </w:tcPr>
          <w:p w14:paraId="29AADD2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AF256F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E00087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52A8C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7821E6C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79F7699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1AD3B1C0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491FD91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048" w:type="dxa"/>
            <w:vMerge w:val="restart"/>
          </w:tcPr>
          <w:p w14:paraId="65D795AD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t>Организация и проведение фестиваля национальных культур «Хоровод дружбы»</w:t>
            </w:r>
          </w:p>
        </w:tc>
        <w:tc>
          <w:tcPr>
            <w:tcW w:w="1134" w:type="dxa"/>
          </w:tcPr>
          <w:p w14:paraId="1A95FDA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073056B8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118200,0</w:t>
            </w:r>
          </w:p>
        </w:tc>
        <w:tc>
          <w:tcPr>
            <w:tcW w:w="709" w:type="dxa"/>
          </w:tcPr>
          <w:p w14:paraId="647B980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4840D7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904C481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118200,0</w:t>
            </w:r>
          </w:p>
        </w:tc>
        <w:tc>
          <w:tcPr>
            <w:tcW w:w="708" w:type="dxa"/>
          </w:tcPr>
          <w:p w14:paraId="16F3468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0DE595B1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3BAC695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6050FCE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 w:val="restart"/>
          </w:tcPr>
          <w:p w14:paraId="1E01FCE9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культуры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4D5040D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714347" w:rsidRPr="002057FD" w14:paraId="4F150F5F" w14:textId="77777777" w:rsidTr="00582E70">
        <w:trPr>
          <w:trHeight w:val="20"/>
        </w:trPr>
        <w:tc>
          <w:tcPr>
            <w:tcW w:w="566" w:type="dxa"/>
            <w:vMerge/>
          </w:tcPr>
          <w:p w14:paraId="4656D71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C8633A6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7813D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009CE85C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E8AC41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C90DEA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CBA7229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7BA8DF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AE565B1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D7B282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BFDC0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</w:tcPr>
          <w:p w14:paraId="2369929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428DF8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D7A48DB" w14:textId="77777777" w:rsidTr="00582E70">
        <w:trPr>
          <w:trHeight w:val="20"/>
        </w:trPr>
        <w:tc>
          <w:tcPr>
            <w:tcW w:w="566" w:type="dxa"/>
            <w:vMerge/>
          </w:tcPr>
          <w:p w14:paraId="75FB7F9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4C5B642E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1F10C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67D27FFF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230000,0</w:t>
            </w:r>
          </w:p>
        </w:tc>
        <w:tc>
          <w:tcPr>
            <w:tcW w:w="709" w:type="dxa"/>
          </w:tcPr>
          <w:p w14:paraId="1185493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1563B7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434FDF5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230000,0</w:t>
            </w:r>
          </w:p>
        </w:tc>
        <w:tc>
          <w:tcPr>
            <w:tcW w:w="708" w:type="dxa"/>
          </w:tcPr>
          <w:p w14:paraId="1FFF67C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43D644F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23DFFD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8BDBF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3381F01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AE565A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3A3D6AAC" w14:textId="77777777" w:rsidTr="00582E70">
        <w:trPr>
          <w:trHeight w:val="20"/>
        </w:trPr>
        <w:tc>
          <w:tcPr>
            <w:tcW w:w="566" w:type="dxa"/>
            <w:vMerge/>
          </w:tcPr>
          <w:p w14:paraId="0749DD7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7C0F079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D6232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551071A7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</w:p>
        </w:tc>
        <w:tc>
          <w:tcPr>
            <w:tcW w:w="709" w:type="dxa"/>
          </w:tcPr>
          <w:p w14:paraId="72E4FAB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5724F2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D52CEDA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250000,0</w:t>
            </w:r>
          </w:p>
        </w:tc>
        <w:tc>
          <w:tcPr>
            <w:tcW w:w="708" w:type="dxa"/>
          </w:tcPr>
          <w:p w14:paraId="0CD6529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52A688F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6F9EE4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37A3D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2A962F5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EA34FE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009B3CDD" w14:textId="77777777" w:rsidTr="00582E70">
        <w:trPr>
          <w:trHeight w:val="20"/>
        </w:trPr>
        <w:tc>
          <w:tcPr>
            <w:tcW w:w="566" w:type="dxa"/>
            <w:vMerge/>
          </w:tcPr>
          <w:p w14:paraId="613217D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9C92DEE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F3DE5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47A5E2D5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290000,0</w:t>
            </w:r>
          </w:p>
        </w:tc>
        <w:tc>
          <w:tcPr>
            <w:tcW w:w="709" w:type="dxa"/>
          </w:tcPr>
          <w:p w14:paraId="41FBF1C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97818F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F61BCBB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290000,0</w:t>
            </w:r>
          </w:p>
        </w:tc>
        <w:tc>
          <w:tcPr>
            <w:tcW w:w="708" w:type="dxa"/>
          </w:tcPr>
          <w:p w14:paraId="33920A0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49896CD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CDDF689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47CB3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4F4C217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6AC072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269685AF" w14:textId="77777777" w:rsidTr="00582E70">
        <w:trPr>
          <w:trHeight w:val="20"/>
        </w:trPr>
        <w:tc>
          <w:tcPr>
            <w:tcW w:w="566" w:type="dxa"/>
            <w:vMerge/>
          </w:tcPr>
          <w:p w14:paraId="5E7A87A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DB319AB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C67B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5A5308C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290000,0</w:t>
            </w:r>
          </w:p>
        </w:tc>
        <w:tc>
          <w:tcPr>
            <w:tcW w:w="709" w:type="dxa"/>
          </w:tcPr>
          <w:p w14:paraId="3E85AB7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90FCBE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E0DFDF6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290000,0</w:t>
            </w:r>
          </w:p>
        </w:tc>
        <w:tc>
          <w:tcPr>
            <w:tcW w:w="708" w:type="dxa"/>
          </w:tcPr>
          <w:p w14:paraId="59D4A42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DAB3C12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D2C63B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F95F6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7BCD038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30D0C1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39F06BBF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7793598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048" w:type="dxa"/>
            <w:vMerge w:val="restart"/>
          </w:tcPr>
          <w:p w14:paraId="6ADF51EF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</w:rPr>
              <w:t>Организация и проведение новогоднего фестиваля дружбы</w:t>
            </w:r>
          </w:p>
        </w:tc>
        <w:tc>
          <w:tcPr>
            <w:tcW w:w="1134" w:type="dxa"/>
          </w:tcPr>
          <w:p w14:paraId="1457244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6E1690C6" w14:textId="77777777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171800,0</w:t>
            </w:r>
          </w:p>
        </w:tc>
        <w:tc>
          <w:tcPr>
            <w:tcW w:w="709" w:type="dxa"/>
          </w:tcPr>
          <w:p w14:paraId="72BD00D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7D68E0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D136C7F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171800,0</w:t>
            </w:r>
          </w:p>
        </w:tc>
        <w:tc>
          <w:tcPr>
            <w:tcW w:w="708" w:type="dxa"/>
          </w:tcPr>
          <w:p w14:paraId="4D3628B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31C3DF00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424ECE8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6455EE7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 w:val="restart"/>
          </w:tcPr>
          <w:p w14:paraId="4FAAAB91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культуры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6184AD1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714347" w:rsidRPr="002057FD" w14:paraId="0041A5BE" w14:textId="77777777" w:rsidTr="00582E70">
        <w:trPr>
          <w:trHeight w:val="20"/>
        </w:trPr>
        <w:tc>
          <w:tcPr>
            <w:tcW w:w="566" w:type="dxa"/>
            <w:vMerge/>
          </w:tcPr>
          <w:p w14:paraId="576260E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42CEBBD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5C9FB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4E689C54" w14:textId="77777777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431930,0</w:t>
            </w:r>
          </w:p>
        </w:tc>
        <w:tc>
          <w:tcPr>
            <w:tcW w:w="709" w:type="dxa"/>
          </w:tcPr>
          <w:p w14:paraId="1E4222C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A3DD59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13891EB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431930,0</w:t>
            </w:r>
          </w:p>
        </w:tc>
        <w:tc>
          <w:tcPr>
            <w:tcW w:w="708" w:type="dxa"/>
          </w:tcPr>
          <w:p w14:paraId="5242D2D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89E6BB9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097833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914A6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33E0AD4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D63946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01D3A89E" w14:textId="77777777" w:rsidTr="00582E70">
        <w:trPr>
          <w:trHeight w:val="20"/>
        </w:trPr>
        <w:tc>
          <w:tcPr>
            <w:tcW w:w="566" w:type="dxa"/>
            <w:vMerge/>
          </w:tcPr>
          <w:p w14:paraId="7180077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7AB6F32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D5A8E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2DBD9AA8" w14:textId="77777777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130000,0</w:t>
            </w:r>
          </w:p>
        </w:tc>
        <w:tc>
          <w:tcPr>
            <w:tcW w:w="709" w:type="dxa"/>
          </w:tcPr>
          <w:p w14:paraId="5DE2F8B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76C94F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B9AC32F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130000,0</w:t>
            </w:r>
          </w:p>
        </w:tc>
        <w:tc>
          <w:tcPr>
            <w:tcW w:w="708" w:type="dxa"/>
          </w:tcPr>
          <w:p w14:paraId="0B3EAF8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EE1870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D0599A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E405B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28BC0ED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192A51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46E" w:rsidRPr="002057FD" w14:paraId="30D62937" w14:textId="77777777" w:rsidTr="00582E70">
        <w:trPr>
          <w:trHeight w:val="20"/>
        </w:trPr>
        <w:tc>
          <w:tcPr>
            <w:tcW w:w="566" w:type="dxa"/>
            <w:vMerge/>
          </w:tcPr>
          <w:p w14:paraId="2FF8594A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58645F2" w14:textId="77777777" w:rsidR="00F2546E" w:rsidRPr="002057FD" w:rsidRDefault="00F2546E" w:rsidP="00F2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36527E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1E079619" w14:textId="211DF1B5" w:rsidR="00F2546E" w:rsidRPr="00F2546E" w:rsidRDefault="00F2546E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6E">
              <w:rPr>
                <w:rFonts w:ascii="Times New Roman" w:hAnsi="Times New Roman" w:cs="Times New Roman"/>
              </w:rPr>
              <w:t>2</w:t>
            </w:r>
            <w:r w:rsidR="00221DE2">
              <w:rPr>
                <w:rFonts w:ascii="Times New Roman" w:hAnsi="Times New Roman" w:cs="Times New Roman"/>
              </w:rPr>
              <w:t>2</w:t>
            </w:r>
            <w:r w:rsidRPr="00F2546E">
              <w:rPr>
                <w:rFonts w:ascii="Times New Roman" w:hAnsi="Times New Roman" w:cs="Times New Roman"/>
              </w:rPr>
              <w:t>8</w:t>
            </w:r>
            <w:r w:rsidR="00221DE2">
              <w:rPr>
                <w:rFonts w:ascii="Times New Roman" w:hAnsi="Times New Roman" w:cs="Times New Roman"/>
              </w:rPr>
              <w:t>6</w:t>
            </w:r>
            <w:r w:rsidRPr="00F2546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09" w:type="dxa"/>
          </w:tcPr>
          <w:p w14:paraId="24160D55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D0A3DF5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CF7D62B" w14:textId="3C9ADB92" w:rsidR="00F2546E" w:rsidRPr="002057FD" w:rsidRDefault="00221DE2" w:rsidP="00F2546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2286</w:t>
            </w:r>
            <w:r w:rsidR="00F2546E" w:rsidRPr="00F2546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08" w:type="dxa"/>
          </w:tcPr>
          <w:p w14:paraId="1ADFF455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CAD2A03" w14:textId="77777777" w:rsidR="00F2546E" w:rsidRPr="002057FD" w:rsidRDefault="00F2546E" w:rsidP="00F25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A31735B" w14:textId="77777777" w:rsidR="00F2546E" w:rsidRPr="002057FD" w:rsidRDefault="00F2546E" w:rsidP="00F25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2341BA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619D43FA" w14:textId="77777777" w:rsidR="00F2546E" w:rsidRPr="002057FD" w:rsidRDefault="00F2546E" w:rsidP="00F25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945ABA1" w14:textId="77777777" w:rsidR="00F2546E" w:rsidRPr="002057FD" w:rsidRDefault="00F2546E" w:rsidP="00F25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46E" w:rsidRPr="002057FD" w14:paraId="633F2FAE" w14:textId="77777777" w:rsidTr="00582E70">
        <w:trPr>
          <w:trHeight w:val="20"/>
        </w:trPr>
        <w:tc>
          <w:tcPr>
            <w:tcW w:w="566" w:type="dxa"/>
            <w:vMerge/>
          </w:tcPr>
          <w:p w14:paraId="22F7E1C6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A9D24A6" w14:textId="77777777" w:rsidR="00F2546E" w:rsidRPr="002057FD" w:rsidRDefault="00F2546E" w:rsidP="00F2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93C53B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55022281" w14:textId="3233C2E9" w:rsidR="00F2546E" w:rsidRPr="00F2546E" w:rsidRDefault="00F2546E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6E">
              <w:rPr>
                <w:rFonts w:ascii="Times New Roman" w:hAnsi="Times New Roman" w:cs="Times New Roman"/>
              </w:rPr>
              <w:t>39</w:t>
            </w:r>
            <w:r w:rsidR="00221DE2">
              <w:rPr>
                <w:rFonts w:ascii="Times New Roman" w:hAnsi="Times New Roman" w:cs="Times New Roman"/>
              </w:rPr>
              <w:t>33</w:t>
            </w:r>
            <w:r w:rsidRPr="00F2546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09" w:type="dxa"/>
          </w:tcPr>
          <w:p w14:paraId="4DF27FEF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B22E231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44C60FF" w14:textId="6957543B" w:rsidR="00F2546E" w:rsidRPr="002057FD" w:rsidRDefault="00F2546E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6E">
              <w:rPr>
                <w:rFonts w:ascii="Times New Roman" w:hAnsi="Times New Roman" w:cs="Times New Roman"/>
              </w:rPr>
              <w:t>39</w:t>
            </w:r>
            <w:r w:rsidR="00221DE2">
              <w:rPr>
                <w:rFonts w:ascii="Times New Roman" w:hAnsi="Times New Roman" w:cs="Times New Roman"/>
              </w:rPr>
              <w:t>33</w:t>
            </w:r>
            <w:r w:rsidRPr="00F2546E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08" w:type="dxa"/>
          </w:tcPr>
          <w:p w14:paraId="7131DF64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153E77B" w14:textId="77777777" w:rsidR="00F2546E" w:rsidRPr="002057FD" w:rsidRDefault="00F2546E" w:rsidP="00F25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AE41FBE" w14:textId="77777777" w:rsidR="00F2546E" w:rsidRPr="002057FD" w:rsidRDefault="00F2546E" w:rsidP="00F25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A28F7F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5367BBF3" w14:textId="77777777" w:rsidR="00F2546E" w:rsidRPr="002057FD" w:rsidRDefault="00F2546E" w:rsidP="00F25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DA237B0" w14:textId="77777777" w:rsidR="00F2546E" w:rsidRPr="002057FD" w:rsidRDefault="00F2546E" w:rsidP="00F25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46E" w:rsidRPr="002057FD" w14:paraId="4F8117F7" w14:textId="77777777" w:rsidTr="00582E70">
        <w:trPr>
          <w:trHeight w:val="20"/>
        </w:trPr>
        <w:tc>
          <w:tcPr>
            <w:tcW w:w="566" w:type="dxa"/>
            <w:vMerge/>
          </w:tcPr>
          <w:p w14:paraId="0A1510C3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530C78E" w14:textId="77777777" w:rsidR="00F2546E" w:rsidRPr="002057FD" w:rsidRDefault="00F2546E" w:rsidP="00F25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646DB4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76D14111" w14:textId="02B6EA44" w:rsidR="00F2546E" w:rsidRPr="00F2546E" w:rsidRDefault="00F2546E" w:rsidP="00F2546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6E">
              <w:rPr>
                <w:rFonts w:ascii="Times New Roman" w:hAnsi="Times New Roman" w:cs="Times New Roman"/>
              </w:rPr>
              <w:t>469900,0</w:t>
            </w:r>
          </w:p>
        </w:tc>
        <w:tc>
          <w:tcPr>
            <w:tcW w:w="709" w:type="dxa"/>
          </w:tcPr>
          <w:p w14:paraId="54BA2F99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5C0D554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1C4BBB3" w14:textId="1E9E9C65" w:rsidR="00F2546E" w:rsidRPr="002057FD" w:rsidRDefault="00F2546E" w:rsidP="00F2546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6E">
              <w:rPr>
                <w:rFonts w:ascii="Times New Roman" w:hAnsi="Times New Roman" w:cs="Times New Roman"/>
              </w:rPr>
              <w:t>469900,0</w:t>
            </w:r>
          </w:p>
        </w:tc>
        <w:tc>
          <w:tcPr>
            <w:tcW w:w="708" w:type="dxa"/>
          </w:tcPr>
          <w:p w14:paraId="0361A71C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45491EC" w14:textId="77777777" w:rsidR="00F2546E" w:rsidRPr="002057FD" w:rsidRDefault="00F2546E" w:rsidP="00F25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B6EDFC7" w14:textId="77777777" w:rsidR="00F2546E" w:rsidRPr="002057FD" w:rsidRDefault="00F2546E" w:rsidP="00F25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8BB559" w14:textId="77777777" w:rsidR="00F2546E" w:rsidRPr="002057FD" w:rsidRDefault="00F2546E" w:rsidP="00F25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45B9124A" w14:textId="77777777" w:rsidR="00F2546E" w:rsidRPr="002057FD" w:rsidRDefault="00F2546E" w:rsidP="00F25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7FF7D91" w14:textId="77777777" w:rsidR="00F2546E" w:rsidRPr="002057FD" w:rsidRDefault="00F2546E" w:rsidP="00F25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4E8CEAF2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268134F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048" w:type="dxa"/>
            <w:vMerge w:val="restart"/>
          </w:tcPr>
          <w:p w14:paraId="45DA10EB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Участие делегации Белореченского района в праздничных мероприятиях, посвященных празднованию Дня образования Краснодарского края</w:t>
            </w:r>
          </w:p>
        </w:tc>
        <w:tc>
          <w:tcPr>
            <w:tcW w:w="1134" w:type="dxa"/>
          </w:tcPr>
          <w:p w14:paraId="59C7E6C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64EC5CB8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AADDA2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A9800A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45E2718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B0E731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746171F2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595D4D3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6B68445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 w:val="restart"/>
          </w:tcPr>
          <w:p w14:paraId="1A13C0FD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культуры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02DF60B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714347" w:rsidRPr="002057FD" w14:paraId="03E9860F" w14:textId="77777777" w:rsidTr="00582E70">
        <w:trPr>
          <w:trHeight w:val="20"/>
        </w:trPr>
        <w:tc>
          <w:tcPr>
            <w:tcW w:w="566" w:type="dxa"/>
            <w:vMerge/>
          </w:tcPr>
          <w:p w14:paraId="0F1E29C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3364676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39DE0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5B0899F9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407CBF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A28626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A54C325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0CF2A3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693A6FE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97A59C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D2282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6A5ABD8D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626A73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4C5766F2" w14:textId="77777777" w:rsidTr="00582E70">
        <w:trPr>
          <w:trHeight w:val="20"/>
        </w:trPr>
        <w:tc>
          <w:tcPr>
            <w:tcW w:w="566" w:type="dxa"/>
            <w:vMerge/>
          </w:tcPr>
          <w:p w14:paraId="30C88CD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8D0186E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46054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534491E3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42300,0</w:t>
            </w:r>
          </w:p>
        </w:tc>
        <w:tc>
          <w:tcPr>
            <w:tcW w:w="709" w:type="dxa"/>
          </w:tcPr>
          <w:p w14:paraId="089D944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04F087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3059E4C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42300,0</w:t>
            </w:r>
          </w:p>
        </w:tc>
        <w:tc>
          <w:tcPr>
            <w:tcW w:w="708" w:type="dxa"/>
          </w:tcPr>
          <w:p w14:paraId="599678E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CA88DE7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958D74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4751C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1B180ADE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465B18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174DE684" w14:textId="77777777" w:rsidTr="00582E70">
        <w:trPr>
          <w:trHeight w:val="20"/>
        </w:trPr>
        <w:tc>
          <w:tcPr>
            <w:tcW w:w="566" w:type="dxa"/>
            <w:vMerge/>
          </w:tcPr>
          <w:p w14:paraId="50153DE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9F3FD7D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507DF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2AFCAF71" w14:textId="125C8D61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AE3459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BF0806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47BAAA5" w14:textId="3F6A1A6E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74E35A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3E6C82CF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3E31BC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AEC18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3D42E5AE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A72204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7A013BD6" w14:textId="77777777" w:rsidTr="00582E70">
        <w:trPr>
          <w:trHeight w:val="20"/>
        </w:trPr>
        <w:tc>
          <w:tcPr>
            <w:tcW w:w="566" w:type="dxa"/>
            <w:vMerge/>
          </w:tcPr>
          <w:p w14:paraId="229126C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58A5FF0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8F4F6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4CE52A3C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51000,0</w:t>
            </w:r>
          </w:p>
        </w:tc>
        <w:tc>
          <w:tcPr>
            <w:tcW w:w="709" w:type="dxa"/>
          </w:tcPr>
          <w:p w14:paraId="0E920C2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3E8EB2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9929088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51000,0</w:t>
            </w:r>
          </w:p>
        </w:tc>
        <w:tc>
          <w:tcPr>
            <w:tcW w:w="708" w:type="dxa"/>
          </w:tcPr>
          <w:p w14:paraId="36BFAF4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2B4635A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D5459C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03DD8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4755BE5C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F74AC4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53FCB622" w14:textId="77777777" w:rsidTr="00582E70">
        <w:trPr>
          <w:trHeight w:val="20"/>
        </w:trPr>
        <w:tc>
          <w:tcPr>
            <w:tcW w:w="566" w:type="dxa"/>
            <w:vMerge/>
          </w:tcPr>
          <w:p w14:paraId="1C61751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1D66A18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B0FA0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1574BA2F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54300,0</w:t>
            </w:r>
          </w:p>
        </w:tc>
        <w:tc>
          <w:tcPr>
            <w:tcW w:w="709" w:type="dxa"/>
          </w:tcPr>
          <w:p w14:paraId="3A17563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C54791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FB55446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54300,0</w:t>
            </w:r>
          </w:p>
        </w:tc>
        <w:tc>
          <w:tcPr>
            <w:tcW w:w="708" w:type="dxa"/>
          </w:tcPr>
          <w:p w14:paraId="2A6EC5C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6A5BCDA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F4AF06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F681E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73E261DE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ED1718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2A80F514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20E426B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048" w:type="dxa"/>
            <w:vMerge w:val="restart"/>
          </w:tcPr>
          <w:p w14:paraId="6BAF328B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выставки мастеров ДПИ народностей, проживающих на юге РФ, «Юг России»</w:t>
            </w:r>
          </w:p>
        </w:tc>
        <w:tc>
          <w:tcPr>
            <w:tcW w:w="1134" w:type="dxa"/>
          </w:tcPr>
          <w:p w14:paraId="3B32F17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2C6521BE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ECC378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B7A6CF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2B3FBED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2DD4A10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51320233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068B400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272372A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 w:val="restart"/>
          </w:tcPr>
          <w:p w14:paraId="15F16587" w14:textId="77777777" w:rsidR="00714347" w:rsidRPr="00F2546E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F2546E">
              <w:rPr>
                <w:rFonts w:ascii="Times New Roman" w:hAnsi="Times New Roman" w:cs="Times New Roman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68D0BA1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714347" w:rsidRPr="002057FD" w14:paraId="566D08A8" w14:textId="77777777" w:rsidTr="00582E70">
        <w:trPr>
          <w:trHeight w:val="20"/>
        </w:trPr>
        <w:tc>
          <w:tcPr>
            <w:tcW w:w="566" w:type="dxa"/>
            <w:vMerge/>
          </w:tcPr>
          <w:p w14:paraId="3046D47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2852792F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FFB54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32DA16EC" w14:textId="77777777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144000,0</w:t>
            </w:r>
          </w:p>
        </w:tc>
        <w:tc>
          <w:tcPr>
            <w:tcW w:w="709" w:type="dxa"/>
          </w:tcPr>
          <w:p w14:paraId="73AE232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A86F9E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72D6331" w14:textId="77777777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144000,0</w:t>
            </w:r>
          </w:p>
        </w:tc>
        <w:tc>
          <w:tcPr>
            <w:tcW w:w="708" w:type="dxa"/>
          </w:tcPr>
          <w:p w14:paraId="13430DA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E701BD0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DE7A0F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185DC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53D39BC0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80AEE8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3F32201E" w14:textId="77777777" w:rsidTr="00582E70">
        <w:trPr>
          <w:trHeight w:val="20"/>
        </w:trPr>
        <w:tc>
          <w:tcPr>
            <w:tcW w:w="566" w:type="dxa"/>
            <w:vMerge/>
          </w:tcPr>
          <w:p w14:paraId="2FF1F29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FF56C37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456B7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4339C82B" w14:textId="77777777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235500,0</w:t>
            </w:r>
          </w:p>
        </w:tc>
        <w:tc>
          <w:tcPr>
            <w:tcW w:w="709" w:type="dxa"/>
          </w:tcPr>
          <w:p w14:paraId="1AC0FC14" w14:textId="77777777" w:rsidR="00714347" w:rsidRPr="00F2546E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</w:tcPr>
          <w:p w14:paraId="789358AA" w14:textId="77777777" w:rsidR="00714347" w:rsidRPr="00F2546E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14:paraId="47BD63F3" w14:textId="77777777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235500,0</w:t>
            </w:r>
          </w:p>
        </w:tc>
        <w:tc>
          <w:tcPr>
            <w:tcW w:w="708" w:type="dxa"/>
          </w:tcPr>
          <w:p w14:paraId="47B03439" w14:textId="77777777" w:rsidR="00714347" w:rsidRPr="00F2546E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</w:tcPr>
          <w:p w14:paraId="4DD04B78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AEC0F7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1B008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6FF03E3D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E90AC6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484169D6" w14:textId="77777777" w:rsidTr="00582E70">
        <w:trPr>
          <w:trHeight w:val="20"/>
        </w:trPr>
        <w:tc>
          <w:tcPr>
            <w:tcW w:w="566" w:type="dxa"/>
            <w:vMerge/>
          </w:tcPr>
          <w:p w14:paraId="0106E3C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05C608C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F090E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11F31205" w14:textId="79F2FD7A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14:paraId="350704C9" w14:textId="77777777" w:rsidR="00714347" w:rsidRPr="00F2546E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</w:tcPr>
          <w:p w14:paraId="694F6AFC" w14:textId="77777777" w:rsidR="00714347" w:rsidRPr="00F2546E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14:paraId="26C828D4" w14:textId="42E0CCE6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</w:tcPr>
          <w:p w14:paraId="67D31A57" w14:textId="77777777" w:rsidR="00714347" w:rsidRPr="00F2546E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</w:tcPr>
          <w:p w14:paraId="28A666D4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2C3AA1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60C40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564CA5DE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5841C6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5F8502A9" w14:textId="77777777" w:rsidTr="00582E70">
        <w:trPr>
          <w:trHeight w:val="20"/>
        </w:trPr>
        <w:tc>
          <w:tcPr>
            <w:tcW w:w="566" w:type="dxa"/>
            <w:vMerge/>
          </w:tcPr>
          <w:p w14:paraId="1086243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52813EC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90F23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6CA90BA2" w14:textId="77777777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248800,0</w:t>
            </w:r>
          </w:p>
        </w:tc>
        <w:tc>
          <w:tcPr>
            <w:tcW w:w="709" w:type="dxa"/>
          </w:tcPr>
          <w:p w14:paraId="2C30362C" w14:textId="77777777" w:rsidR="00714347" w:rsidRPr="00F2546E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</w:tcPr>
          <w:p w14:paraId="509AF440" w14:textId="77777777" w:rsidR="00714347" w:rsidRPr="00F2546E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14:paraId="639912EA" w14:textId="77777777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248800,0</w:t>
            </w:r>
          </w:p>
        </w:tc>
        <w:tc>
          <w:tcPr>
            <w:tcW w:w="708" w:type="dxa"/>
          </w:tcPr>
          <w:p w14:paraId="027788C8" w14:textId="77777777" w:rsidR="00714347" w:rsidRPr="00F2546E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</w:tcPr>
          <w:p w14:paraId="3EC7181B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6F4872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F278C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7A104361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CF5DF5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20E97ABA" w14:textId="77777777" w:rsidTr="00582E70">
        <w:trPr>
          <w:trHeight w:val="20"/>
        </w:trPr>
        <w:tc>
          <w:tcPr>
            <w:tcW w:w="566" w:type="dxa"/>
            <w:vMerge/>
          </w:tcPr>
          <w:p w14:paraId="0CC3FE3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5FD32C4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91636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7D9FCE05" w14:textId="77777777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298400,0</w:t>
            </w:r>
          </w:p>
        </w:tc>
        <w:tc>
          <w:tcPr>
            <w:tcW w:w="709" w:type="dxa"/>
          </w:tcPr>
          <w:p w14:paraId="76AF8109" w14:textId="77777777" w:rsidR="00714347" w:rsidRPr="00F2546E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</w:tcPr>
          <w:p w14:paraId="45F633C6" w14:textId="77777777" w:rsidR="00714347" w:rsidRPr="00F2546E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14:paraId="112D165D" w14:textId="77777777" w:rsidR="00714347" w:rsidRPr="00F2546E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298400,0</w:t>
            </w:r>
          </w:p>
        </w:tc>
        <w:tc>
          <w:tcPr>
            <w:tcW w:w="708" w:type="dxa"/>
          </w:tcPr>
          <w:p w14:paraId="09BFA2B0" w14:textId="77777777" w:rsidR="00714347" w:rsidRPr="00F2546E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vMerge/>
          </w:tcPr>
          <w:p w14:paraId="17D0F68F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68F7D6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CAADC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  <w:tc>
          <w:tcPr>
            <w:tcW w:w="1701" w:type="dxa"/>
            <w:vMerge/>
          </w:tcPr>
          <w:p w14:paraId="3F78E769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C526B4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03F160B" w14:textId="77777777" w:rsidTr="00582E70">
        <w:trPr>
          <w:trHeight w:val="20"/>
        </w:trPr>
        <w:tc>
          <w:tcPr>
            <w:tcW w:w="566" w:type="dxa"/>
            <w:vMerge w:val="restart"/>
            <w:shd w:val="clear" w:color="auto" w:fill="FFFFFF" w:themeFill="background1"/>
          </w:tcPr>
          <w:p w14:paraId="3815EA7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048" w:type="dxa"/>
            <w:vMerge w:val="restart"/>
            <w:shd w:val="clear" w:color="auto" w:fill="FFFFFF" w:themeFill="background1"/>
          </w:tcPr>
          <w:p w14:paraId="3BCFC5B8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деятельности, материально-техническое обеспечение молодежных клубов «Народы Кубани», «</w:t>
            </w:r>
            <w:r w:rsidRPr="002057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ArsDhol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», «Кавказ»</w:t>
            </w:r>
          </w:p>
        </w:tc>
        <w:tc>
          <w:tcPr>
            <w:tcW w:w="1134" w:type="dxa"/>
          </w:tcPr>
          <w:p w14:paraId="2CE1076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4FE6A36F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9" w:type="dxa"/>
          </w:tcPr>
          <w:p w14:paraId="5E18B41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4C0A26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D22318A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708" w:type="dxa"/>
          </w:tcPr>
          <w:p w14:paraId="43D34DE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1C61724A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клубов</w:t>
            </w:r>
          </w:p>
        </w:tc>
        <w:tc>
          <w:tcPr>
            <w:tcW w:w="1134" w:type="dxa"/>
            <w:vMerge w:val="restart"/>
          </w:tcPr>
          <w:p w14:paraId="616A37A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42E5F96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01" w:type="dxa"/>
            <w:vMerge w:val="restart"/>
          </w:tcPr>
          <w:p w14:paraId="0B9DC84D" w14:textId="77777777" w:rsidR="00714347" w:rsidRPr="00F2546E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144A8">
              <w:rPr>
                <w:rFonts w:ascii="Times New Roman" w:eastAsia="Calibri" w:hAnsi="Times New Roman" w:cs="Times New Roman"/>
                <w:bCs/>
                <w:spacing w:val="-4"/>
                <w:lang w:eastAsia="en-US"/>
              </w:rPr>
              <w:t>Управление по делам молодежи</w:t>
            </w:r>
            <w:r w:rsidRPr="00F2546E">
              <w:rPr>
                <w:rFonts w:ascii="Times New Roman" w:eastAsia="Calibri" w:hAnsi="Times New Roman" w:cs="Times New Roman"/>
                <w:bCs/>
                <w:spacing w:val="-4"/>
                <w:lang w:eastAsia="en-US"/>
              </w:rPr>
              <w:t xml:space="preserve"> администрации муниципального образования </w:t>
            </w:r>
            <w:r w:rsidRPr="00F2546E">
              <w:rPr>
                <w:rFonts w:ascii="Times New Roman" w:hAnsi="Times New Roman" w:cs="Times New Roman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3F19EA5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п.1.1.2</w:t>
            </w:r>
          </w:p>
        </w:tc>
      </w:tr>
      <w:tr w:rsidR="00714347" w:rsidRPr="002057FD" w14:paraId="42FAF194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6F3D7E0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2519EC07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8095A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55F9B142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9" w:type="dxa"/>
          </w:tcPr>
          <w:p w14:paraId="6712146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BA5B50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F1F49FA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708" w:type="dxa"/>
          </w:tcPr>
          <w:p w14:paraId="4E65D3A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3374E98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730E88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54FA6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01" w:type="dxa"/>
            <w:vMerge/>
          </w:tcPr>
          <w:p w14:paraId="491805B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99FCFF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12ECFC37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30129E5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55517F2B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2886F5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shd w:val="clear" w:color="auto" w:fill="FFFFFF" w:themeFill="background1"/>
          </w:tcPr>
          <w:p w14:paraId="3724F4FD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  <w:shd w:val="clear" w:color="auto" w:fill="FFFFFF" w:themeFill="background1"/>
          </w:tcPr>
          <w:p w14:paraId="1FD75C3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  <w:shd w:val="clear" w:color="auto" w:fill="FFFFFF" w:themeFill="background1"/>
          </w:tcPr>
          <w:p w14:paraId="23F9565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FFFFFF" w:themeFill="background1"/>
          </w:tcPr>
          <w:p w14:paraId="2F720F77" w14:textId="77777777" w:rsidR="00714347" w:rsidRPr="002057FD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shd w:val="clear" w:color="auto" w:fill="FFFFFF" w:themeFill="background1"/>
          </w:tcPr>
          <w:p w14:paraId="45C8032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52CB3A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EF3C22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6C9236" w14:textId="5ABA0DC4" w:rsidR="00714347" w:rsidRPr="002057FD" w:rsidRDefault="00F2546E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01" w:type="dxa"/>
            <w:vMerge/>
          </w:tcPr>
          <w:p w14:paraId="6831E9F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DEAC74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52A" w:rsidRPr="002057FD" w14:paraId="165835A2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28948DA4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660AA73D" w14:textId="77777777" w:rsidR="000B052A" w:rsidRPr="002057FD" w:rsidRDefault="000B052A" w:rsidP="000B0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BEC71F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4EE9C2AF" w14:textId="4592A12D" w:rsidR="000B052A" w:rsidRPr="002057FD" w:rsidRDefault="000B052A" w:rsidP="000B052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8DE85EB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BC47A1E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B8D7A30" w14:textId="782272F3" w:rsidR="000B052A" w:rsidRPr="002057FD" w:rsidRDefault="000B052A" w:rsidP="000B052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4D953A22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0E41B1E" w14:textId="77777777" w:rsidR="000B052A" w:rsidRPr="002057FD" w:rsidRDefault="000B052A" w:rsidP="000B05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9F135E5" w14:textId="77777777" w:rsidR="000B052A" w:rsidRPr="002057FD" w:rsidRDefault="000B052A" w:rsidP="000B05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AD96E4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01" w:type="dxa"/>
            <w:vMerge/>
          </w:tcPr>
          <w:p w14:paraId="5F8276AD" w14:textId="77777777" w:rsidR="000B052A" w:rsidRPr="002057FD" w:rsidRDefault="000B052A" w:rsidP="000B05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B0FC07D" w14:textId="77777777" w:rsidR="000B052A" w:rsidRPr="002057FD" w:rsidRDefault="000B052A" w:rsidP="000B05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52A" w:rsidRPr="002057FD" w14:paraId="0574FA78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510E407F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2ACD2E44" w14:textId="77777777" w:rsidR="000B052A" w:rsidRPr="002057FD" w:rsidRDefault="000B052A" w:rsidP="000B0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74B049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439BA23B" w14:textId="7D2E0FBF" w:rsidR="000B052A" w:rsidRPr="002057FD" w:rsidRDefault="000B052A" w:rsidP="000B052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4AB96BD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5C29A52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5A6DE1C" w14:textId="2107243A" w:rsidR="000B052A" w:rsidRPr="002057FD" w:rsidRDefault="000B052A" w:rsidP="000B052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DA392FE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74AE44D" w14:textId="77777777" w:rsidR="000B052A" w:rsidRPr="002057FD" w:rsidRDefault="000B052A" w:rsidP="000B05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F25497F" w14:textId="77777777" w:rsidR="000B052A" w:rsidRPr="002057FD" w:rsidRDefault="000B052A" w:rsidP="000B05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8159B6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01" w:type="dxa"/>
            <w:vMerge/>
          </w:tcPr>
          <w:p w14:paraId="215B8D63" w14:textId="77777777" w:rsidR="000B052A" w:rsidRPr="002057FD" w:rsidRDefault="000B052A" w:rsidP="000B05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04BC297" w14:textId="77777777" w:rsidR="000B052A" w:rsidRPr="002057FD" w:rsidRDefault="000B052A" w:rsidP="000B05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52A" w:rsidRPr="002057FD" w14:paraId="3EE0B9DE" w14:textId="77777777" w:rsidTr="00582E70">
        <w:trPr>
          <w:trHeight w:val="20"/>
        </w:trPr>
        <w:tc>
          <w:tcPr>
            <w:tcW w:w="566" w:type="dxa"/>
            <w:vMerge/>
            <w:shd w:val="clear" w:color="auto" w:fill="FFFFFF" w:themeFill="background1"/>
          </w:tcPr>
          <w:p w14:paraId="73B97860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shd w:val="clear" w:color="auto" w:fill="FFFFFF" w:themeFill="background1"/>
          </w:tcPr>
          <w:p w14:paraId="2D4BF037" w14:textId="77777777" w:rsidR="000B052A" w:rsidRPr="002057FD" w:rsidRDefault="000B052A" w:rsidP="000B05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4B32D7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40EA392C" w14:textId="341886B9" w:rsidR="000B052A" w:rsidRPr="002057FD" w:rsidRDefault="000B052A" w:rsidP="000B052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74A0295E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F5FF9ED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003DFD3" w14:textId="33FECA35" w:rsidR="000B052A" w:rsidRPr="002057FD" w:rsidRDefault="000B052A" w:rsidP="000B052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</w:tcPr>
          <w:p w14:paraId="0FAE7C9E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33EF8082" w14:textId="77777777" w:rsidR="000B052A" w:rsidRPr="002057FD" w:rsidRDefault="000B052A" w:rsidP="000B05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621BD2B" w14:textId="77777777" w:rsidR="000B052A" w:rsidRPr="002057FD" w:rsidRDefault="000B052A" w:rsidP="000B05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62C81A" w14:textId="77777777" w:rsidR="000B052A" w:rsidRPr="002057FD" w:rsidRDefault="000B052A" w:rsidP="000B05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1701" w:type="dxa"/>
            <w:vMerge/>
          </w:tcPr>
          <w:p w14:paraId="03A3711B" w14:textId="77777777" w:rsidR="000B052A" w:rsidRPr="002057FD" w:rsidRDefault="000B052A" w:rsidP="000B05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036BC40" w14:textId="77777777" w:rsidR="000B052A" w:rsidRPr="002057FD" w:rsidRDefault="000B052A" w:rsidP="000B05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48C9FFC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4E47529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2048" w:type="dxa"/>
            <w:vMerge w:val="restart"/>
          </w:tcPr>
          <w:p w14:paraId="213835A3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Размещение в средствах массовой информации, а также ресурсах сети «Интернет» материалов, направленных на сохранение межнационального (межэтнического) и межконфессионального согласия, традиционных российских духовно-нравственных ценностей и приобщение к ним молодежи</w:t>
            </w:r>
          </w:p>
        </w:tc>
        <w:tc>
          <w:tcPr>
            <w:tcW w:w="1134" w:type="dxa"/>
          </w:tcPr>
          <w:p w14:paraId="046E6C5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1B3EC29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1BCAA5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DDEE8D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B97BD9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07517E9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5C71F876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размещенной информации</w:t>
            </w:r>
          </w:p>
        </w:tc>
        <w:tc>
          <w:tcPr>
            <w:tcW w:w="1134" w:type="dxa"/>
            <w:vMerge w:val="restart"/>
          </w:tcPr>
          <w:p w14:paraId="1B55BB0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42F4040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701" w:type="dxa"/>
            <w:vMerge w:val="restart"/>
          </w:tcPr>
          <w:p w14:paraId="264B8B9D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молодежи, управление культуры, 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3B37BE4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 1.2.1</w:t>
            </w:r>
          </w:p>
        </w:tc>
      </w:tr>
      <w:tr w:rsidR="00714347" w:rsidRPr="002057FD" w14:paraId="0816F3A0" w14:textId="77777777" w:rsidTr="00582E70">
        <w:trPr>
          <w:trHeight w:val="20"/>
        </w:trPr>
        <w:tc>
          <w:tcPr>
            <w:tcW w:w="566" w:type="dxa"/>
            <w:vMerge/>
          </w:tcPr>
          <w:p w14:paraId="01E264B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53F4022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8C4F4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0FC9B84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8B0183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69E09A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7E5992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5E30165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5D6373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611F00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31564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701" w:type="dxa"/>
            <w:vMerge/>
          </w:tcPr>
          <w:p w14:paraId="24C74AD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C8FEA2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3F8C71B9" w14:textId="77777777" w:rsidTr="00582E70">
        <w:trPr>
          <w:trHeight w:val="20"/>
        </w:trPr>
        <w:tc>
          <w:tcPr>
            <w:tcW w:w="566" w:type="dxa"/>
            <w:vMerge/>
          </w:tcPr>
          <w:p w14:paraId="738CF499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190899F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FC4BF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09FA125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599ED5B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D795C2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73D0383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608F10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013F7D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91863A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B2CDA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701" w:type="dxa"/>
            <w:vMerge/>
          </w:tcPr>
          <w:p w14:paraId="3188B2B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43E27D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4805AC71" w14:textId="77777777" w:rsidTr="00582E70">
        <w:trPr>
          <w:trHeight w:val="20"/>
        </w:trPr>
        <w:tc>
          <w:tcPr>
            <w:tcW w:w="566" w:type="dxa"/>
            <w:vMerge/>
          </w:tcPr>
          <w:p w14:paraId="09F3ACA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432A84D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6F8FE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00F15DE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6AC227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4B3D86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2818ED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0F5149B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3C84A34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778B96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6E743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701" w:type="dxa"/>
            <w:vMerge/>
          </w:tcPr>
          <w:p w14:paraId="116E731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5415FD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3A783C34" w14:textId="77777777" w:rsidTr="00582E70">
        <w:trPr>
          <w:trHeight w:val="20"/>
        </w:trPr>
        <w:tc>
          <w:tcPr>
            <w:tcW w:w="566" w:type="dxa"/>
            <w:vMerge/>
          </w:tcPr>
          <w:p w14:paraId="1CB54AE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206A627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210F2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034EC45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FCF763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4F77E7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5BC761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A0A89A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14E86F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C9D2C7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BEBC0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701" w:type="dxa"/>
            <w:vMerge/>
          </w:tcPr>
          <w:p w14:paraId="7440FFC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CA0A8C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1D3EC7F4" w14:textId="77777777" w:rsidTr="00582E70">
        <w:trPr>
          <w:trHeight w:val="20"/>
        </w:trPr>
        <w:tc>
          <w:tcPr>
            <w:tcW w:w="566" w:type="dxa"/>
            <w:vMerge/>
          </w:tcPr>
          <w:p w14:paraId="31AA633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0AE1EE2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E3AA6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530C22D4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3A105D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36904D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0EEC2EE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15D062F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671215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D18629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8A206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15</w:t>
            </w:r>
          </w:p>
        </w:tc>
        <w:tc>
          <w:tcPr>
            <w:tcW w:w="1701" w:type="dxa"/>
            <w:vMerge/>
          </w:tcPr>
          <w:p w14:paraId="5D0AE80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673A2F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4014B040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0C898B4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048" w:type="dxa"/>
            <w:vMerge w:val="restart"/>
          </w:tcPr>
          <w:p w14:paraId="13B1AA2B" w14:textId="77777777" w:rsidR="00714347" w:rsidRPr="002057FD" w:rsidRDefault="00714347" w:rsidP="007143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eastAsia="Calibri" w:hAnsi="Times New Roman" w:cs="Times New Roman"/>
                <w:sz w:val="24"/>
                <w:szCs w:val="24"/>
              </w:rPr>
              <w:t>Включение в учебные планы, методические материалы учебных предметов, направленных на воспитание традиционных российских духовно-</w:t>
            </w:r>
            <w:r w:rsidRPr="002057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нравственных ценностей, культуры межнационального (межэтнического) и межконфессионального общения, формирования у молодежи общероссийской гражданской идентичности, патриотизма</w:t>
            </w:r>
          </w:p>
        </w:tc>
        <w:tc>
          <w:tcPr>
            <w:tcW w:w="1134" w:type="dxa"/>
          </w:tcPr>
          <w:p w14:paraId="21D9F90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850" w:type="dxa"/>
          </w:tcPr>
          <w:p w14:paraId="42327CD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25EC506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5D4278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6FE1A4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D43B9F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6A410E57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134" w:type="dxa"/>
            <w:vMerge w:val="restart"/>
          </w:tcPr>
          <w:p w14:paraId="5CD01DD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</w:tcPr>
          <w:p w14:paraId="37165D3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701" w:type="dxa"/>
            <w:vMerge w:val="restart"/>
          </w:tcPr>
          <w:p w14:paraId="7003983E" w14:textId="77777777" w:rsidR="00714347" w:rsidRPr="002057FD" w:rsidRDefault="00714347" w:rsidP="0071434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134" w:type="dxa"/>
            <w:vMerge w:val="restart"/>
          </w:tcPr>
          <w:p w14:paraId="54F46D5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п. 1.1.1</w:t>
            </w:r>
          </w:p>
        </w:tc>
      </w:tr>
      <w:tr w:rsidR="00714347" w:rsidRPr="002057FD" w14:paraId="055758AD" w14:textId="77777777" w:rsidTr="00582E70">
        <w:trPr>
          <w:trHeight w:val="20"/>
        </w:trPr>
        <w:tc>
          <w:tcPr>
            <w:tcW w:w="566" w:type="dxa"/>
            <w:vMerge/>
          </w:tcPr>
          <w:p w14:paraId="74BA5FD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2CFAA33A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54BAD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1B91A57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3D85F01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6589A1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01C483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80C048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0015B97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C797DD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DCCED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701" w:type="dxa"/>
            <w:vMerge/>
          </w:tcPr>
          <w:p w14:paraId="20F7BE49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B4BC87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3C488A86" w14:textId="77777777" w:rsidTr="00582E70">
        <w:trPr>
          <w:trHeight w:val="20"/>
        </w:trPr>
        <w:tc>
          <w:tcPr>
            <w:tcW w:w="566" w:type="dxa"/>
            <w:vMerge/>
          </w:tcPr>
          <w:p w14:paraId="02F1A298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AF7481C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96181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58260FF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47406D4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DADD74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61286A0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667860F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332CB61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551E8A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56D17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701" w:type="dxa"/>
            <w:vMerge/>
          </w:tcPr>
          <w:p w14:paraId="17ADAB2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C8CAFF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2C7BF086" w14:textId="77777777" w:rsidTr="00582E70">
        <w:trPr>
          <w:trHeight w:val="20"/>
        </w:trPr>
        <w:tc>
          <w:tcPr>
            <w:tcW w:w="566" w:type="dxa"/>
            <w:vMerge/>
          </w:tcPr>
          <w:p w14:paraId="45F71C3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401FBD1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263D3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150855D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7BD18BD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0EEB18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01DCD7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2260B310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72C23C4F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090983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2B3C1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701" w:type="dxa"/>
            <w:vMerge/>
          </w:tcPr>
          <w:p w14:paraId="23ACD8E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909151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61D0E0A2" w14:textId="77777777" w:rsidTr="00582E70">
        <w:trPr>
          <w:trHeight w:val="20"/>
        </w:trPr>
        <w:tc>
          <w:tcPr>
            <w:tcW w:w="566" w:type="dxa"/>
            <w:vMerge/>
          </w:tcPr>
          <w:p w14:paraId="29C7093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3BA4AB7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D13B5A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71DEC29C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09DCCF7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710A8C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527C73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2134D3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9854F6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A4507E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4CF3B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701" w:type="dxa"/>
            <w:vMerge/>
          </w:tcPr>
          <w:p w14:paraId="742DD82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DC9CD2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4191BE79" w14:textId="77777777" w:rsidTr="00582E70">
        <w:trPr>
          <w:trHeight w:val="20"/>
        </w:trPr>
        <w:tc>
          <w:tcPr>
            <w:tcW w:w="566" w:type="dxa"/>
            <w:vMerge/>
          </w:tcPr>
          <w:p w14:paraId="254683EA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D3F726A" w14:textId="77777777" w:rsidR="00714347" w:rsidRPr="002057FD" w:rsidRDefault="00714347" w:rsidP="007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150E26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10CC7FC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104EC312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89E51D8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2CB6B02D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7791669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01AA50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93A9BB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73C97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</w:p>
        </w:tc>
        <w:tc>
          <w:tcPr>
            <w:tcW w:w="1701" w:type="dxa"/>
            <w:vMerge/>
          </w:tcPr>
          <w:p w14:paraId="2D03BC5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35DD3C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0E11B2DF" w14:textId="77777777" w:rsidTr="00582E70">
        <w:trPr>
          <w:trHeight w:val="20"/>
        </w:trPr>
        <w:tc>
          <w:tcPr>
            <w:tcW w:w="566" w:type="dxa"/>
            <w:vMerge w:val="restart"/>
          </w:tcPr>
          <w:p w14:paraId="0F45119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</w:tcPr>
          <w:p w14:paraId="67C1457E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7C93D8F9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14:paraId="4EF7BF5E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380000,0</w:t>
            </w:r>
          </w:p>
        </w:tc>
        <w:tc>
          <w:tcPr>
            <w:tcW w:w="709" w:type="dxa"/>
          </w:tcPr>
          <w:p w14:paraId="11755D2E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E8473FE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1A62BFA7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380000,0</w:t>
            </w:r>
          </w:p>
        </w:tc>
        <w:tc>
          <w:tcPr>
            <w:tcW w:w="708" w:type="dxa"/>
          </w:tcPr>
          <w:p w14:paraId="595F1E1E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14:paraId="3113446F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Merge w:val="restart"/>
          </w:tcPr>
          <w:p w14:paraId="4B35208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vMerge w:val="restart"/>
          </w:tcPr>
          <w:p w14:paraId="502CC7F5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vMerge w:val="restart"/>
          </w:tcPr>
          <w:p w14:paraId="60FFECB3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Merge w:val="restart"/>
          </w:tcPr>
          <w:p w14:paraId="5528820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14347" w:rsidRPr="002057FD" w14:paraId="348EDBEE" w14:textId="77777777" w:rsidTr="00582E70">
        <w:trPr>
          <w:trHeight w:val="20"/>
        </w:trPr>
        <w:tc>
          <w:tcPr>
            <w:tcW w:w="566" w:type="dxa"/>
            <w:vMerge/>
          </w:tcPr>
          <w:p w14:paraId="5807C47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3D07FC1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5DE9EB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</w:tcPr>
          <w:p w14:paraId="0BE3E318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939700,0</w:t>
            </w:r>
          </w:p>
        </w:tc>
        <w:tc>
          <w:tcPr>
            <w:tcW w:w="709" w:type="dxa"/>
          </w:tcPr>
          <w:p w14:paraId="408BD9F9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035FF85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29877E5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939700,0</w:t>
            </w:r>
          </w:p>
        </w:tc>
        <w:tc>
          <w:tcPr>
            <w:tcW w:w="708" w:type="dxa"/>
          </w:tcPr>
          <w:p w14:paraId="6E3C5937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1C3788B2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983D5EE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1B2C6F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287610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EA1E9B0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218DA774" w14:textId="77777777" w:rsidTr="00582E70">
        <w:trPr>
          <w:trHeight w:val="20"/>
        </w:trPr>
        <w:tc>
          <w:tcPr>
            <w:tcW w:w="566" w:type="dxa"/>
            <w:vMerge/>
          </w:tcPr>
          <w:p w14:paraId="67980EE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4F7FAA4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B425C7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</w:tcPr>
          <w:p w14:paraId="6D1A4823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821800,0</w:t>
            </w:r>
          </w:p>
        </w:tc>
        <w:tc>
          <w:tcPr>
            <w:tcW w:w="709" w:type="dxa"/>
          </w:tcPr>
          <w:p w14:paraId="244E68DE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F19D3C1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4CDD7B6A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821800,0</w:t>
            </w:r>
          </w:p>
        </w:tc>
        <w:tc>
          <w:tcPr>
            <w:tcW w:w="708" w:type="dxa"/>
          </w:tcPr>
          <w:p w14:paraId="67D4655A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5A411159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D437381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FB2CC1D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94D73D7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B61C9F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347" w:rsidRPr="002057FD" w14:paraId="3E497530" w14:textId="77777777" w:rsidTr="00582E70">
        <w:trPr>
          <w:trHeight w:val="20"/>
        </w:trPr>
        <w:tc>
          <w:tcPr>
            <w:tcW w:w="566" w:type="dxa"/>
            <w:vMerge/>
          </w:tcPr>
          <w:p w14:paraId="525DD2E6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4709F8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A45C41" w14:textId="77777777" w:rsidR="00714347" w:rsidRPr="002057FD" w:rsidRDefault="00714347" w:rsidP="007143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7F73E03C" w14:textId="12BD051B" w:rsidR="00714347" w:rsidRPr="00842EB6" w:rsidRDefault="00221DE2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578600</w:t>
            </w:r>
            <w:r w:rsidR="00714347" w:rsidRPr="00842EB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14:paraId="1B6E4799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0BD7E56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0A4AD91" w14:textId="4AA03C04" w:rsidR="00714347" w:rsidRPr="00842EB6" w:rsidRDefault="00221DE2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57860</w:t>
            </w:r>
            <w:r w:rsidR="00714347"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</w:tcPr>
          <w:p w14:paraId="38A36520" w14:textId="77777777" w:rsidR="00714347" w:rsidRPr="00842EB6" w:rsidRDefault="00714347" w:rsidP="0071434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6F6B411B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0ADA9C4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156688C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AF57A03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6567815" w14:textId="77777777" w:rsidR="00714347" w:rsidRPr="002057FD" w:rsidRDefault="00714347" w:rsidP="00714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E2" w:rsidRPr="002057FD" w14:paraId="49D61F9B" w14:textId="77777777" w:rsidTr="00582E70">
        <w:trPr>
          <w:trHeight w:val="20"/>
        </w:trPr>
        <w:tc>
          <w:tcPr>
            <w:tcW w:w="566" w:type="dxa"/>
            <w:vMerge/>
          </w:tcPr>
          <w:p w14:paraId="2321936F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5A21D526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FB0C1D" w14:textId="77777777" w:rsidR="00221DE2" w:rsidRPr="002057FD" w:rsidRDefault="00221DE2" w:rsidP="00221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</w:tcPr>
          <w:p w14:paraId="600C914B" w14:textId="36B8F254" w:rsidR="00221DE2" w:rsidRPr="00842EB6" w:rsidRDefault="00221DE2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1207300,0</w:t>
            </w:r>
          </w:p>
        </w:tc>
        <w:tc>
          <w:tcPr>
            <w:tcW w:w="709" w:type="dxa"/>
          </w:tcPr>
          <w:p w14:paraId="5D2EE580" w14:textId="77777777" w:rsidR="00221DE2" w:rsidRPr="00842EB6" w:rsidRDefault="00221DE2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B2757FB" w14:textId="77777777" w:rsidR="00221DE2" w:rsidRPr="00842EB6" w:rsidRDefault="00221DE2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5F673B62" w14:textId="02C6FAF3" w:rsidR="00221DE2" w:rsidRPr="00842EB6" w:rsidRDefault="00221DE2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1207300,0</w:t>
            </w:r>
          </w:p>
        </w:tc>
        <w:tc>
          <w:tcPr>
            <w:tcW w:w="708" w:type="dxa"/>
          </w:tcPr>
          <w:p w14:paraId="165DFA8B" w14:textId="77777777" w:rsidR="00221DE2" w:rsidRPr="00842EB6" w:rsidRDefault="00221DE2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2E61551A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70A9F88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D97237D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A392849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DCB4300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DE2" w:rsidRPr="002057FD" w14:paraId="26C9750F" w14:textId="77777777" w:rsidTr="00582E70">
        <w:trPr>
          <w:trHeight w:val="20"/>
        </w:trPr>
        <w:tc>
          <w:tcPr>
            <w:tcW w:w="566" w:type="dxa"/>
            <w:vMerge/>
          </w:tcPr>
          <w:p w14:paraId="36875786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1357DD6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291929" w14:textId="77777777" w:rsidR="00221DE2" w:rsidRPr="002057FD" w:rsidRDefault="00221DE2" w:rsidP="00221D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14:paraId="4FB7305B" w14:textId="59670B4F" w:rsidR="00221DE2" w:rsidRPr="00842EB6" w:rsidRDefault="00221DE2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1358400,0</w:t>
            </w:r>
          </w:p>
        </w:tc>
        <w:tc>
          <w:tcPr>
            <w:tcW w:w="709" w:type="dxa"/>
          </w:tcPr>
          <w:p w14:paraId="41C6FF2E" w14:textId="77777777" w:rsidR="00221DE2" w:rsidRPr="00842EB6" w:rsidRDefault="00221DE2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A3865AD" w14:textId="77777777" w:rsidR="00221DE2" w:rsidRPr="00842EB6" w:rsidRDefault="00221DE2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14:paraId="30A148C8" w14:textId="62BF3DE7" w:rsidR="00221DE2" w:rsidRPr="00842EB6" w:rsidRDefault="00221DE2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1358400,0</w:t>
            </w:r>
          </w:p>
        </w:tc>
        <w:tc>
          <w:tcPr>
            <w:tcW w:w="708" w:type="dxa"/>
          </w:tcPr>
          <w:p w14:paraId="3671FD91" w14:textId="77777777" w:rsidR="00221DE2" w:rsidRPr="00842EB6" w:rsidRDefault="00221DE2" w:rsidP="00221DE2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2EB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/>
          </w:tcPr>
          <w:p w14:paraId="4E198681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449F31B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4003064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64D6782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288D7BF" w14:textId="77777777" w:rsidR="00221DE2" w:rsidRPr="002057FD" w:rsidRDefault="00221DE2" w:rsidP="00221D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9C7C8B" w14:textId="31F63414" w:rsidR="00007BBB" w:rsidRDefault="00007BBB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38C366" w14:textId="4AAE3EAA" w:rsidR="00842EB6" w:rsidRDefault="00842EB6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62ADE6" w14:textId="77777777" w:rsidR="001D75DB" w:rsidRPr="002057FD" w:rsidRDefault="00E3567A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7FD"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="001D75DB" w:rsidRPr="002057FD">
        <w:rPr>
          <w:rFonts w:ascii="Times New Roman" w:hAnsi="Times New Roman" w:cs="Times New Roman"/>
          <w:b/>
          <w:bCs/>
          <w:sz w:val="24"/>
          <w:szCs w:val="24"/>
        </w:rPr>
        <w:t>. Финансовое обеспечение реализации муниципальной программы</w:t>
      </w:r>
    </w:p>
    <w:p w14:paraId="1BB61C62" w14:textId="77777777" w:rsidR="001D2A3C" w:rsidRPr="002057FD" w:rsidRDefault="001D2A3C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7FD">
        <w:rPr>
          <w:rFonts w:ascii="Times New Roman" w:hAnsi="Times New Roman" w:cs="Times New Roman"/>
          <w:b/>
          <w:bCs/>
          <w:sz w:val="24"/>
          <w:szCs w:val="24"/>
        </w:rPr>
        <w:t>4.1. Финансовое обеспечение первого этапа реализации муниципальной программы</w:t>
      </w:r>
    </w:p>
    <w:p w14:paraId="346BAE8C" w14:textId="77777777" w:rsidR="001D2A3C" w:rsidRPr="002057FD" w:rsidRDefault="001D2A3C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60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954"/>
        <w:gridCol w:w="1572"/>
        <w:gridCol w:w="1263"/>
        <w:gridCol w:w="972"/>
        <w:gridCol w:w="1437"/>
        <w:gridCol w:w="1276"/>
        <w:gridCol w:w="1420"/>
      </w:tblGrid>
      <w:tr w:rsidR="0002306A" w:rsidRPr="002057FD" w14:paraId="7D5FDF39" w14:textId="77777777" w:rsidTr="002057FD">
        <w:trPr>
          <w:trHeight w:val="20"/>
        </w:trPr>
        <w:tc>
          <w:tcPr>
            <w:tcW w:w="709" w:type="dxa"/>
            <w:vMerge w:val="restart"/>
          </w:tcPr>
          <w:p w14:paraId="22140D9F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vMerge w:val="restart"/>
          </w:tcPr>
          <w:p w14:paraId="765B61A7" w14:textId="77777777" w:rsidR="0002306A" w:rsidRPr="002057FD" w:rsidRDefault="00273FFF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="0002306A" w:rsidRPr="002057FD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572" w:type="dxa"/>
            <w:vMerge w:val="restart"/>
            <w:tcBorders>
              <w:right w:val="single" w:sz="4" w:space="0" w:color="auto"/>
            </w:tcBorders>
          </w:tcPr>
          <w:p w14:paraId="2ABE3C27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6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8101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02306A" w:rsidRPr="002057FD" w14:paraId="2BBEFDDD" w14:textId="77777777" w:rsidTr="002057FD">
        <w:trPr>
          <w:trHeight w:val="20"/>
        </w:trPr>
        <w:tc>
          <w:tcPr>
            <w:tcW w:w="709" w:type="dxa"/>
            <w:vMerge/>
          </w:tcPr>
          <w:p w14:paraId="62038212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14:paraId="3BA1C9D3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14:paraId="48C882F6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301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4CD3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2306A" w:rsidRPr="002057FD" w14:paraId="7F34EE9F" w14:textId="77777777" w:rsidTr="002057FD">
        <w:trPr>
          <w:trHeight w:val="20"/>
        </w:trPr>
        <w:tc>
          <w:tcPr>
            <w:tcW w:w="709" w:type="dxa"/>
            <w:vMerge/>
          </w:tcPr>
          <w:p w14:paraId="591DDE80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14:paraId="69EDBED2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14:paraId="60BE74D3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AA22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14:paraId="334F87E9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37" w:type="dxa"/>
          </w:tcPr>
          <w:p w14:paraId="0D1DB9E8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6" w:type="dxa"/>
          </w:tcPr>
          <w:p w14:paraId="4871BEF7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20" w:type="dxa"/>
          </w:tcPr>
          <w:p w14:paraId="4EB7E0B9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</w:tr>
      <w:tr w:rsidR="0002306A" w:rsidRPr="002057FD" w14:paraId="3A003439" w14:textId="77777777" w:rsidTr="002057FD">
        <w:trPr>
          <w:trHeight w:val="20"/>
        </w:trPr>
        <w:tc>
          <w:tcPr>
            <w:tcW w:w="709" w:type="dxa"/>
          </w:tcPr>
          <w:p w14:paraId="2CB34CAA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14:paraId="7590D5D2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14:paraId="5067BEBE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70D56C4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14:paraId="15C66B95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7" w:type="dxa"/>
          </w:tcPr>
          <w:p w14:paraId="7819E674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4AADA3E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</w:tcPr>
          <w:p w14:paraId="798337CA" w14:textId="77777777" w:rsidR="0002306A" w:rsidRPr="002057FD" w:rsidRDefault="0002306A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33E82" w:rsidRPr="002057FD" w14:paraId="5797EF12" w14:textId="77777777" w:rsidTr="002057FD">
        <w:trPr>
          <w:trHeight w:val="20"/>
        </w:trPr>
        <w:tc>
          <w:tcPr>
            <w:tcW w:w="709" w:type="dxa"/>
          </w:tcPr>
          <w:p w14:paraId="34E041A7" w14:textId="77777777" w:rsidR="00B33E82" w:rsidRPr="002057FD" w:rsidRDefault="00B33E8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14:paraId="1A43806F" w14:textId="77777777" w:rsidR="00B33E82" w:rsidRPr="002057FD" w:rsidRDefault="00B33E8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муниципального образования </w:t>
            </w:r>
            <w:r w:rsidR="00911AE1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2AA2D0DB" w14:textId="3472139B" w:rsidR="00B33E82" w:rsidRPr="002057FD" w:rsidRDefault="00B33E82" w:rsidP="00F70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63" w:type="dxa"/>
          </w:tcPr>
          <w:p w14:paraId="433333AE" w14:textId="679B9F04" w:rsidR="00B33E82" w:rsidRPr="002057FD" w:rsidRDefault="00F7026D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911AE1" w:rsidRPr="002057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33E82" w:rsidRPr="002057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72" w:type="dxa"/>
          </w:tcPr>
          <w:p w14:paraId="1E52770D" w14:textId="77777777" w:rsidR="00B33E82" w:rsidRPr="002057FD" w:rsidRDefault="00B33E82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14:paraId="5CADE338" w14:textId="77777777" w:rsidR="00B33E82" w:rsidRPr="002057FD" w:rsidRDefault="00B33E82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5F2CFB6" w14:textId="1C7444E4" w:rsidR="00B33E82" w:rsidRPr="002057FD" w:rsidRDefault="00F7026D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 w:rsidR="00911AE1" w:rsidRPr="002057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B33E82" w:rsidRPr="002057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20" w:type="dxa"/>
          </w:tcPr>
          <w:p w14:paraId="1F172FF8" w14:textId="77777777" w:rsidR="00B33E82" w:rsidRPr="002057FD" w:rsidRDefault="00B33E82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33E82" w:rsidRPr="002057FD" w14:paraId="10B688F9" w14:textId="77777777" w:rsidTr="002057FD">
        <w:trPr>
          <w:trHeight w:val="20"/>
        </w:trPr>
        <w:tc>
          <w:tcPr>
            <w:tcW w:w="709" w:type="dxa"/>
          </w:tcPr>
          <w:p w14:paraId="7ABB654B" w14:textId="77777777" w:rsidR="00B33E82" w:rsidRPr="002057FD" w:rsidRDefault="00B33E8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14:paraId="0229F3B3" w14:textId="77777777" w:rsidR="00B33E82" w:rsidRPr="002057FD" w:rsidRDefault="00B33E82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делам молодежи администрации муниципального образования </w:t>
            </w:r>
            <w:r w:rsidR="00911AE1" w:rsidRPr="002057FD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1E76BA79" w14:textId="6532F9E8" w:rsidR="00B33E82" w:rsidRPr="002057FD" w:rsidRDefault="00B33E82" w:rsidP="00F70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63" w:type="dxa"/>
          </w:tcPr>
          <w:p w14:paraId="4BDC8063" w14:textId="17CB946E" w:rsidR="00B33E82" w:rsidRPr="002057FD" w:rsidRDefault="006A65A8" w:rsidP="00F7026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026D">
              <w:rPr>
                <w:rFonts w:ascii="Times New Roman" w:hAnsi="Times New Roman" w:cs="Times New Roman"/>
                <w:sz w:val="24"/>
                <w:szCs w:val="24"/>
              </w:rPr>
              <w:t>19650</w:t>
            </w:r>
            <w:r w:rsidR="00B33E82" w:rsidRPr="002057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72" w:type="dxa"/>
          </w:tcPr>
          <w:p w14:paraId="65362AEE" w14:textId="77777777" w:rsidR="00B33E82" w:rsidRPr="002057FD" w:rsidRDefault="00B33E82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14:paraId="6A19EBE9" w14:textId="77777777" w:rsidR="00B33E82" w:rsidRPr="002057FD" w:rsidRDefault="00B33E82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7F7C48B8" w14:textId="512BD604" w:rsidR="00B33E82" w:rsidRPr="002057FD" w:rsidRDefault="00911AE1" w:rsidP="00F7026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026D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D30DE" w:rsidRPr="002057F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20" w:type="dxa"/>
          </w:tcPr>
          <w:p w14:paraId="5DFEBD71" w14:textId="77777777" w:rsidR="00B33E82" w:rsidRPr="002057FD" w:rsidRDefault="00B33E82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45B161AB" w14:textId="77777777" w:rsidR="008C6A50" w:rsidRPr="002057FD" w:rsidRDefault="008C6A50" w:rsidP="002057F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0FCB337" w14:textId="77777777" w:rsidR="0002306A" w:rsidRPr="002057FD" w:rsidRDefault="0002306A" w:rsidP="002057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7FD">
        <w:rPr>
          <w:rFonts w:ascii="Times New Roman" w:hAnsi="Times New Roman" w:cs="Times New Roman"/>
          <w:b/>
          <w:sz w:val="24"/>
          <w:szCs w:val="24"/>
        </w:rPr>
        <w:t>4.</w:t>
      </w:r>
      <w:r w:rsidR="00C54D18" w:rsidRPr="002057FD">
        <w:rPr>
          <w:rFonts w:ascii="Times New Roman" w:hAnsi="Times New Roman" w:cs="Times New Roman"/>
          <w:b/>
          <w:sz w:val="24"/>
          <w:szCs w:val="24"/>
        </w:rPr>
        <w:t>1</w:t>
      </w:r>
      <w:r w:rsidRPr="002057FD">
        <w:rPr>
          <w:rFonts w:ascii="Times New Roman" w:hAnsi="Times New Roman" w:cs="Times New Roman"/>
          <w:b/>
          <w:sz w:val="24"/>
          <w:szCs w:val="24"/>
        </w:rPr>
        <w:t>.</w:t>
      </w:r>
      <w:r w:rsidR="00C54D18" w:rsidRPr="002057FD">
        <w:rPr>
          <w:rFonts w:ascii="Times New Roman" w:hAnsi="Times New Roman" w:cs="Times New Roman"/>
          <w:b/>
          <w:sz w:val="24"/>
          <w:szCs w:val="24"/>
        </w:rPr>
        <w:t>1.</w:t>
      </w:r>
      <w:r w:rsidRPr="002057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4201" w:rsidRPr="002057FD">
        <w:rPr>
          <w:rFonts w:ascii="Times New Roman" w:hAnsi="Times New Roman" w:cs="Times New Roman"/>
          <w:b/>
          <w:sz w:val="24"/>
          <w:szCs w:val="24"/>
        </w:rPr>
        <w:t>Всего по</w:t>
      </w:r>
      <w:r w:rsidR="005F625F" w:rsidRPr="002057FD">
        <w:rPr>
          <w:rFonts w:ascii="Times New Roman" w:hAnsi="Times New Roman" w:cs="Times New Roman"/>
          <w:b/>
          <w:sz w:val="24"/>
          <w:szCs w:val="24"/>
        </w:rPr>
        <w:t xml:space="preserve"> перво</w:t>
      </w:r>
      <w:r w:rsidR="00794201" w:rsidRPr="002057FD">
        <w:rPr>
          <w:rFonts w:ascii="Times New Roman" w:hAnsi="Times New Roman" w:cs="Times New Roman"/>
          <w:b/>
          <w:sz w:val="24"/>
          <w:szCs w:val="24"/>
        </w:rPr>
        <w:t>му</w:t>
      </w:r>
      <w:r w:rsidR="005F625F" w:rsidRPr="002057FD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r w:rsidR="00794201" w:rsidRPr="002057FD">
        <w:rPr>
          <w:rFonts w:ascii="Times New Roman" w:hAnsi="Times New Roman" w:cs="Times New Roman"/>
          <w:b/>
          <w:sz w:val="24"/>
          <w:szCs w:val="24"/>
        </w:rPr>
        <w:t>у</w:t>
      </w:r>
      <w:r w:rsidRPr="002057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25F" w:rsidRPr="002057FD">
        <w:rPr>
          <w:rFonts w:ascii="Times New Roman" w:hAnsi="Times New Roman" w:cs="Times New Roman"/>
          <w:b/>
          <w:sz w:val="24"/>
          <w:szCs w:val="24"/>
        </w:rPr>
        <w:t>реализации муниципальной программы</w:t>
      </w:r>
    </w:p>
    <w:p w14:paraId="39741382" w14:textId="77777777" w:rsidR="00B8088E" w:rsidRPr="002057FD" w:rsidRDefault="00B8088E" w:rsidP="002057F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1"/>
        <w:gridCol w:w="8510"/>
      </w:tblGrid>
      <w:tr w:rsidR="002F25C9" w:rsidRPr="002057FD" w14:paraId="7A989715" w14:textId="77777777" w:rsidTr="00BD6571">
        <w:trPr>
          <w:trHeight w:val="20"/>
        </w:trPr>
        <w:tc>
          <w:tcPr>
            <w:tcW w:w="6091" w:type="dxa"/>
          </w:tcPr>
          <w:p w14:paraId="351D237D" w14:textId="77777777" w:rsidR="002F25C9" w:rsidRPr="002057FD" w:rsidRDefault="002F25C9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114"/>
            <w:bookmarkEnd w:id="4"/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финансового обеспечения</w:t>
            </w:r>
          </w:p>
        </w:tc>
        <w:tc>
          <w:tcPr>
            <w:tcW w:w="8510" w:type="dxa"/>
          </w:tcPr>
          <w:p w14:paraId="39E75444" w14:textId="77777777" w:rsidR="002F25C9" w:rsidRPr="002057FD" w:rsidRDefault="002F25C9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реализации(рублей)</w:t>
            </w:r>
          </w:p>
        </w:tc>
      </w:tr>
      <w:tr w:rsidR="002F25C9" w:rsidRPr="002057FD" w14:paraId="6311536E" w14:textId="77777777" w:rsidTr="00BD6571">
        <w:trPr>
          <w:trHeight w:val="20"/>
        </w:trPr>
        <w:tc>
          <w:tcPr>
            <w:tcW w:w="6091" w:type="dxa"/>
          </w:tcPr>
          <w:p w14:paraId="4AE8ED6D" w14:textId="77777777" w:rsidR="002F25C9" w:rsidRPr="002057FD" w:rsidRDefault="002F25C9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0" w:type="dxa"/>
          </w:tcPr>
          <w:p w14:paraId="64E93E8B" w14:textId="01698D56" w:rsidR="002F25C9" w:rsidRPr="002057FD" w:rsidRDefault="002F25C9" w:rsidP="00F702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702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F25C9" w:rsidRPr="002057FD" w14:paraId="39FE756E" w14:textId="77777777" w:rsidTr="00BD6571">
        <w:trPr>
          <w:trHeight w:val="20"/>
        </w:trPr>
        <w:tc>
          <w:tcPr>
            <w:tcW w:w="6091" w:type="dxa"/>
          </w:tcPr>
          <w:p w14:paraId="2ABA833F" w14:textId="77777777" w:rsidR="002F25C9" w:rsidRPr="002057FD" w:rsidRDefault="002F25C9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8510" w:type="dxa"/>
          </w:tcPr>
          <w:p w14:paraId="5049CB06" w14:textId="65C36CEC" w:rsidR="002F25C9" w:rsidRPr="002057FD" w:rsidRDefault="00F7026D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43965</w:t>
            </w:r>
            <w:r w:rsidR="002F25C9"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2057FD" w14:paraId="125884D2" w14:textId="77777777" w:rsidTr="00BD6571">
        <w:trPr>
          <w:trHeight w:val="20"/>
        </w:trPr>
        <w:tc>
          <w:tcPr>
            <w:tcW w:w="6091" w:type="dxa"/>
          </w:tcPr>
          <w:p w14:paraId="71EBC50A" w14:textId="77777777" w:rsidR="002F25C9" w:rsidRPr="002057FD" w:rsidRDefault="002F25C9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0" w:type="dxa"/>
          </w:tcPr>
          <w:p w14:paraId="7CF306CB" w14:textId="77777777" w:rsidR="002F25C9" w:rsidRPr="002057FD" w:rsidRDefault="002F25C9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2057FD" w14:paraId="7DAD260E" w14:textId="77777777" w:rsidTr="00BD6571">
        <w:trPr>
          <w:trHeight w:val="20"/>
        </w:trPr>
        <w:tc>
          <w:tcPr>
            <w:tcW w:w="6091" w:type="dxa"/>
          </w:tcPr>
          <w:p w14:paraId="68EC357E" w14:textId="77777777" w:rsidR="002F25C9" w:rsidRPr="002057FD" w:rsidRDefault="002F25C9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510" w:type="dxa"/>
          </w:tcPr>
          <w:p w14:paraId="48CD0E5F" w14:textId="77777777" w:rsidR="002F25C9" w:rsidRPr="002057FD" w:rsidRDefault="002F25C9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2057FD" w14:paraId="465ED824" w14:textId="77777777" w:rsidTr="00BD6571">
        <w:trPr>
          <w:trHeight w:val="20"/>
        </w:trPr>
        <w:tc>
          <w:tcPr>
            <w:tcW w:w="6091" w:type="dxa"/>
          </w:tcPr>
          <w:p w14:paraId="7699D53A" w14:textId="77777777" w:rsidR="002F25C9" w:rsidRPr="002057FD" w:rsidRDefault="002F25C9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0" w:type="dxa"/>
          </w:tcPr>
          <w:p w14:paraId="069612E0" w14:textId="1FE4F41C" w:rsidR="002F25C9" w:rsidRPr="002057FD" w:rsidRDefault="00F7026D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43965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2057FD" w14:paraId="16466F01" w14:textId="77777777" w:rsidTr="00BD6571">
        <w:trPr>
          <w:trHeight w:val="20"/>
        </w:trPr>
        <w:tc>
          <w:tcPr>
            <w:tcW w:w="6091" w:type="dxa"/>
          </w:tcPr>
          <w:p w14:paraId="3F96C2D5" w14:textId="77777777" w:rsidR="002F25C9" w:rsidRPr="002057FD" w:rsidRDefault="002F25C9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0" w:type="dxa"/>
          </w:tcPr>
          <w:p w14:paraId="15BD327C" w14:textId="77777777" w:rsidR="002F25C9" w:rsidRPr="002057FD" w:rsidRDefault="002F25C9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2057FD" w14:paraId="60756EB0" w14:textId="77777777" w:rsidTr="00BD6571">
        <w:trPr>
          <w:trHeight w:val="20"/>
        </w:trPr>
        <w:tc>
          <w:tcPr>
            <w:tcW w:w="6091" w:type="dxa"/>
          </w:tcPr>
          <w:p w14:paraId="271D366F" w14:textId="77777777" w:rsidR="002F25C9" w:rsidRPr="002057FD" w:rsidRDefault="002F25C9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Процессная часть (всего), в том числе:</w:t>
            </w:r>
          </w:p>
        </w:tc>
        <w:tc>
          <w:tcPr>
            <w:tcW w:w="8510" w:type="dxa"/>
          </w:tcPr>
          <w:p w14:paraId="26BDF53A" w14:textId="07814F3E" w:rsidR="002F25C9" w:rsidRPr="002057FD" w:rsidRDefault="00F7026D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43965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2057FD" w14:paraId="448FD012" w14:textId="77777777" w:rsidTr="00BD6571">
        <w:trPr>
          <w:trHeight w:val="20"/>
        </w:trPr>
        <w:tc>
          <w:tcPr>
            <w:tcW w:w="6091" w:type="dxa"/>
          </w:tcPr>
          <w:p w14:paraId="14242DC2" w14:textId="77777777" w:rsidR="002F25C9" w:rsidRPr="002057FD" w:rsidRDefault="002F25C9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8510" w:type="dxa"/>
          </w:tcPr>
          <w:p w14:paraId="4AFC1A75" w14:textId="77777777" w:rsidR="002F25C9" w:rsidRPr="002057FD" w:rsidRDefault="002F25C9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2057FD" w14:paraId="736B45C2" w14:textId="77777777" w:rsidTr="00BD6571">
        <w:trPr>
          <w:trHeight w:val="20"/>
        </w:trPr>
        <w:tc>
          <w:tcPr>
            <w:tcW w:w="6091" w:type="dxa"/>
          </w:tcPr>
          <w:p w14:paraId="5C2E2D03" w14:textId="77777777" w:rsidR="002F25C9" w:rsidRPr="002057FD" w:rsidRDefault="002F25C9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8510" w:type="dxa"/>
          </w:tcPr>
          <w:p w14:paraId="7281AA32" w14:textId="77777777" w:rsidR="002F25C9" w:rsidRPr="002057FD" w:rsidRDefault="002F25C9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2057FD" w14:paraId="32C8C5DF" w14:textId="77777777" w:rsidTr="00BD6571">
        <w:trPr>
          <w:trHeight w:val="20"/>
        </w:trPr>
        <w:tc>
          <w:tcPr>
            <w:tcW w:w="6091" w:type="dxa"/>
          </w:tcPr>
          <w:p w14:paraId="75601E95" w14:textId="77777777" w:rsidR="002F25C9" w:rsidRPr="002057FD" w:rsidRDefault="002F25C9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10" w:type="dxa"/>
          </w:tcPr>
          <w:p w14:paraId="038224C2" w14:textId="398F4BF8" w:rsidR="002F25C9" w:rsidRPr="002057FD" w:rsidRDefault="00F7026D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43965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5C9" w:rsidRPr="002057FD" w14:paraId="5E982706" w14:textId="77777777" w:rsidTr="00BD6571">
        <w:trPr>
          <w:trHeight w:val="20"/>
        </w:trPr>
        <w:tc>
          <w:tcPr>
            <w:tcW w:w="6091" w:type="dxa"/>
          </w:tcPr>
          <w:p w14:paraId="5B5BD9F8" w14:textId="77777777" w:rsidR="002F25C9" w:rsidRPr="002057FD" w:rsidRDefault="002F25C9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510" w:type="dxa"/>
          </w:tcPr>
          <w:p w14:paraId="6DC5F6C0" w14:textId="77777777" w:rsidR="00070A6F" w:rsidRPr="002057FD" w:rsidRDefault="002F25C9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0E1DF403" w14:textId="77777777" w:rsidR="00513213" w:rsidRPr="002057FD" w:rsidRDefault="00513213" w:rsidP="002057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26E0F8" w14:textId="77777777" w:rsidR="00811CB7" w:rsidRPr="002057FD" w:rsidRDefault="00811CB7" w:rsidP="002057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7FD">
        <w:rPr>
          <w:rFonts w:ascii="Times New Roman" w:hAnsi="Times New Roman" w:cs="Times New Roman"/>
          <w:b/>
          <w:bCs/>
          <w:sz w:val="24"/>
          <w:szCs w:val="24"/>
        </w:rPr>
        <w:t>4.2. Финансовое</w:t>
      </w:r>
      <w:r w:rsidRPr="002057FD">
        <w:rPr>
          <w:rFonts w:ascii="Times New Roman" w:hAnsi="Times New Roman" w:cs="Times New Roman"/>
          <w:sz w:val="24"/>
          <w:szCs w:val="24"/>
        </w:rPr>
        <w:t xml:space="preserve"> </w:t>
      </w:r>
      <w:r w:rsidRPr="002057FD">
        <w:rPr>
          <w:rFonts w:ascii="Times New Roman" w:hAnsi="Times New Roman" w:cs="Times New Roman"/>
          <w:b/>
          <w:bCs/>
          <w:sz w:val="24"/>
          <w:szCs w:val="24"/>
        </w:rPr>
        <w:t>обеспечение второго этапа реализации муниципальной программы</w:t>
      </w:r>
    </w:p>
    <w:p w14:paraId="249167AE" w14:textId="77777777" w:rsidR="00BD5063" w:rsidRPr="002057FD" w:rsidRDefault="00BD5063" w:rsidP="00205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60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5812"/>
        <w:gridCol w:w="1572"/>
        <w:gridCol w:w="1263"/>
        <w:gridCol w:w="972"/>
        <w:gridCol w:w="1437"/>
        <w:gridCol w:w="1276"/>
        <w:gridCol w:w="1420"/>
      </w:tblGrid>
      <w:tr w:rsidR="00022324" w:rsidRPr="002057FD" w14:paraId="2B0A787B" w14:textId="77777777" w:rsidTr="00BD6571">
        <w:trPr>
          <w:trHeight w:val="20"/>
        </w:trPr>
        <w:tc>
          <w:tcPr>
            <w:tcW w:w="851" w:type="dxa"/>
            <w:vMerge w:val="restart"/>
          </w:tcPr>
          <w:p w14:paraId="79435307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  <w:vMerge w:val="restart"/>
          </w:tcPr>
          <w:p w14:paraId="26D52510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Итого по ГРБС</w:t>
            </w:r>
          </w:p>
        </w:tc>
        <w:tc>
          <w:tcPr>
            <w:tcW w:w="1572" w:type="dxa"/>
            <w:vMerge w:val="restart"/>
            <w:tcBorders>
              <w:right w:val="single" w:sz="4" w:space="0" w:color="auto"/>
            </w:tcBorders>
          </w:tcPr>
          <w:p w14:paraId="59FB917B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6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FE24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022324" w:rsidRPr="002057FD" w14:paraId="6E7B598D" w14:textId="77777777" w:rsidTr="00BD6571">
        <w:trPr>
          <w:trHeight w:val="20"/>
        </w:trPr>
        <w:tc>
          <w:tcPr>
            <w:tcW w:w="851" w:type="dxa"/>
            <w:vMerge/>
          </w:tcPr>
          <w:p w14:paraId="4BBCD283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25E4BE8A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14:paraId="536E6A88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84D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3419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22324" w:rsidRPr="002057FD" w14:paraId="42DBFC1F" w14:textId="77777777" w:rsidTr="00BD6571">
        <w:trPr>
          <w:trHeight w:val="20"/>
        </w:trPr>
        <w:tc>
          <w:tcPr>
            <w:tcW w:w="851" w:type="dxa"/>
            <w:vMerge/>
          </w:tcPr>
          <w:p w14:paraId="0D277874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3E44B02A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right w:val="single" w:sz="4" w:space="0" w:color="auto"/>
            </w:tcBorders>
          </w:tcPr>
          <w:p w14:paraId="6C2713AC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9436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14:paraId="2684B6A8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37" w:type="dxa"/>
          </w:tcPr>
          <w:p w14:paraId="4C60191B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6" w:type="dxa"/>
          </w:tcPr>
          <w:p w14:paraId="1DB004FD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20" w:type="dxa"/>
          </w:tcPr>
          <w:p w14:paraId="04BC3222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</w:tr>
      <w:tr w:rsidR="00022324" w:rsidRPr="002057FD" w14:paraId="42FF9EE3" w14:textId="77777777" w:rsidTr="00BD6571">
        <w:trPr>
          <w:trHeight w:val="20"/>
        </w:trPr>
        <w:tc>
          <w:tcPr>
            <w:tcW w:w="851" w:type="dxa"/>
          </w:tcPr>
          <w:p w14:paraId="0C640CD4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754CD324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</w:tcPr>
          <w:p w14:paraId="1F4CF9C7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716F7C5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14:paraId="772C2E69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7" w:type="dxa"/>
          </w:tcPr>
          <w:p w14:paraId="74FD56EC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35FC816A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0" w:type="dxa"/>
          </w:tcPr>
          <w:p w14:paraId="32FD85B7" w14:textId="77777777" w:rsidR="00022324" w:rsidRPr="002057FD" w:rsidRDefault="00022324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6D11" w:rsidRPr="002057FD" w14:paraId="3A2EA161" w14:textId="77777777" w:rsidTr="00E24F90">
        <w:trPr>
          <w:trHeight w:val="311"/>
        </w:trPr>
        <w:tc>
          <w:tcPr>
            <w:tcW w:w="851" w:type="dxa"/>
            <w:vMerge w:val="restart"/>
          </w:tcPr>
          <w:p w14:paraId="66E095D0" w14:textId="3EB2CB0A" w:rsidR="009F6D11" w:rsidRPr="002057FD" w:rsidRDefault="009F6D11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  <w:vMerge w:val="restart"/>
          </w:tcPr>
          <w:p w14:paraId="50E04A24" w14:textId="4776BDBF" w:rsidR="009F6D11" w:rsidRPr="002057FD" w:rsidRDefault="009F6D11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47893167" w14:textId="67B2FE31" w:rsidR="009F6D11" w:rsidRPr="002057FD" w:rsidRDefault="009F6D11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14:paraId="75390C97" w14:textId="5C7BBB1C" w:rsidR="009F6D11" w:rsidRPr="002057FD" w:rsidRDefault="009F6D11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889700,0</w:t>
            </w:r>
          </w:p>
        </w:tc>
        <w:tc>
          <w:tcPr>
            <w:tcW w:w="972" w:type="dxa"/>
          </w:tcPr>
          <w:p w14:paraId="28A4E455" w14:textId="0D1575B0" w:rsidR="009F6D11" w:rsidRPr="002057FD" w:rsidRDefault="009F6D11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14:paraId="58D864DF" w14:textId="2CC39671" w:rsidR="009F6D11" w:rsidRPr="002057FD" w:rsidRDefault="009F6D11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0A2B09B" w14:textId="5AA458C8" w:rsidR="009F6D11" w:rsidRPr="002057FD" w:rsidRDefault="009F6D11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889700,0</w:t>
            </w:r>
          </w:p>
        </w:tc>
        <w:tc>
          <w:tcPr>
            <w:tcW w:w="1420" w:type="dxa"/>
          </w:tcPr>
          <w:p w14:paraId="7C5DEBDE" w14:textId="49F755DA" w:rsidR="009F6D11" w:rsidRPr="002057FD" w:rsidRDefault="009F6D11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21E7" w:rsidRPr="002057FD" w14:paraId="7138FA94" w14:textId="77777777" w:rsidTr="00BD6571">
        <w:trPr>
          <w:trHeight w:val="20"/>
        </w:trPr>
        <w:tc>
          <w:tcPr>
            <w:tcW w:w="851" w:type="dxa"/>
            <w:vMerge/>
          </w:tcPr>
          <w:p w14:paraId="620D4F17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339FFD3F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BC33633" w14:textId="77777777" w:rsidR="00AD21E7" w:rsidRPr="002057FD" w:rsidRDefault="00AD21E7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14:paraId="2B0313FA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821800,0</w:t>
            </w:r>
          </w:p>
        </w:tc>
        <w:tc>
          <w:tcPr>
            <w:tcW w:w="972" w:type="dxa"/>
          </w:tcPr>
          <w:p w14:paraId="3022224E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14:paraId="288AE4ED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737D22B9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821800,0</w:t>
            </w:r>
          </w:p>
        </w:tc>
        <w:tc>
          <w:tcPr>
            <w:tcW w:w="1420" w:type="dxa"/>
          </w:tcPr>
          <w:p w14:paraId="22AA101D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21E7" w:rsidRPr="002057FD" w14:paraId="1751C5F5" w14:textId="77777777" w:rsidTr="00BD6571">
        <w:trPr>
          <w:trHeight w:val="20"/>
        </w:trPr>
        <w:tc>
          <w:tcPr>
            <w:tcW w:w="851" w:type="dxa"/>
            <w:vMerge/>
          </w:tcPr>
          <w:p w14:paraId="31F1FBFF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2B5D45C5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44A7221" w14:textId="77777777" w:rsidR="00AD21E7" w:rsidRPr="002057FD" w:rsidRDefault="00AD21E7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14:paraId="2709347B" w14:textId="138166E8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DE2">
              <w:rPr>
                <w:rFonts w:ascii="Times New Roman" w:hAnsi="Times New Roman" w:cs="Times New Roman"/>
                <w:sz w:val="24"/>
                <w:szCs w:val="24"/>
              </w:rPr>
              <w:t>578600,0</w:t>
            </w:r>
          </w:p>
        </w:tc>
        <w:tc>
          <w:tcPr>
            <w:tcW w:w="972" w:type="dxa"/>
          </w:tcPr>
          <w:p w14:paraId="272F1A04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14:paraId="5505E24B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5DC74517" w14:textId="0032E1C6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5786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20" w:type="dxa"/>
          </w:tcPr>
          <w:p w14:paraId="40B26822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21E7" w:rsidRPr="002057FD" w14:paraId="7241D784" w14:textId="77777777" w:rsidTr="00BD6571">
        <w:trPr>
          <w:trHeight w:val="20"/>
        </w:trPr>
        <w:tc>
          <w:tcPr>
            <w:tcW w:w="851" w:type="dxa"/>
            <w:vMerge/>
          </w:tcPr>
          <w:p w14:paraId="3724072B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7C33DB2D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6C6C5664" w14:textId="77777777" w:rsidR="00AD21E7" w:rsidRPr="002057FD" w:rsidRDefault="00AD21E7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14:paraId="133B1CB6" w14:textId="6A4FF9FD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DE2">
              <w:rPr>
                <w:rFonts w:ascii="Times New Roman" w:hAnsi="Times New Roman" w:cs="Times New Roman"/>
                <w:sz w:val="24"/>
                <w:szCs w:val="24"/>
              </w:rPr>
              <w:t>1207300,0</w:t>
            </w:r>
          </w:p>
        </w:tc>
        <w:tc>
          <w:tcPr>
            <w:tcW w:w="972" w:type="dxa"/>
          </w:tcPr>
          <w:p w14:paraId="5DC938A0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14:paraId="0B8E290C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7C95972" w14:textId="383C09A2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2073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20" w:type="dxa"/>
          </w:tcPr>
          <w:p w14:paraId="32794B13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21E7" w:rsidRPr="002057FD" w14:paraId="1902A00F" w14:textId="77777777" w:rsidTr="00BD6571">
        <w:trPr>
          <w:trHeight w:val="20"/>
        </w:trPr>
        <w:tc>
          <w:tcPr>
            <w:tcW w:w="851" w:type="dxa"/>
            <w:vMerge/>
          </w:tcPr>
          <w:p w14:paraId="62F5C4F5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0991DB53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B97BD58" w14:textId="77777777" w:rsidR="00AD21E7" w:rsidRPr="002057FD" w:rsidRDefault="00AD21E7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14:paraId="4747A9AB" w14:textId="3876FE6C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3584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72" w:type="dxa"/>
          </w:tcPr>
          <w:p w14:paraId="2344D0A7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14:paraId="22054DBE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08438E8" w14:textId="0371CF15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3584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20" w:type="dxa"/>
          </w:tcPr>
          <w:p w14:paraId="2B87EFAE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24F90" w:rsidRPr="002057FD" w14:paraId="7CBAE23D" w14:textId="77777777" w:rsidTr="00E24F90">
        <w:trPr>
          <w:trHeight w:val="234"/>
        </w:trPr>
        <w:tc>
          <w:tcPr>
            <w:tcW w:w="851" w:type="dxa"/>
            <w:vMerge w:val="restart"/>
          </w:tcPr>
          <w:p w14:paraId="40C50DC5" w14:textId="56AF028B" w:rsidR="00E24F90" w:rsidRPr="002057FD" w:rsidRDefault="00E24F90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  <w:vMerge w:val="restart"/>
          </w:tcPr>
          <w:p w14:paraId="62AE1242" w14:textId="2A07C053" w:rsidR="00E24F90" w:rsidRPr="002057FD" w:rsidRDefault="00E24F90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572" w:type="dxa"/>
          </w:tcPr>
          <w:p w14:paraId="4AFF6A0F" w14:textId="34746EE8" w:rsidR="00E24F90" w:rsidRPr="002057FD" w:rsidRDefault="00E24F90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63" w:type="dxa"/>
          </w:tcPr>
          <w:p w14:paraId="4394937F" w14:textId="73317EEA" w:rsidR="00E24F90" w:rsidRPr="002057FD" w:rsidRDefault="00E24F90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110000,0</w:t>
            </w:r>
          </w:p>
        </w:tc>
        <w:tc>
          <w:tcPr>
            <w:tcW w:w="972" w:type="dxa"/>
          </w:tcPr>
          <w:p w14:paraId="35EB4501" w14:textId="23F9054D" w:rsidR="00E24F90" w:rsidRPr="002057FD" w:rsidRDefault="00E24F90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14:paraId="1DC31759" w14:textId="6F68F2DE" w:rsidR="00E24F90" w:rsidRPr="002057FD" w:rsidRDefault="00E24F90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0637EF5" w14:textId="0E545C1F" w:rsidR="00E24F90" w:rsidRPr="002057FD" w:rsidRDefault="00E24F90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110000,0</w:t>
            </w:r>
          </w:p>
        </w:tc>
        <w:tc>
          <w:tcPr>
            <w:tcW w:w="1420" w:type="dxa"/>
          </w:tcPr>
          <w:p w14:paraId="640A5DBC" w14:textId="3A999127" w:rsidR="00E24F90" w:rsidRPr="002057FD" w:rsidRDefault="00E24F90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21E7" w:rsidRPr="002057FD" w14:paraId="639AFBCF" w14:textId="77777777" w:rsidTr="00BD6571">
        <w:trPr>
          <w:trHeight w:val="20"/>
        </w:trPr>
        <w:tc>
          <w:tcPr>
            <w:tcW w:w="851" w:type="dxa"/>
            <w:vMerge/>
          </w:tcPr>
          <w:p w14:paraId="2B22F18C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769959C1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4152F68" w14:textId="77777777" w:rsidR="00AD21E7" w:rsidRPr="002057FD" w:rsidRDefault="00AD21E7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63" w:type="dxa"/>
          </w:tcPr>
          <w:p w14:paraId="6BC89101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  <w:tc>
          <w:tcPr>
            <w:tcW w:w="972" w:type="dxa"/>
          </w:tcPr>
          <w:p w14:paraId="086FC6AF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14:paraId="4325C9AB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BB67167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  <w:tc>
          <w:tcPr>
            <w:tcW w:w="1420" w:type="dxa"/>
          </w:tcPr>
          <w:p w14:paraId="41292C72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21E7" w:rsidRPr="002057FD" w14:paraId="46BC507B" w14:textId="77777777" w:rsidTr="00BD6571">
        <w:trPr>
          <w:trHeight w:val="20"/>
        </w:trPr>
        <w:tc>
          <w:tcPr>
            <w:tcW w:w="851" w:type="dxa"/>
            <w:vMerge/>
          </w:tcPr>
          <w:p w14:paraId="4BBB31B4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676EA9BE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1B72D8AF" w14:textId="77777777" w:rsidR="00AD21E7" w:rsidRPr="002057FD" w:rsidRDefault="00AD21E7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63" w:type="dxa"/>
          </w:tcPr>
          <w:p w14:paraId="1FEF7251" w14:textId="6B1584BE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972" w:type="dxa"/>
          </w:tcPr>
          <w:p w14:paraId="40013E81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14:paraId="0AC7B3BB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A46D0BF" w14:textId="4B5AC64C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420" w:type="dxa"/>
          </w:tcPr>
          <w:p w14:paraId="79C2F19F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21E7" w:rsidRPr="002057FD" w14:paraId="3C02827D" w14:textId="77777777" w:rsidTr="00BD6571">
        <w:trPr>
          <w:trHeight w:val="20"/>
        </w:trPr>
        <w:tc>
          <w:tcPr>
            <w:tcW w:w="851" w:type="dxa"/>
            <w:vMerge/>
          </w:tcPr>
          <w:p w14:paraId="416851EE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5A1BE9BB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7BE295B4" w14:textId="77777777" w:rsidR="00AD21E7" w:rsidRPr="002057FD" w:rsidRDefault="00AD21E7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63" w:type="dxa"/>
          </w:tcPr>
          <w:p w14:paraId="3E961460" w14:textId="3852CF53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972" w:type="dxa"/>
          </w:tcPr>
          <w:p w14:paraId="1E9875A1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14:paraId="59E5514B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4D6C7FBD" w14:textId="7E618B4F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420" w:type="dxa"/>
          </w:tcPr>
          <w:p w14:paraId="566D592A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D21E7" w:rsidRPr="002057FD" w14:paraId="06CF4035" w14:textId="77777777" w:rsidTr="00BD6571">
        <w:trPr>
          <w:trHeight w:val="20"/>
        </w:trPr>
        <w:tc>
          <w:tcPr>
            <w:tcW w:w="851" w:type="dxa"/>
            <w:vMerge/>
          </w:tcPr>
          <w:p w14:paraId="4754D445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1C603342" w14:textId="77777777" w:rsidR="00AD21E7" w:rsidRPr="002057FD" w:rsidRDefault="00AD21E7" w:rsidP="00AD21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14:paraId="319B3CCD" w14:textId="77777777" w:rsidR="00AD21E7" w:rsidRPr="002057FD" w:rsidRDefault="00AD21E7" w:rsidP="00AD21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63" w:type="dxa"/>
          </w:tcPr>
          <w:p w14:paraId="2B784570" w14:textId="2483154C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972" w:type="dxa"/>
          </w:tcPr>
          <w:p w14:paraId="400C9FAC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7" w:type="dxa"/>
          </w:tcPr>
          <w:p w14:paraId="3F5655FD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E2D8FD7" w14:textId="0BE814C8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420" w:type="dxa"/>
          </w:tcPr>
          <w:p w14:paraId="64F42F80" w14:textId="77777777" w:rsidR="00AD21E7" w:rsidRPr="002057FD" w:rsidRDefault="00AD21E7" w:rsidP="00AD21E7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57DEEAA6" w14:textId="77777777" w:rsidR="00022324" w:rsidRPr="002057FD" w:rsidRDefault="00022324" w:rsidP="002057F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DDCC164" w14:textId="77777777" w:rsidR="005164D2" w:rsidRPr="002057FD" w:rsidRDefault="005164D2" w:rsidP="002057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7FD">
        <w:rPr>
          <w:rFonts w:ascii="Times New Roman" w:hAnsi="Times New Roman" w:cs="Times New Roman"/>
          <w:b/>
          <w:sz w:val="24"/>
          <w:szCs w:val="24"/>
        </w:rPr>
        <w:t>4.2.1. Всего по второму этапу реализации муниципальной программы</w:t>
      </w:r>
    </w:p>
    <w:p w14:paraId="38F3E010" w14:textId="77777777" w:rsidR="005164D2" w:rsidRPr="002057FD" w:rsidRDefault="005164D2" w:rsidP="002057F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61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8"/>
        <w:gridCol w:w="1655"/>
        <w:gridCol w:w="1656"/>
        <w:gridCol w:w="1656"/>
        <w:gridCol w:w="1655"/>
        <w:gridCol w:w="1656"/>
        <w:gridCol w:w="1645"/>
        <w:gridCol w:w="11"/>
      </w:tblGrid>
      <w:tr w:rsidR="00AD21E7" w:rsidRPr="002057FD" w14:paraId="3057AFE3" w14:textId="77777777" w:rsidTr="00AD21E7">
        <w:trPr>
          <w:gridAfter w:val="1"/>
          <w:wAfter w:w="11" w:type="dxa"/>
          <w:trHeight w:val="20"/>
        </w:trPr>
        <w:tc>
          <w:tcPr>
            <w:tcW w:w="4678" w:type="dxa"/>
          </w:tcPr>
          <w:p w14:paraId="7EE78B44" w14:textId="77777777" w:rsidR="00AD21E7" w:rsidRPr="002057FD" w:rsidRDefault="00AD21E7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финансового обеспечения</w:t>
            </w:r>
          </w:p>
        </w:tc>
        <w:tc>
          <w:tcPr>
            <w:tcW w:w="9923" w:type="dxa"/>
            <w:gridSpan w:val="6"/>
          </w:tcPr>
          <w:p w14:paraId="13D6BE85" w14:textId="4FF5D5FE" w:rsidR="00AD21E7" w:rsidRPr="002057FD" w:rsidRDefault="00AD21E7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реализации(рублей)</w:t>
            </w:r>
          </w:p>
        </w:tc>
      </w:tr>
      <w:tr w:rsidR="009F6D11" w:rsidRPr="002057FD" w14:paraId="7FCED588" w14:textId="77777777" w:rsidTr="009F6D11">
        <w:trPr>
          <w:trHeight w:val="20"/>
        </w:trPr>
        <w:tc>
          <w:tcPr>
            <w:tcW w:w="4678" w:type="dxa"/>
          </w:tcPr>
          <w:p w14:paraId="2F035A74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2EB1D674" w14:textId="3B1E99E4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656" w:type="dxa"/>
          </w:tcPr>
          <w:p w14:paraId="777CF076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656" w:type="dxa"/>
          </w:tcPr>
          <w:p w14:paraId="0F21D448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655" w:type="dxa"/>
          </w:tcPr>
          <w:p w14:paraId="1FD999E9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656" w:type="dxa"/>
          </w:tcPr>
          <w:p w14:paraId="79F24B9E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656" w:type="dxa"/>
            <w:gridSpan w:val="2"/>
          </w:tcPr>
          <w:p w14:paraId="5F4BF3A4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F6D11" w:rsidRPr="002057FD" w14:paraId="75DC465B" w14:textId="77777777" w:rsidTr="009F6D11">
        <w:trPr>
          <w:trHeight w:val="220"/>
        </w:trPr>
        <w:tc>
          <w:tcPr>
            <w:tcW w:w="4678" w:type="dxa"/>
          </w:tcPr>
          <w:p w14:paraId="3CE2C562" w14:textId="77777777" w:rsidR="009F6D11" w:rsidRPr="002057FD" w:rsidRDefault="009F6D11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655" w:type="dxa"/>
          </w:tcPr>
          <w:p w14:paraId="62BB078F" w14:textId="1DEAF103" w:rsidR="009F6D11" w:rsidRPr="002057FD" w:rsidRDefault="009F6D11" w:rsidP="002057FD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999700,0</w:t>
            </w:r>
          </w:p>
        </w:tc>
        <w:tc>
          <w:tcPr>
            <w:tcW w:w="1656" w:type="dxa"/>
          </w:tcPr>
          <w:p w14:paraId="3C1DD350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941800,0</w:t>
            </w:r>
          </w:p>
        </w:tc>
        <w:tc>
          <w:tcPr>
            <w:tcW w:w="1656" w:type="dxa"/>
          </w:tcPr>
          <w:p w14:paraId="5F408026" w14:textId="64586C4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6786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655" w:type="dxa"/>
          </w:tcPr>
          <w:p w14:paraId="488114B6" w14:textId="23F13CAD" w:rsidR="009F6D11" w:rsidRPr="002057FD" w:rsidRDefault="009F6D11" w:rsidP="00415B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656" w:type="dxa"/>
          </w:tcPr>
          <w:p w14:paraId="1B045AF8" w14:textId="25E543F4" w:rsidR="009F6D11" w:rsidRPr="002057FD" w:rsidRDefault="009F6D11" w:rsidP="005334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4584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656" w:type="dxa"/>
            <w:gridSpan w:val="2"/>
          </w:tcPr>
          <w:p w14:paraId="11228F33" w14:textId="30243358" w:rsidR="009F6D11" w:rsidRPr="002057FD" w:rsidRDefault="009F6D11" w:rsidP="005334D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858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9F6D11" w:rsidRPr="002057FD" w14:paraId="38BB0076" w14:textId="77777777" w:rsidTr="009F6D11">
        <w:trPr>
          <w:trHeight w:val="20"/>
        </w:trPr>
        <w:tc>
          <w:tcPr>
            <w:tcW w:w="4678" w:type="dxa"/>
          </w:tcPr>
          <w:p w14:paraId="1E83FF0E" w14:textId="77777777" w:rsidR="009F6D11" w:rsidRPr="002057FD" w:rsidRDefault="009F6D11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55" w:type="dxa"/>
          </w:tcPr>
          <w:p w14:paraId="48DC8870" w14:textId="25AC13EC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4F6B0E0C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5906C8A3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5" w:type="dxa"/>
          </w:tcPr>
          <w:p w14:paraId="744BECBA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1FC5A1C5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gridSpan w:val="2"/>
          </w:tcPr>
          <w:p w14:paraId="7BDBC254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D11" w:rsidRPr="002057FD" w14:paraId="09F09DAD" w14:textId="77777777" w:rsidTr="009F6D11">
        <w:trPr>
          <w:trHeight w:val="20"/>
        </w:trPr>
        <w:tc>
          <w:tcPr>
            <w:tcW w:w="4678" w:type="dxa"/>
          </w:tcPr>
          <w:p w14:paraId="790D70BA" w14:textId="77777777" w:rsidR="009F6D11" w:rsidRPr="002057FD" w:rsidRDefault="009F6D11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655" w:type="dxa"/>
          </w:tcPr>
          <w:p w14:paraId="13AA82D0" w14:textId="6E4926B4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0F692721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500ECDFE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5" w:type="dxa"/>
          </w:tcPr>
          <w:p w14:paraId="63015B2B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46136EEA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gridSpan w:val="2"/>
          </w:tcPr>
          <w:p w14:paraId="7292EF3B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D11" w:rsidRPr="002057FD" w14:paraId="04C7D1FB" w14:textId="77777777" w:rsidTr="009F6D11">
        <w:trPr>
          <w:trHeight w:val="20"/>
        </w:trPr>
        <w:tc>
          <w:tcPr>
            <w:tcW w:w="4678" w:type="dxa"/>
          </w:tcPr>
          <w:p w14:paraId="6EDDB768" w14:textId="77777777" w:rsidR="009F6D11" w:rsidRPr="002057FD" w:rsidRDefault="009F6D11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55" w:type="dxa"/>
          </w:tcPr>
          <w:p w14:paraId="4AD20E83" w14:textId="563C30A8" w:rsidR="009F6D11" w:rsidRPr="002057FD" w:rsidRDefault="009F6D11" w:rsidP="002057FD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999700,0</w:t>
            </w:r>
          </w:p>
        </w:tc>
        <w:tc>
          <w:tcPr>
            <w:tcW w:w="1656" w:type="dxa"/>
          </w:tcPr>
          <w:p w14:paraId="778389A2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941800,0</w:t>
            </w:r>
          </w:p>
        </w:tc>
        <w:tc>
          <w:tcPr>
            <w:tcW w:w="1656" w:type="dxa"/>
          </w:tcPr>
          <w:p w14:paraId="0C440816" w14:textId="0C26A398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6786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655" w:type="dxa"/>
          </w:tcPr>
          <w:p w14:paraId="28F6EDC3" w14:textId="011A30F4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656" w:type="dxa"/>
          </w:tcPr>
          <w:p w14:paraId="240C2D67" w14:textId="2E3BF862" w:rsidR="009F6D11" w:rsidRPr="002057FD" w:rsidRDefault="009F6D11" w:rsidP="005334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4584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656" w:type="dxa"/>
            <w:gridSpan w:val="2"/>
          </w:tcPr>
          <w:p w14:paraId="0236A0EA" w14:textId="1A811F17" w:rsidR="009F6D11" w:rsidRPr="002057FD" w:rsidRDefault="009F6D11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858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9F6D11" w:rsidRPr="002057FD" w14:paraId="2EC973CF" w14:textId="77777777" w:rsidTr="009F6D11">
        <w:trPr>
          <w:trHeight w:val="20"/>
        </w:trPr>
        <w:tc>
          <w:tcPr>
            <w:tcW w:w="4678" w:type="dxa"/>
          </w:tcPr>
          <w:p w14:paraId="00CF3AAB" w14:textId="77777777" w:rsidR="009F6D11" w:rsidRPr="002057FD" w:rsidRDefault="009F6D11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5" w:type="dxa"/>
          </w:tcPr>
          <w:p w14:paraId="290A6A3C" w14:textId="13F29F66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0F9A4C42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2D6C2A80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5" w:type="dxa"/>
          </w:tcPr>
          <w:p w14:paraId="29A73A45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0F732905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gridSpan w:val="2"/>
          </w:tcPr>
          <w:p w14:paraId="4FF96CA2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D11" w:rsidRPr="002057FD" w14:paraId="55F8355D" w14:textId="77777777" w:rsidTr="009F6D11">
        <w:trPr>
          <w:trHeight w:val="20"/>
        </w:trPr>
        <w:tc>
          <w:tcPr>
            <w:tcW w:w="4678" w:type="dxa"/>
          </w:tcPr>
          <w:p w14:paraId="016C8C0B" w14:textId="77777777" w:rsidR="009F6D11" w:rsidRPr="002057FD" w:rsidRDefault="009F6D11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655" w:type="dxa"/>
          </w:tcPr>
          <w:p w14:paraId="3C452C2E" w14:textId="076FE0BE" w:rsidR="009F6D11" w:rsidRPr="002057FD" w:rsidRDefault="009F6D11" w:rsidP="002057FD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999700,0</w:t>
            </w:r>
          </w:p>
        </w:tc>
        <w:tc>
          <w:tcPr>
            <w:tcW w:w="1656" w:type="dxa"/>
          </w:tcPr>
          <w:p w14:paraId="44BCC4AB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941800,0</w:t>
            </w:r>
          </w:p>
        </w:tc>
        <w:tc>
          <w:tcPr>
            <w:tcW w:w="1656" w:type="dxa"/>
          </w:tcPr>
          <w:p w14:paraId="18D19EE7" w14:textId="54215C30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6786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655" w:type="dxa"/>
          </w:tcPr>
          <w:p w14:paraId="3CC9C209" w14:textId="023E19AF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656" w:type="dxa"/>
          </w:tcPr>
          <w:p w14:paraId="23259D00" w14:textId="4C207A27" w:rsidR="009F6D11" w:rsidRPr="002057FD" w:rsidRDefault="009F6D11" w:rsidP="005334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4584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656" w:type="dxa"/>
            <w:gridSpan w:val="2"/>
          </w:tcPr>
          <w:p w14:paraId="7504D8A5" w14:textId="1FD7F215" w:rsidR="009F6D11" w:rsidRPr="002057FD" w:rsidRDefault="009F6D11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858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9F6D11" w:rsidRPr="002057FD" w14:paraId="010878DA" w14:textId="77777777" w:rsidTr="009F6D11">
        <w:trPr>
          <w:trHeight w:val="20"/>
        </w:trPr>
        <w:tc>
          <w:tcPr>
            <w:tcW w:w="4678" w:type="dxa"/>
          </w:tcPr>
          <w:p w14:paraId="2E2421B4" w14:textId="77777777" w:rsidR="009F6D11" w:rsidRPr="002057FD" w:rsidRDefault="009F6D11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55" w:type="dxa"/>
          </w:tcPr>
          <w:p w14:paraId="3B2DC5F7" w14:textId="2657EAB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66106AD2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1EDEEF2E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5" w:type="dxa"/>
          </w:tcPr>
          <w:p w14:paraId="698A78F9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004FCA51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gridSpan w:val="2"/>
          </w:tcPr>
          <w:p w14:paraId="10114172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D11" w:rsidRPr="002057FD" w14:paraId="39DFF75C" w14:textId="77777777" w:rsidTr="009F6D11">
        <w:trPr>
          <w:trHeight w:val="20"/>
        </w:trPr>
        <w:tc>
          <w:tcPr>
            <w:tcW w:w="4678" w:type="dxa"/>
          </w:tcPr>
          <w:p w14:paraId="3D10FB26" w14:textId="77777777" w:rsidR="009F6D11" w:rsidRPr="002057FD" w:rsidRDefault="009F6D11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655" w:type="dxa"/>
          </w:tcPr>
          <w:p w14:paraId="4F7FB66E" w14:textId="08F3457A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7186785E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4EC4A941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5" w:type="dxa"/>
          </w:tcPr>
          <w:p w14:paraId="699E0D3C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6F6EA2D7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gridSpan w:val="2"/>
          </w:tcPr>
          <w:p w14:paraId="026A0F77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6D11" w:rsidRPr="002057FD" w14:paraId="58ACFFC5" w14:textId="77777777" w:rsidTr="009F6D11">
        <w:trPr>
          <w:trHeight w:val="20"/>
        </w:trPr>
        <w:tc>
          <w:tcPr>
            <w:tcW w:w="4678" w:type="dxa"/>
          </w:tcPr>
          <w:p w14:paraId="602167ED" w14:textId="77777777" w:rsidR="009F6D11" w:rsidRPr="002057FD" w:rsidRDefault="009F6D11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55" w:type="dxa"/>
          </w:tcPr>
          <w:p w14:paraId="7C9CE854" w14:textId="2C024FE0" w:rsidR="009F6D11" w:rsidRPr="002057FD" w:rsidRDefault="009F6D11" w:rsidP="002057FD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999700,0</w:t>
            </w:r>
          </w:p>
        </w:tc>
        <w:tc>
          <w:tcPr>
            <w:tcW w:w="1656" w:type="dxa"/>
          </w:tcPr>
          <w:p w14:paraId="2A89DAAC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941800,0</w:t>
            </w:r>
          </w:p>
        </w:tc>
        <w:tc>
          <w:tcPr>
            <w:tcW w:w="1656" w:type="dxa"/>
          </w:tcPr>
          <w:p w14:paraId="0596D194" w14:textId="2DDB4BC9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6786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655" w:type="dxa"/>
          </w:tcPr>
          <w:p w14:paraId="05F2CD1F" w14:textId="0535F4CE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656" w:type="dxa"/>
          </w:tcPr>
          <w:p w14:paraId="4EB3D422" w14:textId="245CAA45" w:rsidR="009F6D11" w:rsidRPr="002057FD" w:rsidRDefault="009F6D11" w:rsidP="005334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4584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656" w:type="dxa"/>
            <w:gridSpan w:val="2"/>
          </w:tcPr>
          <w:p w14:paraId="63DE0D31" w14:textId="20EAF91B" w:rsidR="009F6D11" w:rsidRPr="002057FD" w:rsidRDefault="009F6D11" w:rsidP="002057FD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858</w:t>
            </w: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9F6D11" w:rsidRPr="002057FD" w14:paraId="14CA855B" w14:textId="77777777" w:rsidTr="009F6D11">
        <w:trPr>
          <w:trHeight w:val="20"/>
        </w:trPr>
        <w:tc>
          <w:tcPr>
            <w:tcW w:w="4678" w:type="dxa"/>
          </w:tcPr>
          <w:p w14:paraId="7FDD02C7" w14:textId="77777777" w:rsidR="009F6D11" w:rsidRPr="002057FD" w:rsidRDefault="009F6D11" w:rsidP="002057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5" w:type="dxa"/>
          </w:tcPr>
          <w:p w14:paraId="5CC080CE" w14:textId="10AF4466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601A4A0F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6B97F883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5" w:type="dxa"/>
          </w:tcPr>
          <w:p w14:paraId="4025BC57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</w:tcPr>
          <w:p w14:paraId="02B72E1A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gridSpan w:val="2"/>
          </w:tcPr>
          <w:p w14:paraId="48703C6A" w14:textId="77777777" w:rsidR="009F6D11" w:rsidRPr="002057FD" w:rsidRDefault="009F6D11" w:rsidP="002057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386AAC2E" w14:textId="77777777" w:rsidR="00811CB7" w:rsidRDefault="00811CB7" w:rsidP="00BD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A37D8D" w14:textId="77777777" w:rsidR="00BD6571" w:rsidRDefault="00BD6571" w:rsidP="00BD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660813" w14:textId="77777777" w:rsidR="00BD6571" w:rsidRDefault="008A3210" w:rsidP="00BD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7FD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D323AA" w:rsidRPr="002057FD">
        <w:rPr>
          <w:rFonts w:ascii="Times New Roman" w:hAnsi="Times New Roman" w:cs="Times New Roman"/>
          <w:sz w:val="28"/>
          <w:szCs w:val="28"/>
        </w:rPr>
        <w:t xml:space="preserve">по взаимодействию с правоохранительными </w:t>
      </w:r>
    </w:p>
    <w:p w14:paraId="5C6F258B" w14:textId="77777777" w:rsidR="00BD6571" w:rsidRDefault="00BD6571" w:rsidP="00BD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323AA" w:rsidRPr="002057FD">
        <w:rPr>
          <w:rFonts w:ascii="Times New Roman" w:hAnsi="Times New Roman" w:cs="Times New Roman"/>
          <w:sz w:val="28"/>
          <w:szCs w:val="28"/>
        </w:rPr>
        <w:t>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3210" w:rsidRPr="002057F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118BF5ED" w14:textId="6B7F1E29" w:rsidR="00957FC1" w:rsidRPr="002057FD" w:rsidRDefault="00911AE1" w:rsidP="00BD6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7FD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  <w:r w:rsidR="00BD65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8F78AA" w:rsidRPr="002057FD">
        <w:rPr>
          <w:rFonts w:ascii="Times New Roman" w:hAnsi="Times New Roman" w:cs="Times New Roman"/>
          <w:sz w:val="28"/>
          <w:szCs w:val="28"/>
        </w:rPr>
        <w:t>Е.В. Павленко</w:t>
      </w:r>
    </w:p>
    <w:sectPr w:rsidR="00957FC1" w:rsidRPr="002057FD" w:rsidSect="002057FD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7B1C5" w14:textId="77777777" w:rsidR="00F93D25" w:rsidRDefault="00F93D25" w:rsidP="00957FC1">
      <w:pPr>
        <w:spacing w:after="0" w:line="240" w:lineRule="auto"/>
      </w:pPr>
      <w:r>
        <w:separator/>
      </w:r>
    </w:p>
  </w:endnote>
  <w:endnote w:type="continuationSeparator" w:id="0">
    <w:p w14:paraId="0A4DB3CF" w14:textId="77777777" w:rsidR="00F93D25" w:rsidRDefault="00F93D25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FA3F7" w14:textId="77777777" w:rsidR="00F93D25" w:rsidRDefault="00F93D25" w:rsidP="00957FC1">
      <w:pPr>
        <w:spacing w:after="0" w:line="240" w:lineRule="auto"/>
      </w:pPr>
      <w:r>
        <w:separator/>
      </w:r>
    </w:p>
  </w:footnote>
  <w:footnote w:type="continuationSeparator" w:id="0">
    <w:p w14:paraId="46660FB6" w14:textId="77777777" w:rsidR="00F93D25" w:rsidRDefault="00F93D25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3DE9B" w14:textId="77777777" w:rsidR="00F93D25" w:rsidRDefault="00F93D25">
    <w:pPr>
      <w:pStyle w:val="a3"/>
    </w:pPr>
    <w:r>
      <w:pict w14:anchorId="7778141F">
        <v:rect id="_x0000_s2051" style="position:absolute;margin-left:-2pt;margin-top:210.95pt;width:32.9pt;height:31.5pt;rotation:90;z-index:251659264;visibility:visible;mso-wrap-distance-left:9pt;mso-wrap-distance-top:0;mso-wrap-distance-right:9pt;mso-wrap-distance-bottom:0;mso-position-horizontal-relative:right-margin-area;mso-position-vertical-relative:margin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<v:textbox style="layout-flow:vertical;mso-next-textbox:#_x0000_s2051">
            <w:txbxContent>
              <w:p w14:paraId="54A8D0D0" w14:textId="44EB0EE9" w:rsidR="00F93D25" w:rsidRPr="00587503" w:rsidRDefault="00F93D25" w:rsidP="002C271F">
                <w:pPr>
                  <w:pStyle w:val="a7"/>
                  <w:rPr>
                    <w:rStyle w:val="a8"/>
                    <w:rFonts w:ascii="Times New Roman" w:hAnsi="Times New Roman" w:cs="Times New Roman"/>
                    <w:sz w:val="24"/>
                    <w:szCs w:val="24"/>
                  </w:rPr>
                </w:pPr>
                <w:r w:rsidRPr="00587503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 w:rsidRPr="00587503">
                  <w:rPr>
                    <w:rFonts w:ascii="Times New Roman" w:hAnsi="Times New Roman" w:cs="Times New Roman"/>
                    <w:sz w:val="24"/>
                    <w:szCs w:val="24"/>
                  </w:rPr>
                  <w:instrText>PAGE   \* MERGEFORMAT</w:instrText>
                </w:r>
                <w:r w:rsidRPr="00587503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763366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2</w:t>
                </w:r>
                <w:r w:rsidRPr="00587503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C33"/>
    <w:rsid w:val="00001B1F"/>
    <w:rsid w:val="00001ECB"/>
    <w:rsid w:val="000030BA"/>
    <w:rsid w:val="00003C8E"/>
    <w:rsid w:val="0000618F"/>
    <w:rsid w:val="00006BD8"/>
    <w:rsid w:val="00007BBB"/>
    <w:rsid w:val="00015F53"/>
    <w:rsid w:val="00022324"/>
    <w:rsid w:val="0002306A"/>
    <w:rsid w:val="00032069"/>
    <w:rsid w:val="00034742"/>
    <w:rsid w:val="0003490F"/>
    <w:rsid w:val="00036B6D"/>
    <w:rsid w:val="00037A33"/>
    <w:rsid w:val="00040FE2"/>
    <w:rsid w:val="0004722D"/>
    <w:rsid w:val="000510AF"/>
    <w:rsid w:val="0005348C"/>
    <w:rsid w:val="00060B75"/>
    <w:rsid w:val="000617D4"/>
    <w:rsid w:val="00063412"/>
    <w:rsid w:val="00070A6F"/>
    <w:rsid w:val="00071DFF"/>
    <w:rsid w:val="0007216E"/>
    <w:rsid w:val="0007263B"/>
    <w:rsid w:val="000730EE"/>
    <w:rsid w:val="00076EBA"/>
    <w:rsid w:val="000771B7"/>
    <w:rsid w:val="000835B6"/>
    <w:rsid w:val="00085E9F"/>
    <w:rsid w:val="000873CD"/>
    <w:rsid w:val="00087655"/>
    <w:rsid w:val="000930E4"/>
    <w:rsid w:val="000970C6"/>
    <w:rsid w:val="00097601"/>
    <w:rsid w:val="000B052A"/>
    <w:rsid w:val="000B0CD0"/>
    <w:rsid w:val="000B0D6C"/>
    <w:rsid w:val="000B5913"/>
    <w:rsid w:val="000B70C1"/>
    <w:rsid w:val="000C190A"/>
    <w:rsid w:val="000C5E9E"/>
    <w:rsid w:val="000C7DAE"/>
    <w:rsid w:val="000D0A35"/>
    <w:rsid w:val="000E022A"/>
    <w:rsid w:val="000E1116"/>
    <w:rsid w:val="000E1818"/>
    <w:rsid w:val="000E1AB5"/>
    <w:rsid w:val="000E49EE"/>
    <w:rsid w:val="000E54BB"/>
    <w:rsid w:val="000F4BB2"/>
    <w:rsid w:val="000F4D89"/>
    <w:rsid w:val="000F787B"/>
    <w:rsid w:val="00100DA8"/>
    <w:rsid w:val="00101E98"/>
    <w:rsid w:val="001068AA"/>
    <w:rsid w:val="00112A48"/>
    <w:rsid w:val="0011473E"/>
    <w:rsid w:val="00114AE0"/>
    <w:rsid w:val="001154BA"/>
    <w:rsid w:val="00120F5C"/>
    <w:rsid w:val="00122322"/>
    <w:rsid w:val="00122AEE"/>
    <w:rsid w:val="001269D9"/>
    <w:rsid w:val="00133869"/>
    <w:rsid w:val="001376DC"/>
    <w:rsid w:val="0013770F"/>
    <w:rsid w:val="00141F96"/>
    <w:rsid w:val="001429A3"/>
    <w:rsid w:val="001452A9"/>
    <w:rsid w:val="001457D8"/>
    <w:rsid w:val="00145C19"/>
    <w:rsid w:val="001477D4"/>
    <w:rsid w:val="001548A0"/>
    <w:rsid w:val="001553DC"/>
    <w:rsid w:val="00157213"/>
    <w:rsid w:val="00160BAA"/>
    <w:rsid w:val="00165608"/>
    <w:rsid w:val="00167262"/>
    <w:rsid w:val="00167C92"/>
    <w:rsid w:val="00172842"/>
    <w:rsid w:val="0017309B"/>
    <w:rsid w:val="001739F7"/>
    <w:rsid w:val="0017524D"/>
    <w:rsid w:val="001801D5"/>
    <w:rsid w:val="00183A42"/>
    <w:rsid w:val="001850F1"/>
    <w:rsid w:val="00187D0C"/>
    <w:rsid w:val="00193A34"/>
    <w:rsid w:val="0019419E"/>
    <w:rsid w:val="001A3D14"/>
    <w:rsid w:val="001A65B7"/>
    <w:rsid w:val="001A66DC"/>
    <w:rsid w:val="001A7168"/>
    <w:rsid w:val="001B5B8B"/>
    <w:rsid w:val="001B5E09"/>
    <w:rsid w:val="001B5E40"/>
    <w:rsid w:val="001D2506"/>
    <w:rsid w:val="001D2A3C"/>
    <w:rsid w:val="001D75DB"/>
    <w:rsid w:val="001E2A62"/>
    <w:rsid w:val="001E639F"/>
    <w:rsid w:val="001E684C"/>
    <w:rsid w:val="001E6E46"/>
    <w:rsid w:val="001F1374"/>
    <w:rsid w:val="001F21E3"/>
    <w:rsid w:val="001F7667"/>
    <w:rsid w:val="00201B0E"/>
    <w:rsid w:val="0020268B"/>
    <w:rsid w:val="002057FD"/>
    <w:rsid w:val="00207BF2"/>
    <w:rsid w:val="00212A2B"/>
    <w:rsid w:val="0022098F"/>
    <w:rsid w:val="002211F0"/>
    <w:rsid w:val="00221DE2"/>
    <w:rsid w:val="00223AD7"/>
    <w:rsid w:val="0023179A"/>
    <w:rsid w:val="002328D1"/>
    <w:rsid w:val="00235D27"/>
    <w:rsid w:val="00243DE2"/>
    <w:rsid w:val="0025555F"/>
    <w:rsid w:val="00257B98"/>
    <w:rsid w:val="00257F0A"/>
    <w:rsid w:val="00263E24"/>
    <w:rsid w:val="00263FAA"/>
    <w:rsid w:val="00273FFF"/>
    <w:rsid w:val="00275CBC"/>
    <w:rsid w:val="002765A7"/>
    <w:rsid w:val="00276D75"/>
    <w:rsid w:val="00281BFA"/>
    <w:rsid w:val="00284F1E"/>
    <w:rsid w:val="00290025"/>
    <w:rsid w:val="002978E4"/>
    <w:rsid w:val="00297939"/>
    <w:rsid w:val="002A12C7"/>
    <w:rsid w:val="002A35D0"/>
    <w:rsid w:val="002A59C2"/>
    <w:rsid w:val="002A77BC"/>
    <w:rsid w:val="002A7BC7"/>
    <w:rsid w:val="002B02EB"/>
    <w:rsid w:val="002B1385"/>
    <w:rsid w:val="002B2800"/>
    <w:rsid w:val="002B3F0B"/>
    <w:rsid w:val="002B772E"/>
    <w:rsid w:val="002C271F"/>
    <w:rsid w:val="002C4654"/>
    <w:rsid w:val="002C6BB3"/>
    <w:rsid w:val="002D0A79"/>
    <w:rsid w:val="002D2862"/>
    <w:rsid w:val="002D5563"/>
    <w:rsid w:val="002D5668"/>
    <w:rsid w:val="002D62D5"/>
    <w:rsid w:val="002E2329"/>
    <w:rsid w:val="002E41F4"/>
    <w:rsid w:val="002F14D4"/>
    <w:rsid w:val="002F1C82"/>
    <w:rsid w:val="002F25C9"/>
    <w:rsid w:val="002F42B7"/>
    <w:rsid w:val="002F4A28"/>
    <w:rsid w:val="00301D22"/>
    <w:rsid w:val="00310568"/>
    <w:rsid w:val="00311DE6"/>
    <w:rsid w:val="003144A8"/>
    <w:rsid w:val="00317EF3"/>
    <w:rsid w:val="00320E4C"/>
    <w:rsid w:val="00322F35"/>
    <w:rsid w:val="00323878"/>
    <w:rsid w:val="00324960"/>
    <w:rsid w:val="00334910"/>
    <w:rsid w:val="003408D4"/>
    <w:rsid w:val="00344C22"/>
    <w:rsid w:val="00347089"/>
    <w:rsid w:val="00347824"/>
    <w:rsid w:val="00347ABB"/>
    <w:rsid w:val="00357215"/>
    <w:rsid w:val="00360ABB"/>
    <w:rsid w:val="00363EDD"/>
    <w:rsid w:val="0036753B"/>
    <w:rsid w:val="00370179"/>
    <w:rsid w:val="00370C94"/>
    <w:rsid w:val="0037375E"/>
    <w:rsid w:val="00373E23"/>
    <w:rsid w:val="0037401A"/>
    <w:rsid w:val="00374702"/>
    <w:rsid w:val="0037752D"/>
    <w:rsid w:val="003800AE"/>
    <w:rsid w:val="00380DFB"/>
    <w:rsid w:val="00381B4D"/>
    <w:rsid w:val="00391C24"/>
    <w:rsid w:val="003949EB"/>
    <w:rsid w:val="00394EA8"/>
    <w:rsid w:val="003964E8"/>
    <w:rsid w:val="003A021A"/>
    <w:rsid w:val="003A4DC4"/>
    <w:rsid w:val="003A606B"/>
    <w:rsid w:val="003A771C"/>
    <w:rsid w:val="003B7942"/>
    <w:rsid w:val="003C17A4"/>
    <w:rsid w:val="003C27CF"/>
    <w:rsid w:val="003C6BBA"/>
    <w:rsid w:val="003D10F4"/>
    <w:rsid w:val="003D7B13"/>
    <w:rsid w:val="003E2B54"/>
    <w:rsid w:val="003E3A37"/>
    <w:rsid w:val="003E4011"/>
    <w:rsid w:val="003F40A3"/>
    <w:rsid w:val="003F4D69"/>
    <w:rsid w:val="00402B1D"/>
    <w:rsid w:val="00407DE0"/>
    <w:rsid w:val="00413FDF"/>
    <w:rsid w:val="004145AB"/>
    <w:rsid w:val="00414775"/>
    <w:rsid w:val="00415BED"/>
    <w:rsid w:val="00420168"/>
    <w:rsid w:val="00421077"/>
    <w:rsid w:val="00430BBE"/>
    <w:rsid w:val="00430EC4"/>
    <w:rsid w:val="00435034"/>
    <w:rsid w:val="00442B42"/>
    <w:rsid w:val="00443213"/>
    <w:rsid w:val="004453CD"/>
    <w:rsid w:val="00445FFE"/>
    <w:rsid w:val="00451B54"/>
    <w:rsid w:val="00455229"/>
    <w:rsid w:val="00457D1B"/>
    <w:rsid w:val="004624AB"/>
    <w:rsid w:val="00466414"/>
    <w:rsid w:val="00467E58"/>
    <w:rsid w:val="00473CBA"/>
    <w:rsid w:val="0048359B"/>
    <w:rsid w:val="0048439E"/>
    <w:rsid w:val="0049038C"/>
    <w:rsid w:val="00490737"/>
    <w:rsid w:val="004942A3"/>
    <w:rsid w:val="004A5A09"/>
    <w:rsid w:val="004B1C42"/>
    <w:rsid w:val="004B322F"/>
    <w:rsid w:val="004B7F41"/>
    <w:rsid w:val="004C0410"/>
    <w:rsid w:val="004C4384"/>
    <w:rsid w:val="004D7453"/>
    <w:rsid w:val="004E5D43"/>
    <w:rsid w:val="004F3656"/>
    <w:rsid w:val="004F4328"/>
    <w:rsid w:val="004F4C33"/>
    <w:rsid w:val="00500B88"/>
    <w:rsid w:val="005016B3"/>
    <w:rsid w:val="0050310C"/>
    <w:rsid w:val="00503AA9"/>
    <w:rsid w:val="00504D10"/>
    <w:rsid w:val="00504FA7"/>
    <w:rsid w:val="00513213"/>
    <w:rsid w:val="005164D2"/>
    <w:rsid w:val="00532496"/>
    <w:rsid w:val="005334DF"/>
    <w:rsid w:val="00543852"/>
    <w:rsid w:val="00546586"/>
    <w:rsid w:val="00547CBC"/>
    <w:rsid w:val="00550C0B"/>
    <w:rsid w:val="00560C00"/>
    <w:rsid w:val="0056130E"/>
    <w:rsid w:val="00566247"/>
    <w:rsid w:val="00571507"/>
    <w:rsid w:val="00571FA5"/>
    <w:rsid w:val="00575D3C"/>
    <w:rsid w:val="005761B6"/>
    <w:rsid w:val="00582E70"/>
    <w:rsid w:val="0058369C"/>
    <w:rsid w:val="00587503"/>
    <w:rsid w:val="00593C1A"/>
    <w:rsid w:val="005976E8"/>
    <w:rsid w:val="005A01F2"/>
    <w:rsid w:val="005A1F45"/>
    <w:rsid w:val="005B0B96"/>
    <w:rsid w:val="005B2E22"/>
    <w:rsid w:val="005B329A"/>
    <w:rsid w:val="005B36DC"/>
    <w:rsid w:val="005C0109"/>
    <w:rsid w:val="005C3005"/>
    <w:rsid w:val="005C531C"/>
    <w:rsid w:val="005D3F02"/>
    <w:rsid w:val="005E4907"/>
    <w:rsid w:val="005F2511"/>
    <w:rsid w:val="005F3A98"/>
    <w:rsid w:val="005F59EE"/>
    <w:rsid w:val="005F625F"/>
    <w:rsid w:val="00605CE6"/>
    <w:rsid w:val="00612C4E"/>
    <w:rsid w:val="00624327"/>
    <w:rsid w:val="00627E3B"/>
    <w:rsid w:val="006359B9"/>
    <w:rsid w:val="00650510"/>
    <w:rsid w:val="00656C21"/>
    <w:rsid w:val="00664E8E"/>
    <w:rsid w:val="00664E92"/>
    <w:rsid w:val="00670075"/>
    <w:rsid w:val="00670A4D"/>
    <w:rsid w:val="006747AC"/>
    <w:rsid w:val="0067594D"/>
    <w:rsid w:val="006767CA"/>
    <w:rsid w:val="0068008B"/>
    <w:rsid w:val="00681850"/>
    <w:rsid w:val="00682175"/>
    <w:rsid w:val="0068401D"/>
    <w:rsid w:val="00692648"/>
    <w:rsid w:val="0069563A"/>
    <w:rsid w:val="0069696E"/>
    <w:rsid w:val="006A123D"/>
    <w:rsid w:val="006A65A8"/>
    <w:rsid w:val="006B58BE"/>
    <w:rsid w:val="006C49E4"/>
    <w:rsid w:val="006D4701"/>
    <w:rsid w:val="006D4E63"/>
    <w:rsid w:val="006E0595"/>
    <w:rsid w:val="006E1F81"/>
    <w:rsid w:val="006F5240"/>
    <w:rsid w:val="007045C8"/>
    <w:rsid w:val="007067E6"/>
    <w:rsid w:val="00710285"/>
    <w:rsid w:val="007122F8"/>
    <w:rsid w:val="00714347"/>
    <w:rsid w:val="00715CCE"/>
    <w:rsid w:val="00716213"/>
    <w:rsid w:val="0071649E"/>
    <w:rsid w:val="0072320A"/>
    <w:rsid w:val="00723FA1"/>
    <w:rsid w:val="007348D5"/>
    <w:rsid w:val="00735BF2"/>
    <w:rsid w:val="007439A8"/>
    <w:rsid w:val="00744993"/>
    <w:rsid w:val="007473AA"/>
    <w:rsid w:val="00751A8E"/>
    <w:rsid w:val="00754BA2"/>
    <w:rsid w:val="0075558D"/>
    <w:rsid w:val="007624A6"/>
    <w:rsid w:val="00762D86"/>
    <w:rsid w:val="00763366"/>
    <w:rsid w:val="00763F1B"/>
    <w:rsid w:val="0076547D"/>
    <w:rsid w:val="00773E84"/>
    <w:rsid w:val="007755EC"/>
    <w:rsid w:val="00775787"/>
    <w:rsid w:val="007759FE"/>
    <w:rsid w:val="00780262"/>
    <w:rsid w:val="00792C5D"/>
    <w:rsid w:val="00794201"/>
    <w:rsid w:val="0079578E"/>
    <w:rsid w:val="007A78C2"/>
    <w:rsid w:val="007B0007"/>
    <w:rsid w:val="007B0798"/>
    <w:rsid w:val="007B09B2"/>
    <w:rsid w:val="007B5633"/>
    <w:rsid w:val="007B56ED"/>
    <w:rsid w:val="007B64EA"/>
    <w:rsid w:val="007C3189"/>
    <w:rsid w:val="007C4F9A"/>
    <w:rsid w:val="007D3A56"/>
    <w:rsid w:val="007D41CD"/>
    <w:rsid w:val="007E0510"/>
    <w:rsid w:val="007E0AEF"/>
    <w:rsid w:val="007F368B"/>
    <w:rsid w:val="007F3898"/>
    <w:rsid w:val="007F4FFC"/>
    <w:rsid w:val="0080165A"/>
    <w:rsid w:val="008022CA"/>
    <w:rsid w:val="008035DA"/>
    <w:rsid w:val="00804CF1"/>
    <w:rsid w:val="00807F21"/>
    <w:rsid w:val="00811221"/>
    <w:rsid w:val="00811CB7"/>
    <w:rsid w:val="008120C1"/>
    <w:rsid w:val="0081653E"/>
    <w:rsid w:val="008207AF"/>
    <w:rsid w:val="008245F8"/>
    <w:rsid w:val="008316DD"/>
    <w:rsid w:val="008328BA"/>
    <w:rsid w:val="00833B98"/>
    <w:rsid w:val="00842DBC"/>
    <w:rsid w:val="00842EB6"/>
    <w:rsid w:val="008439EF"/>
    <w:rsid w:val="00846629"/>
    <w:rsid w:val="00847476"/>
    <w:rsid w:val="00850803"/>
    <w:rsid w:val="008538F8"/>
    <w:rsid w:val="008576DB"/>
    <w:rsid w:val="00857D84"/>
    <w:rsid w:val="00857F33"/>
    <w:rsid w:val="00861FBC"/>
    <w:rsid w:val="00870EE1"/>
    <w:rsid w:val="008740C1"/>
    <w:rsid w:val="00874C91"/>
    <w:rsid w:val="00880D42"/>
    <w:rsid w:val="00883463"/>
    <w:rsid w:val="00883659"/>
    <w:rsid w:val="00887ED3"/>
    <w:rsid w:val="008A3210"/>
    <w:rsid w:val="008A4E73"/>
    <w:rsid w:val="008B0BD9"/>
    <w:rsid w:val="008B79C3"/>
    <w:rsid w:val="008C6A50"/>
    <w:rsid w:val="008C77C0"/>
    <w:rsid w:val="008D0D79"/>
    <w:rsid w:val="008D2AF4"/>
    <w:rsid w:val="008D2CBE"/>
    <w:rsid w:val="008D3716"/>
    <w:rsid w:val="008D50A2"/>
    <w:rsid w:val="008D636A"/>
    <w:rsid w:val="008E0E84"/>
    <w:rsid w:val="008E3DB8"/>
    <w:rsid w:val="008E610B"/>
    <w:rsid w:val="008E71EC"/>
    <w:rsid w:val="008F454D"/>
    <w:rsid w:val="008F78AA"/>
    <w:rsid w:val="00902EAE"/>
    <w:rsid w:val="009032E7"/>
    <w:rsid w:val="00911AE1"/>
    <w:rsid w:val="00930F9D"/>
    <w:rsid w:val="00937CEB"/>
    <w:rsid w:val="009403FF"/>
    <w:rsid w:val="00943ED0"/>
    <w:rsid w:val="009450CD"/>
    <w:rsid w:val="00946704"/>
    <w:rsid w:val="009479DE"/>
    <w:rsid w:val="00950A78"/>
    <w:rsid w:val="00952205"/>
    <w:rsid w:val="00952447"/>
    <w:rsid w:val="0095324E"/>
    <w:rsid w:val="00953843"/>
    <w:rsid w:val="009538DE"/>
    <w:rsid w:val="009549F9"/>
    <w:rsid w:val="00954CB7"/>
    <w:rsid w:val="009572A6"/>
    <w:rsid w:val="00957FC1"/>
    <w:rsid w:val="00962EDD"/>
    <w:rsid w:val="00963D31"/>
    <w:rsid w:val="00964392"/>
    <w:rsid w:val="00965018"/>
    <w:rsid w:val="009679C4"/>
    <w:rsid w:val="009703DA"/>
    <w:rsid w:val="00971804"/>
    <w:rsid w:val="00971EF6"/>
    <w:rsid w:val="00972463"/>
    <w:rsid w:val="00973316"/>
    <w:rsid w:val="009816B3"/>
    <w:rsid w:val="0099085F"/>
    <w:rsid w:val="00994ED3"/>
    <w:rsid w:val="009959E8"/>
    <w:rsid w:val="009962E7"/>
    <w:rsid w:val="009B20FC"/>
    <w:rsid w:val="009B64EC"/>
    <w:rsid w:val="009D428A"/>
    <w:rsid w:val="009D6F01"/>
    <w:rsid w:val="009E3BCA"/>
    <w:rsid w:val="009E51ED"/>
    <w:rsid w:val="009F0351"/>
    <w:rsid w:val="009F102F"/>
    <w:rsid w:val="009F36D7"/>
    <w:rsid w:val="009F6D11"/>
    <w:rsid w:val="00A0357B"/>
    <w:rsid w:val="00A05241"/>
    <w:rsid w:val="00A1250B"/>
    <w:rsid w:val="00A17AE7"/>
    <w:rsid w:val="00A25FDD"/>
    <w:rsid w:val="00A32404"/>
    <w:rsid w:val="00A34B73"/>
    <w:rsid w:val="00A44F97"/>
    <w:rsid w:val="00A47C92"/>
    <w:rsid w:val="00A60189"/>
    <w:rsid w:val="00A66334"/>
    <w:rsid w:val="00A67924"/>
    <w:rsid w:val="00A70FB2"/>
    <w:rsid w:val="00A710AF"/>
    <w:rsid w:val="00A76BF0"/>
    <w:rsid w:val="00A82186"/>
    <w:rsid w:val="00A83AA0"/>
    <w:rsid w:val="00A8751E"/>
    <w:rsid w:val="00A87882"/>
    <w:rsid w:val="00A9101D"/>
    <w:rsid w:val="00A96814"/>
    <w:rsid w:val="00A97D78"/>
    <w:rsid w:val="00AA2C27"/>
    <w:rsid w:val="00AA3CB2"/>
    <w:rsid w:val="00AA77BB"/>
    <w:rsid w:val="00AB43DB"/>
    <w:rsid w:val="00AB4726"/>
    <w:rsid w:val="00AC0258"/>
    <w:rsid w:val="00AC0FA6"/>
    <w:rsid w:val="00AD0A18"/>
    <w:rsid w:val="00AD1F7A"/>
    <w:rsid w:val="00AD21E7"/>
    <w:rsid w:val="00AD5EED"/>
    <w:rsid w:val="00AD703A"/>
    <w:rsid w:val="00AF05FA"/>
    <w:rsid w:val="00AF365B"/>
    <w:rsid w:val="00AF4ABD"/>
    <w:rsid w:val="00AF604C"/>
    <w:rsid w:val="00B00CA2"/>
    <w:rsid w:val="00B01731"/>
    <w:rsid w:val="00B048D3"/>
    <w:rsid w:val="00B119C4"/>
    <w:rsid w:val="00B11F39"/>
    <w:rsid w:val="00B21A94"/>
    <w:rsid w:val="00B21EE1"/>
    <w:rsid w:val="00B31016"/>
    <w:rsid w:val="00B33E82"/>
    <w:rsid w:val="00B4160E"/>
    <w:rsid w:val="00B479A4"/>
    <w:rsid w:val="00B561F0"/>
    <w:rsid w:val="00B70781"/>
    <w:rsid w:val="00B75963"/>
    <w:rsid w:val="00B802E7"/>
    <w:rsid w:val="00B8088E"/>
    <w:rsid w:val="00B86EB2"/>
    <w:rsid w:val="00BA1F71"/>
    <w:rsid w:val="00BA5100"/>
    <w:rsid w:val="00BA7DC4"/>
    <w:rsid w:val="00BA7E6B"/>
    <w:rsid w:val="00BC1964"/>
    <w:rsid w:val="00BC75C1"/>
    <w:rsid w:val="00BD46B6"/>
    <w:rsid w:val="00BD5063"/>
    <w:rsid w:val="00BD5669"/>
    <w:rsid w:val="00BD593A"/>
    <w:rsid w:val="00BD6571"/>
    <w:rsid w:val="00BE3916"/>
    <w:rsid w:val="00BE4672"/>
    <w:rsid w:val="00BE54C2"/>
    <w:rsid w:val="00BF5980"/>
    <w:rsid w:val="00BF5B00"/>
    <w:rsid w:val="00BF5BDD"/>
    <w:rsid w:val="00BF76FE"/>
    <w:rsid w:val="00C005E1"/>
    <w:rsid w:val="00C1682B"/>
    <w:rsid w:val="00C1771B"/>
    <w:rsid w:val="00C218BA"/>
    <w:rsid w:val="00C252BC"/>
    <w:rsid w:val="00C265DE"/>
    <w:rsid w:val="00C26CA3"/>
    <w:rsid w:val="00C26E1F"/>
    <w:rsid w:val="00C35352"/>
    <w:rsid w:val="00C40C75"/>
    <w:rsid w:val="00C43745"/>
    <w:rsid w:val="00C5035B"/>
    <w:rsid w:val="00C54D18"/>
    <w:rsid w:val="00C65D47"/>
    <w:rsid w:val="00C71E23"/>
    <w:rsid w:val="00C72079"/>
    <w:rsid w:val="00C7322F"/>
    <w:rsid w:val="00C77791"/>
    <w:rsid w:val="00C82EAD"/>
    <w:rsid w:val="00C83D15"/>
    <w:rsid w:val="00CA0034"/>
    <w:rsid w:val="00CA2E90"/>
    <w:rsid w:val="00CA344F"/>
    <w:rsid w:val="00CA56E0"/>
    <w:rsid w:val="00CB17B4"/>
    <w:rsid w:val="00CB3043"/>
    <w:rsid w:val="00CB38F4"/>
    <w:rsid w:val="00CB5BEB"/>
    <w:rsid w:val="00CB5C20"/>
    <w:rsid w:val="00CB61D8"/>
    <w:rsid w:val="00CB6AC0"/>
    <w:rsid w:val="00CB6EDF"/>
    <w:rsid w:val="00CC1F65"/>
    <w:rsid w:val="00CD03E8"/>
    <w:rsid w:val="00CD15D4"/>
    <w:rsid w:val="00CE55BF"/>
    <w:rsid w:val="00CE7117"/>
    <w:rsid w:val="00CE7F83"/>
    <w:rsid w:val="00CF3E43"/>
    <w:rsid w:val="00CF5540"/>
    <w:rsid w:val="00CF6089"/>
    <w:rsid w:val="00D0057C"/>
    <w:rsid w:val="00D024CF"/>
    <w:rsid w:val="00D0467B"/>
    <w:rsid w:val="00D04E87"/>
    <w:rsid w:val="00D051D5"/>
    <w:rsid w:val="00D06822"/>
    <w:rsid w:val="00D06DB4"/>
    <w:rsid w:val="00D12788"/>
    <w:rsid w:val="00D1306E"/>
    <w:rsid w:val="00D17D9F"/>
    <w:rsid w:val="00D20E83"/>
    <w:rsid w:val="00D27A44"/>
    <w:rsid w:val="00D323AA"/>
    <w:rsid w:val="00D33078"/>
    <w:rsid w:val="00D335C1"/>
    <w:rsid w:val="00D33800"/>
    <w:rsid w:val="00D34F3B"/>
    <w:rsid w:val="00D36FE7"/>
    <w:rsid w:val="00D37A11"/>
    <w:rsid w:val="00D42AFC"/>
    <w:rsid w:val="00D45CE2"/>
    <w:rsid w:val="00D533F8"/>
    <w:rsid w:val="00D605B5"/>
    <w:rsid w:val="00D60831"/>
    <w:rsid w:val="00D6686C"/>
    <w:rsid w:val="00D71E8A"/>
    <w:rsid w:val="00D71F23"/>
    <w:rsid w:val="00D74050"/>
    <w:rsid w:val="00D7765E"/>
    <w:rsid w:val="00D81227"/>
    <w:rsid w:val="00D814F2"/>
    <w:rsid w:val="00D82865"/>
    <w:rsid w:val="00D921F5"/>
    <w:rsid w:val="00D9229D"/>
    <w:rsid w:val="00D933A4"/>
    <w:rsid w:val="00D96BB2"/>
    <w:rsid w:val="00DA54CB"/>
    <w:rsid w:val="00DA6DAA"/>
    <w:rsid w:val="00DB3DDB"/>
    <w:rsid w:val="00DB5905"/>
    <w:rsid w:val="00DC0600"/>
    <w:rsid w:val="00DC0A44"/>
    <w:rsid w:val="00DC2EE7"/>
    <w:rsid w:val="00DC3E1F"/>
    <w:rsid w:val="00DC5C29"/>
    <w:rsid w:val="00DD1D85"/>
    <w:rsid w:val="00DD277A"/>
    <w:rsid w:val="00DD35D9"/>
    <w:rsid w:val="00DD5E44"/>
    <w:rsid w:val="00DD652D"/>
    <w:rsid w:val="00DD7CF2"/>
    <w:rsid w:val="00DE1534"/>
    <w:rsid w:val="00DF0BE6"/>
    <w:rsid w:val="00DF1150"/>
    <w:rsid w:val="00DF2D0A"/>
    <w:rsid w:val="00DF5566"/>
    <w:rsid w:val="00DF59DA"/>
    <w:rsid w:val="00E050C8"/>
    <w:rsid w:val="00E064CE"/>
    <w:rsid w:val="00E1198C"/>
    <w:rsid w:val="00E141D2"/>
    <w:rsid w:val="00E1715D"/>
    <w:rsid w:val="00E2042D"/>
    <w:rsid w:val="00E207F6"/>
    <w:rsid w:val="00E23765"/>
    <w:rsid w:val="00E23AAE"/>
    <w:rsid w:val="00E24F90"/>
    <w:rsid w:val="00E25181"/>
    <w:rsid w:val="00E27DA5"/>
    <w:rsid w:val="00E302A4"/>
    <w:rsid w:val="00E314C2"/>
    <w:rsid w:val="00E3567A"/>
    <w:rsid w:val="00E45377"/>
    <w:rsid w:val="00E50294"/>
    <w:rsid w:val="00E56261"/>
    <w:rsid w:val="00E577C8"/>
    <w:rsid w:val="00E61AD5"/>
    <w:rsid w:val="00E85591"/>
    <w:rsid w:val="00E86EB2"/>
    <w:rsid w:val="00E91804"/>
    <w:rsid w:val="00E9363D"/>
    <w:rsid w:val="00E95418"/>
    <w:rsid w:val="00E9715F"/>
    <w:rsid w:val="00E979BB"/>
    <w:rsid w:val="00E97CE9"/>
    <w:rsid w:val="00EB0906"/>
    <w:rsid w:val="00EB3AE4"/>
    <w:rsid w:val="00EB49E3"/>
    <w:rsid w:val="00EB76E9"/>
    <w:rsid w:val="00EB7A2F"/>
    <w:rsid w:val="00EC2FF4"/>
    <w:rsid w:val="00EC3637"/>
    <w:rsid w:val="00EC75CA"/>
    <w:rsid w:val="00ED30DE"/>
    <w:rsid w:val="00EE0472"/>
    <w:rsid w:val="00EE332F"/>
    <w:rsid w:val="00EF0335"/>
    <w:rsid w:val="00EF06F2"/>
    <w:rsid w:val="00EF1825"/>
    <w:rsid w:val="00EF2BB0"/>
    <w:rsid w:val="00F01218"/>
    <w:rsid w:val="00F039E0"/>
    <w:rsid w:val="00F244AE"/>
    <w:rsid w:val="00F2546E"/>
    <w:rsid w:val="00F31BD1"/>
    <w:rsid w:val="00F33CB0"/>
    <w:rsid w:val="00F35EF6"/>
    <w:rsid w:val="00F36850"/>
    <w:rsid w:val="00F4213B"/>
    <w:rsid w:val="00F428D1"/>
    <w:rsid w:val="00F47C7C"/>
    <w:rsid w:val="00F55D7B"/>
    <w:rsid w:val="00F65065"/>
    <w:rsid w:val="00F65D5A"/>
    <w:rsid w:val="00F7026D"/>
    <w:rsid w:val="00F73AD6"/>
    <w:rsid w:val="00F7403F"/>
    <w:rsid w:val="00F74D2E"/>
    <w:rsid w:val="00F74F49"/>
    <w:rsid w:val="00F86CAA"/>
    <w:rsid w:val="00F86D9E"/>
    <w:rsid w:val="00F933C5"/>
    <w:rsid w:val="00F93D25"/>
    <w:rsid w:val="00FA2185"/>
    <w:rsid w:val="00FA3759"/>
    <w:rsid w:val="00FA4126"/>
    <w:rsid w:val="00FA41BF"/>
    <w:rsid w:val="00FA686A"/>
    <w:rsid w:val="00FB08D7"/>
    <w:rsid w:val="00FB5069"/>
    <w:rsid w:val="00FC028F"/>
    <w:rsid w:val="00FC156C"/>
    <w:rsid w:val="00FC2B8D"/>
    <w:rsid w:val="00FC625F"/>
    <w:rsid w:val="00FC7DB6"/>
    <w:rsid w:val="00FD1075"/>
    <w:rsid w:val="00FD645B"/>
    <w:rsid w:val="00FE2BF0"/>
    <w:rsid w:val="00FE5F37"/>
    <w:rsid w:val="00FF3312"/>
    <w:rsid w:val="00FF3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8736199"/>
  <w15:docId w15:val="{9267B042-B0C7-4A83-A964-87C49BB5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063"/>
  </w:style>
  <w:style w:type="paragraph" w:styleId="1">
    <w:name w:val="heading 1"/>
    <w:basedOn w:val="a"/>
    <w:next w:val="a"/>
    <w:link w:val="10"/>
    <w:uiPriority w:val="99"/>
    <w:qFormat/>
    <w:rsid w:val="00C65D47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65D47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10pt">
    <w:name w:val="Основной текст + 10 pt"/>
    <w:aliases w:val="Не полужирный,Интервал 0 pt6,Основной текст + 11 pt,Основной текст + 9 pt,Интервал 0 pt"/>
    <w:uiPriority w:val="99"/>
    <w:rsid w:val="00032069"/>
    <w:rPr>
      <w:rFonts w:ascii="Times New Roman" w:hAnsi="Times New Roman" w:cs="Times New Roman"/>
      <w:b/>
      <w:bCs/>
      <w:spacing w:val="0"/>
      <w:sz w:val="20"/>
      <w:szCs w:val="20"/>
      <w:u w:val="none"/>
      <w:lang w:bidi="ar-SA"/>
    </w:rPr>
  </w:style>
  <w:style w:type="character" w:customStyle="1" w:styleId="7pt">
    <w:name w:val="Основной текст + 7 pt"/>
    <w:aliases w:val="Полужирный"/>
    <w:uiPriority w:val="99"/>
    <w:rsid w:val="00032069"/>
    <w:rPr>
      <w:rFonts w:ascii="Times New Roman" w:hAnsi="Times New Roman" w:cs="Times New Roman"/>
      <w:b/>
      <w:bCs/>
      <w:spacing w:val="10"/>
      <w:sz w:val="14"/>
      <w:szCs w:val="14"/>
      <w:u w:val="none"/>
      <w:lang w:bidi="ar-SA"/>
    </w:rPr>
  </w:style>
  <w:style w:type="paragraph" w:styleId="a9">
    <w:name w:val="Body Text"/>
    <w:basedOn w:val="a"/>
    <w:link w:val="aa"/>
    <w:uiPriority w:val="99"/>
    <w:rsid w:val="00032069"/>
    <w:pPr>
      <w:shd w:val="clear" w:color="auto" w:fill="FFFFFF"/>
      <w:spacing w:after="360" w:line="240" w:lineRule="atLeast"/>
    </w:pPr>
    <w:rPr>
      <w:rFonts w:ascii="Calibri" w:eastAsia="Calibri" w:hAnsi="Calibri" w:cs="Times New Roman"/>
      <w:spacing w:val="10"/>
      <w:sz w:val="23"/>
      <w:szCs w:val="23"/>
    </w:rPr>
  </w:style>
  <w:style w:type="character" w:customStyle="1" w:styleId="aa">
    <w:name w:val="Основной текст Знак"/>
    <w:basedOn w:val="a0"/>
    <w:link w:val="a9"/>
    <w:uiPriority w:val="99"/>
    <w:rsid w:val="00032069"/>
    <w:rPr>
      <w:rFonts w:ascii="Calibri" w:eastAsia="Calibri" w:hAnsi="Calibri" w:cs="Times New Roman"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1"/>
    <w:rsid w:val="00032069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ab">
    <w:name w:val="Прижатый влево"/>
    <w:basedOn w:val="a"/>
    <w:next w:val="a"/>
    <w:uiPriority w:val="99"/>
    <w:rsid w:val="00442B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2765A7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765A7"/>
    <w:pPr>
      <w:widowControl w:val="0"/>
      <w:shd w:val="clear" w:color="auto" w:fill="FFFFFF"/>
      <w:spacing w:before="540" w:after="240" w:line="312" w:lineRule="exact"/>
      <w:jc w:val="center"/>
    </w:pPr>
    <w:rPr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970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70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5507-BA6F-4BBC-9750-312168F4B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2665</TotalTime>
  <Pages>22</Pages>
  <Words>3992</Words>
  <Characters>22761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mikitchak</cp:lastModifiedBy>
  <cp:revision>146</cp:revision>
  <cp:lastPrinted>2025-12-11T10:49:00Z</cp:lastPrinted>
  <dcterms:created xsi:type="dcterms:W3CDTF">2024-09-10T10:58:00Z</dcterms:created>
  <dcterms:modified xsi:type="dcterms:W3CDTF">2025-12-26T12:25:00Z</dcterms:modified>
</cp:coreProperties>
</file>